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B02C9" w14:textId="48D20D66" w:rsidR="003E3A1C" w:rsidRPr="00DA7345" w:rsidRDefault="00A55881" w:rsidP="00EE4524">
      <w:pPr>
        <w:pStyle w:val="Ttulo1"/>
        <w:spacing w:before="120" w:after="120"/>
        <w:jc w:val="center"/>
        <w:rPr>
          <w:rFonts w:asciiTheme="minorHAnsi" w:hAnsiTheme="minorHAnsi"/>
          <w:b/>
          <w:sz w:val="22"/>
        </w:rPr>
      </w:pPr>
      <w:r w:rsidRPr="00E218AA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 xml:space="preserve">ANEXO </w:t>
      </w:r>
      <w:r w:rsidR="00585E13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2</w:t>
      </w:r>
      <w:r w:rsidRPr="00E218AA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. P</w:t>
      </w:r>
      <w:r w:rsidR="003E3A1C" w:rsidRPr="00E218AA">
        <w:rPr>
          <w:rFonts w:asciiTheme="minorHAnsi" w:hAnsiTheme="minorHAnsi" w:cstheme="minorHAnsi"/>
          <w:b/>
          <w:color w:val="auto"/>
          <w:sz w:val="22"/>
          <w:szCs w:val="22"/>
          <w:lang w:val="es-PE"/>
        </w:rPr>
        <w:t>ROPUESTA DE INVESTIGACIÓN</w:t>
      </w:r>
    </w:p>
    <w:p w14:paraId="43061641" w14:textId="77777777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>La propuesta de investigación deberá ajustarse a esta estructura y mantener coherencia entre todas las partes. Recuerde llenar todos los espacios.</w:t>
      </w:r>
    </w:p>
    <w:p w14:paraId="5C6BB79F" w14:textId="4F32EE17" w:rsidR="00F86E4F" w:rsidRPr="00D71C45" w:rsidRDefault="00F86E4F" w:rsidP="00F86E4F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 xml:space="preserve">Al guardar el archivo, incluya los apellidos del </w:t>
      </w:r>
      <w:r w:rsidR="005602AD">
        <w:rPr>
          <w:rFonts w:asciiTheme="minorHAnsi" w:eastAsia="Calibri" w:hAnsiTheme="minorHAnsi"/>
          <w:sz w:val="22"/>
          <w:lang w:val="es-PE"/>
        </w:rPr>
        <w:t xml:space="preserve">investigador </w:t>
      </w:r>
      <w:r w:rsidRPr="00D71C45">
        <w:rPr>
          <w:rFonts w:asciiTheme="minorHAnsi" w:eastAsia="Calibri" w:hAnsiTheme="minorHAnsi"/>
          <w:sz w:val="22"/>
          <w:lang w:val="es-PE"/>
        </w:rPr>
        <w:t>responsable y las primeras palabras del nombre de la propuesta. Por ejemplo</w:t>
      </w:r>
      <w:r w:rsidRPr="00D71C45">
        <w:rPr>
          <w:rFonts w:asciiTheme="minorHAnsi" w:eastAsia="Calibri" w:hAnsiTheme="minorHAnsi"/>
          <w:color w:val="000000" w:themeColor="text1"/>
          <w:sz w:val="22"/>
          <w:lang w:val="es-PE"/>
        </w:rPr>
        <w:t xml:space="preserve">: </w:t>
      </w:r>
      <w:proofErr w:type="spellStart"/>
      <w:r w:rsidRPr="007063F2">
        <w:rPr>
          <w:rFonts w:asciiTheme="minorHAnsi" w:eastAsia="Calibri" w:hAnsiTheme="minorHAnsi"/>
          <w:color w:val="FF3A00"/>
          <w:sz w:val="22"/>
          <w:lang w:val="es-PE"/>
        </w:rPr>
        <w:t>IDIC_Apellidos</w:t>
      </w:r>
      <w:proofErr w:type="spellEnd"/>
      <w:r w:rsidRPr="007063F2">
        <w:rPr>
          <w:rFonts w:asciiTheme="minorHAnsi" w:eastAsia="Calibri" w:hAnsiTheme="minorHAnsi"/>
          <w:color w:val="FF3A00"/>
          <w:sz w:val="22"/>
          <w:lang w:val="es-PE"/>
        </w:rPr>
        <w:t xml:space="preserve"> del </w:t>
      </w:r>
      <w:proofErr w:type="spellStart"/>
      <w:r w:rsidR="005602AD" w:rsidRPr="007063F2">
        <w:rPr>
          <w:rFonts w:asciiTheme="minorHAnsi" w:eastAsia="Calibri" w:hAnsiTheme="minorHAnsi"/>
          <w:color w:val="FF3A00"/>
          <w:sz w:val="22"/>
          <w:lang w:val="es-PE"/>
        </w:rPr>
        <w:t>investigador</w:t>
      </w:r>
      <w:r w:rsidRPr="007063F2">
        <w:rPr>
          <w:rFonts w:asciiTheme="minorHAnsi" w:eastAsia="Calibri" w:hAnsiTheme="minorHAnsi"/>
          <w:color w:val="FF3A00"/>
          <w:sz w:val="22"/>
          <w:lang w:val="es-PE"/>
        </w:rPr>
        <w:t>_Primeras</w:t>
      </w:r>
      <w:proofErr w:type="spellEnd"/>
      <w:r w:rsidRPr="007063F2">
        <w:rPr>
          <w:rFonts w:asciiTheme="minorHAnsi" w:eastAsia="Calibri" w:hAnsiTheme="minorHAnsi"/>
          <w:color w:val="FF3A00"/>
          <w:sz w:val="22"/>
          <w:lang w:val="es-PE"/>
        </w:rPr>
        <w:t xml:space="preserve"> palabras de la propuesta</w:t>
      </w:r>
      <w:r w:rsidRPr="00D71C45">
        <w:rPr>
          <w:rFonts w:asciiTheme="minorHAnsi" w:eastAsia="Calibri" w:hAnsiTheme="minorHAnsi"/>
          <w:sz w:val="22"/>
          <w:lang w:val="es-PE"/>
        </w:rPr>
        <w:t>.</w:t>
      </w:r>
    </w:p>
    <w:p w14:paraId="27DCD9F6" w14:textId="77777777" w:rsidR="00682444" w:rsidRPr="00D71C45" w:rsidRDefault="00682444" w:rsidP="00F86E4F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</w:p>
    <w:p w14:paraId="537AA38E" w14:textId="376C0CFD" w:rsidR="003E3A1C" w:rsidRPr="00846D63" w:rsidRDefault="008F5DF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1</w:t>
      </w:r>
      <w:r w:rsidR="00F86E4F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TÍTULO</w:t>
      </w:r>
      <w:r w:rsidR="00F86E4F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 D</w:t>
      </w:r>
      <w:bookmarkStart w:id="0" w:name="_GoBack"/>
      <w:bookmarkEnd w:id="0"/>
      <w:r w:rsidR="00F86E4F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E LA PROPUESTA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 </w:t>
      </w:r>
      <w:r w:rsidR="003E3A1C" w:rsidRPr="00846D6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(máximo 15 palabras)</w:t>
      </w:r>
      <w:r w:rsidR="00A70517" w:rsidRPr="00846D6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 xml:space="preserve"> </w:t>
      </w:r>
    </w:p>
    <w:p w14:paraId="22E1616B" w14:textId="26016D62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>Debe ser claro y preciso. Use mayúsculas y minúsculas</w:t>
      </w:r>
      <w:r w:rsidR="009D4113" w:rsidRPr="00D71C45">
        <w:rPr>
          <w:rFonts w:asciiTheme="minorHAnsi" w:eastAsia="Calibri" w:hAnsiTheme="minorHAnsi"/>
          <w:sz w:val="22"/>
          <w:lang w:val="es-PE"/>
        </w:rPr>
        <w:t xml:space="preserve"> según corresponda</w:t>
      </w:r>
      <w:r w:rsidRPr="00D71C45">
        <w:rPr>
          <w:rFonts w:asciiTheme="minorHAnsi" w:eastAsia="Calibri" w:hAnsiTheme="minorHAnsi"/>
          <w:sz w:val="22"/>
          <w:lang w:val="es-PE"/>
        </w:rPr>
        <w:t xml:space="preserve">.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3A1C" w:rsidRPr="003D4CD4" w14:paraId="1B45B610" w14:textId="77777777" w:rsidTr="00926CD0">
        <w:trPr>
          <w:trHeight w:val="925"/>
        </w:trPr>
        <w:tc>
          <w:tcPr>
            <w:tcW w:w="9067" w:type="dxa"/>
          </w:tcPr>
          <w:p w14:paraId="3B630FC0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62601655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5C664EF7" w14:textId="77777777" w:rsidR="003E3A1C" w:rsidRPr="00D71C45" w:rsidRDefault="003E3A1C" w:rsidP="00EE4524">
      <w:pPr>
        <w:rPr>
          <w:rFonts w:asciiTheme="minorHAnsi" w:eastAsia="Calibri" w:hAnsiTheme="minorHAnsi"/>
          <w:sz w:val="22"/>
          <w:lang w:val="es-PE"/>
        </w:rPr>
      </w:pPr>
    </w:p>
    <w:p w14:paraId="5DC9BF47" w14:textId="3E21C9C1" w:rsidR="003E3A1C" w:rsidRPr="00846D63" w:rsidRDefault="008F5DF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2</w:t>
      </w:r>
      <w:r w:rsidR="00F07C79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. R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ELACIONES TEMÁTICAS</w:t>
      </w:r>
    </w:p>
    <w:p w14:paraId="1FBC002E" w14:textId="143C62EF" w:rsidR="003E3A1C" w:rsidRPr="00D84C86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b/>
          <w:sz w:val="22"/>
          <w:lang w:val="es-PE"/>
        </w:rPr>
        <w:t>Palabras clave.</w:t>
      </w:r>
      <w:r w:rsidRPr="00D71C45">
        <w:rPr>
          <w:rFonts w:asciiTheme="minorHAnsi" w:eastAsia="Calibri" w:hAnsiTheme="minorHAnsi"/>
          <w:sz w:val="22"/>
          <w:lang w:val="es-PE"/>
        </w:rPr>
        <w:t xml:space="preserve"> Ingrese 3 como mínimo. Pueden ser palabra</w:t>
      </w:r>
      <w:r w:rsidR="00D84C86">
        <w:rPr>
          <w:rFonts w:asciiTheme="minorHAnsi" w:eastAsia="Calibri" w:hAnsiTheme="minorHAnsi"/>
          <w:sz w:val="22"/>
          <w:lang w:val="es-PE"/>
        </w:rPr>
        <w:t>s</w:t>
      </w:r>
      <w:r w:rsidRPr="00D71C45">
        <w:rPr>
          <w:rFonts w:asciiTheme="minorHAnsi" w:eastAsia="Calibri" w:hAnsiTheme="minorHAnsi"/>
          <w:sz w:val="22"/>
          <w:lang w:val="es-PE"/>
        </w:rPr>
        <w:t xml:space="preserve"> o frase</w:t>
      </w:r>
      <w:r w:rsidR="00D84C86">
        <w:rPr>
          <w:rFonts w:asciiTheme="minorHAnsi" w:eastAsia="Calibri" w:hAnsiTheme="minorHAnsi"/>
          <w:sz w:val="22"/>
          <w:lang w:val="es-PE"/>
        </w:rPr>
        <w:t>s</w:t>
      </w:r>
      <w:r w:rsidRPr="00D71C45">
        <w:rPr>
          <w:rFonts w:asciiTheme="minorHAnsi" w:eastAsia="Calibri" w:hAnsiTheme="minorHAnsi"/>
          <w:sz w:val="22"/>
          <w:lang w:val="es-PE"/>
        </w:rPr>
        <w:t xml:space="preserve"> que indiquen un concepto (</w:t>
      </w:r>
      <w:r w:rsidR="00D84C86">
        <w:rPr>
          <w:rFonts w:asciiTheme="minorHAnsi" w:eastAsia="Calibri" w:hAnsiTheme="minorHAnsi"/>
          <w:sz w:val="22"/>
          <w:lang w:val="es-PE"/>
        </w:rPr>
        <w:t>por ejemplo:</w:t>
      </w:r>
      <w:r w:rsidRPr="00D71C45">
        <w:rPr>
          <w:rFonts w:asciiTheme="minorHAnsi" w:eastAsia="Calibri" w:hAnsiTheme="minorHAnsi"/>
          <w:sz w:val="22"/>
          <w:lang w:val="es-PE"/>
        </w:rPr>
        <w:t xml:space="preserve"> </w:t>
      </w:r>
      <w:r w:rsidRPr="00F96853">
        <w:rPr>
          <w:rFonts w:asciiTheme="minorHAnsi" w:eastAsia="Calibri" w:hAnsiTheme="minorHAnsi"/>
          <w:sz w:val="22"/>
          <w:lang w:val="es-PE"/>
        </w:rPr>
        <w:t>“</w:t>
      </w:r>
      <w:proofErr w:type="spellStart"/>
      <w:r w:rsidR="000129B7" w:rsidRPr="003D4CD4">
        <w:rPr>
          <w:rFonts w:asciiTheme="minorHAnsi" w:eastAsia="Calibri" w:hAnsiTheme="minorHAnsi"/>
          <w:sz w:val="22"/>
          <w:lang w:val="es-PE"/>
        </w:rPr>
        <w:t>supply</w:t>
      </w:r>
      <w:proofErr w:type="spellEnd"/>
      <w:r w:rsidR="000129B7" w:rsidRPr="003D4CD4">
        <w:rPr>
          <w:rFonts w:asciiTheme="minorHAnsi" w:eastAsia="Calibri" w:hAnsiTheme="minorHAnsi"/>
          <w:sz w:val="22"/>
          <w:lang w:val="es-PE"/>
        </w:rPr>
        <w:t xml:space="preserve"> </w:t>
      </w:r>
      <w:proofErr w:type="spellStart"/>
      <w:r w:rsidR="000129B7" w:rsidRPr="003D4CD4">
        <w:rPr>
          <w:rFonts w:asciiTheme="minorHAnsi" w:eastAsia="Calibri" w:hAnsiTheme="minorHAnsi"/>
          <w:sz w:val="22"/>
          <w:lang w:val="es-PE"/>
        </w:rPr>
        <w:t>chain</w:t>
      </w:r>
      <w:proofErr w:type="spellEnd"/>
      <w:r w:rsidR="000129B7" w:rsidRPr="003D4CD4">
        <w:rPr>
          <w:rFonts w:asciiTheme="minorHAnsi" w:eastAsia="Calibri" w:hAnsiTheme="minorHAnsi"/>
          <w:sz w:val="22"/>
          <w:lang w:val="es-PE"/>
        </w:rPr>
        <w:t xml:space="preserve"> </w:t>
      </w:r>
      <w:proofErr w:type="spellStart"/>
      <w:r w:rsidR="000129B7" w:rsidRPr="003D4CD4">
        <w:rPr>
          <w:rFonts w:asciiTheme="minorHAnsi" w:eastAsia="Calibri" w:hAnsiTheme="minorHAnsi"/>
          <w:sz w:val="22"/>
          <w:lang w:val="es-PE"/>
        </w:rPr>
        <w:t>management</w:t>
      </w:r>
      <w:proofErr w:type="spellEnd"/>
      <w:r w:rsidRPr="00F96853">
        <w:rPr>
          <w:rFonts w:asciiTheme="minorHAnsi" w:eastAsia="Calibri" w:hAnsiTheme="minorHAnsi"/>
          <w:sz w:val="22"/>
          <w:lang w:val="es-PE"/>
        </w:rPr>
        <w:t>”).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3A1C" w:rsidRPr="003D4CD4" w14:paraId="665D1420" w14:textId="77777777" w:rsidTr="00926CD0">
        <w:trPr>
          <w:trHeight w:val="940"/>
        </w:trPr>
        <w:tc>
          <w:tcPr>
            <w:tcW w:w="9067" w:type="dxa"/>
          </w:tcPr>
          <w:p w14:paraId="0A5FA215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11D9AA0B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687A73D7" w14:textId="77777777" w:rsidR="000B54B0" w:rsidRPr="00D84C86" w:rsidRDefault="000B54B0" w:rsidP="00EE4524">
      <w:pPr>
        <w:rPr>
          <w:rFonts w:asciiTheme="minorHAnsi" w:eastAsia="Calibri" w:hAnsiTheme="minorHAnsi" w:cstheme="minorHAnsi"/>
          <w:b/>
          <w:bCs/>
          <w:sz w:val="22"/>
          <w:szCs w:val="22"/>
          <w:lang w:val="es-PE"/>
        </w:rPr>
      </w:pPr>
    </w:p>
    <w:p w14:paraId="1789EA98" w14:textId="533BBDC1" w:rsidR="003E3A1C" w:rsidRPr="00D71C45" w:rsidRDefault="003E3A1C" w:rsidP="00EE4524">
      <w:pPr>
        <w:rPr>
          <w:rFonts w:asciiTheme="minorHAnsi" w:eastAsia="Calibri" w:hAnsiTheme="minorHAnsi" w:cstheme="minorHAnsi"/>
          <w:bCs/>
          <w:sz w:val="22"/>
          <w:szCs w:val="22"/>
          <w:lang w:val="es-PE"/>
        </w:rPr>
      </w:pPr>
      <w:r w:rsidRPr="00D71C45">
        <w:rPr>
          <w:rFonts w:asciiTheme="minorHAnsi" w:eastAsia="Calibri" w:hAnsiTheme="minorHAnsi"/>
          <w:b/>
          <w:sz w:val="22"/>
          <w:lang w:val="es-PE"/>
        </w:rPr>
        <w:t>Áreas de investigación Ulima.</w:t>
      </w:r>
      <w:r w:rsidRPr="00D71C45">
        <w:rPr>
          <w:rFonts w:asciiTheme="minorHAnsi" w:eastAsia="Calibri" w:hAnsiTheme="minorHAnsi"/>
          <w:sz w:val="22"/>
          <w:lang w:val="es-PE"/>
        </w:rPr>
        <w:t xml:space="preserve"> Seleccione las que correspondan </w:t>
      </w:r>
      <w:r w:rsidR="00F07C79" w:rsidRPr="00D71C45">
        <w:rPr>
          <w:rFonts w:asciiTheme="minorHAnsi" w:eastAsia="Calibri" w:hAnsiTheme="minorHAnsi"/>
          <w:sz w:val="22"/>
          <w:lang w:val="es-PE"/>
        </w:rPr>
        <w:t>a la investigación</w:t>
      </w:r>
      <w:r w:rsidRPr="00D71C45">
        <w:rPr>
          <w:rFonts w:asciiTheme="minorHAnsi" w:eastAsia="Calibri" w:hAnsiTheme="minorHAnsi"/>
          <w:sz w:val="22"/>
          <w:lang w:val="es-PE"/>
        </w:rPr>
        <w:t xml:space="preserve"> (no más de </w:t>
      </w:r>
      <w:r w:rsidR="00881B56">
        <w:rPr>
          <w:rFonts w:asciiTheme="minorHAnsi" w:eastAsia="Calibri" w:hAnsiTheme="minorHAnsi"/>
          <w:sz w:val="22"/>
          <w:lang w:val="es-PE"/>
        </w:rPr>
        <w:t>2</w:t>
      </w:r>
      <w:r w:rsidRPr="00D71C45">
        <w:rPr>
          <w:rFonts w:asciiTheme="minorHAnsi" w:eastAsia="Calibri" w:hAnsiTheme="minorHAnsi"/>
          <w:sz w:val="22"/>
          <w:lang w:val="es-PE"/>
        </w:rPr>
        <w:t>). Hágalo por orden de prioridad.</w:t>
      </w:r>
    </w:p>
    <w:p w14:paraId="2BC9D361" w14:textId="77777777" w:rsidR="000B54B0" w:rsidRPr="00D71C45" w:rsidRDefault="000B54B0" w:rsidP="00EE4524">
      <w:pPr>
        <w:rPr>
          <w:rFonts w:asciiTheme="minorHAnsi" w:eastAsia="Calibri" w:hAnsiTheme="minorHAnsi"/>
          <w:sz w:val="22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9"/>
      </w:tblGrid>
      <w:tr w:rsidR="003E3A1C" w:rsidRPr="007C258D" w14:paraId="2FD3A332" w14:textId="77777777" w:rsidTr="00DA7345">
        <w:trPr>
          <w:trHeight w:val="990"/>
        </w:trPr>
        <w:tc>
          <w:tcPr>
            <w:tcW w:w="9339" w:type="dxa"/>
          </w:tcPr>
          <w:p w14:paraId="20F99918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2272F953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3E482B56" w14:textId="41DA26A2" w:rsidR="003E3A1C" w:rsidRPr="00DA7345" w:rsidRDefault="003E3A1C" w:rsidP="00EE4524">
      <w:pPr>
        <w:spacing w:before="240" w:after="120" w:line="276" w:lineRule="auto"/>
        <w:jc w:val="both"/>
        <w:rPr>
          <w:rFonts w:asciiTheme="minorHAnsi" w:eastAsia="Calibri" w:hAnsiTheme="minorHAnsi"/>
          <w:sz w:val="22"/>
        </w:rPr>
      </w:pPr>
      <w:r w:rsidRPr="00D71C45">
        <w:rPr>
          <w:rFonts w:asciiTheme="minorHAnsi" w:eastAsia="Calibri" w:hAnsiTheme="minorHAnsi"/>
          <w:b/>
          <w:sz w:val="22"/>
          <w:lang w:val="es-PE"/>
        </w:rPr>
        <w:t>Objetivos de Desarrollo Sostenible.</w:t>
      </w:r>
      <w:r w:rsidRPr="00D71C45">
        <w:rPr>
          <w:rFonts w:asciiTheme="minorHAnsi" w:eastAsia="Calibri" w:hAnsiTheme="minorHAnsi"/>
          <w:sz w:val="22"/>
          <w:lang w:val="es-PE"/>
        </w:rPr>
        <w:t xml:space="preserve"> Seleccione los que se vinculen </w:t>
      </w:r>
      <w:r w:rsidR="00F07C79" w:rsidRPr="00D71C45">
        <w:rPr>
          <w:rFonts w:asciiTheme="minorHAnsi" w:eastAsia="Calibri" w:hAnsiTheme="minorHAnsi"/>
          <w:sz w:val="22"/>
          <w:lang w:val="es-PE"/>
        </w:rPr>
        <w:t>a la investigaci</w:t>
      </w:r>
      <w:r w:rsidR="00F07C79" w:rsidRPr="007063F2">
        <w:rPr>
          <w:rFonts w:asciiTheme="minorHAnsi" w:eastAsia="Calibri" w:hAnsiTheme="minorHAnsi"/>
          <w:sz w:val="22"/>
          <w:lang w:val="es-PE"/>
        </w:rPr>
        <w:t>ón</w:t>
      </w:r>
      <w:r w:rsidRPr="007063F2">
        <w:rPr>
          <w:rFonts w:asciiTheme="minorHAnsi" w:eastAsia="Calibri" w:hAnsiTheme="minorHAnsi"/>
          <w:sz w:val="22"/>
          <w:lang w:val="es-PE"/>
        </w:rPr>
        <w:t>. Hágalo por orden de prioridad.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3A1C" w:rsidRPr="00846D63" w14:paraId="259295D3" w14:textId="77777777" w:rsidTr="00926CD0">
        <w:trPr>
          <w:trHeight w:val="893"/>
        </w:trPr>
        <w:tc>
          <w:tcPr>
            <w:tcW w:w="8926" w:type="dxa"/>
          </w:tcPr>
          <w:p w14:paraId="71B3502A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071757DE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038A7FA5" w14:textId="77777777" w:rsidR="003E3A1C" w:rsidRPr="00D71C45" w:rsidRDefault="003E3A1C" w:rsidP="003E3A1C">
      <w:pPr>
        <w:spacing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 xml:space="preserve">Importante: Puede revisar aquí los </w:t>
      </w:r>
      <w:hyperlink r:id="rId8" w:tgtFrame="_blank" w:history="1">
        <w:r w:rsidRPr="00D71C45">
          <w:rPr>
            <w:rStyle w:val="Hipervnculo"/>
            <w:rFonts w:asciiTheme="minorHAnsi" w:hAnsiTheme="minorHAnsi"/>
            <w:color w:val="FF3A00"/>
            <w:sz w:val="22"/>
            <w:lang w:val="es-PE"/>
          </w:rPr>
          <w:t>Objetivos de Desarrollo Sostenible</w:t>
        </w:r>
      </w:hyperlink>
      <w:r w:rsidRPr="00D71C45">
        <w:rPr>
          <w:rFonts w:asciiTheme="minorHAnsi" w:eastAsia="Calibri" w:hAnsiTheme="minorHAnsi"/>
          <w:sz w:val="22"/>
          <w:lang w:val="es-PE"/>
        </w:rPr>
        <w:t>.</w:t>
      </w:r>
    </w:p>
    <w:p w14:paraId="734F950F" w14:textId="77777777" w:rsidR="003E3A1C" w:rsidRDefault="003E3A1C" w:rsidP="00EE4524">
      <w:pPr>
        <w:rPr>
          <w:rFonts w:asciiTheme="minorHAnsi" w:eastAsia="Calibri" w:hAnsiTheme="minorHAnsi"/>
          <w:sz w:val="22"/>
          <w:lang w:val="es-PE"/>
        </w:rPr>
      </w:pPr>
    </w:p>
    <w:p w14:paraId="051610DD" w14:textId="5A492FBA" w:rsidR="008F5DF3" w:rsidRDefault="008F5DF3" w:rsidP="008F5DF3">
      <w:pPr>
        <w:pStyle w:val="Ttulo2"/>
        <w:spacing w:before="120" w:after="120"/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lastRenderedPageBreak/>
        <w:t>3</w:t>
      </w: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OBJETIVOS DE LA INVESTIGACIÓN</w:t>
      </w:r>
    </w:p>
    <w:p w14:paraId="5EA0F669" w14:textId="5F613454" w:rsidR="008F5DF3" w:rsidRPr="008F5DF3" w:rsidRDefault="008F5DF3" w:rsidP="008F5DF3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>Detalle el objetivo principal (finalidad de la investigación) y los objetivos específicos (los temas concretos que abordará la investigación).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F5DF3" w:rsidRPr="003D4CD4" w14:paraId="03A7B80E" w14:textId="77777777" w:rsidTr="008F5DF3">
        <w:trPr>
          <w:trHeight w:val="1834"/>
        </w:trPr>
        <w:tc>
          <w:tcPr>
            <w:tcW w:w="9067" w:type="dxa"/>
          </w:tcPr>
          <w:p w14:paraId="3A9196BF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7E50FA85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4A581DCE" w14:textId="77777777" w:rsidR="008F5DF3" w:rsidRPr="00D71C45" w:rsidRDefault="008F5DF3" w:rsidP="00EE4524">
      <w:pPr>
        <w:rPr>
          <w:rFonts w:asciiTheme="minorHAnsi" w:eastAsia="Calibri" w:hAnsiTheme="minorHAnsi"/>
          <w:sz w:val="22"/>
          <w:lang w:val="es-PE"/>
        </w:rPr>
      </w:pPr>
    </w:p>
    <w:p w14:paraId="4F166286" w14:textId="2C22A6FE" w:rsidR="003E3A1C" w:rsidRPr="00846D63" w:rsidRDefault="00BC798F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4</w:t>
      </w:r>
      <w:r w:rsidR="00F07C79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RESUMEN </w:t>
      </w:r>
      <w:r w:rsidR="003E3A1C" w:rsidRPr="00846D6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(máximo 150 palabras)</w:t>
      </w:r>
    </w:p>
    <w:p w14:paraId="28CE951C" w14:textId="25DDDCCD" w:rsidR="003E3A1C" w:rsidRPr="007063F2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hAnsiTheme="minorHAnsi"/>
          <w:sz w:val="22"/>
          <w:lang w:val="es-PE"/>
        </w:rPr>
        <w:t xml:space="preserve">Este resumen es lo primero que será revisado en el proceso de </w:t>
      </w:r>
      <w:r w:rsidRPr="007063F2">
        <w:rPr>
          <w:rFonts w:asciiTheme="minorHAnsi" w:hAnsiTheme="minorHAnsi"/>
          <w:sz w:val="22"/>
          <w:lang w:val="es-PE"/>
        </w:rPr>
        <w:t xml:space="preserve">evaluación. Describa </w:t>
      </w:r>
      <w:r w:rsidR="00F07C79" w:rsidRPr="007063F2">
        <w:rPr>
          <w:rFonts w:asciiTheme="minorHAnsi" w:hAnsiTheme="minorHAnsi"/>
          <w:sz w:val="22"/>
          <w:lang w:val="es-PE"/>
        </w:rPr>
        <w:t xml:space="preserve">la investigación </w:t>
      </w:r>
      <w:r w:rsidRPr="007063F2">
        <w:rPr>
          <w:rFonts w:asciiTheme="minorHAnsi" w:hAnsiTheme="minorHAnsi"/>
          <w:sz w:val="22"/>
          <w:lang w:val="es-PE"/>
        </w:rPr>
        <w:t>de manera clara y comprensible.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3A1C" w:rsidRPr="00846D63" w14:paraId="30EC809E" w14:textId="77777777" w:rsidTr="00926CD0">
        <w:trPr>
          <w:trHeight w:val="2546"/>
        </w:trPr>
        <w:tc>
          <w:tcPr>
            <w:tcW w:w="8926" w:type="dxa"/>
          </w:tcPr>
          <w:p w14:paraId="183B1244" w14:textId="77777777" w:rsidR="003E3A1C" w:rsidRPr="00DA7345" w:rsidRDefault="003E3A1C" w:rsidP="005B03F1">
            <w:pPr>
              <w:rPr>
                <w:rFonts w:asciiTheme="minorHAnsi" w:eastAsia="Calibri" w:hAnsiTheme="minorHAnsi"/>
                <w:sz w:val="22"/>
              </w:rPr>
            </w:pPr>
          </w:p>
          <w:p w14:paraId="08369486" w14:textId="219BA89B" w:rsidR="009D4113" w:rsidRPr="00DA7345" w:rsidRDefault="009D4113">
            <w:pPr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66846D1E" w14:textId="77777777" w:rsidR="003E3A1C" w:rsidRPr="00DA7345" w:rsidRDefault="003E3A1C" w:rsidP="003E3A1C">
      <w:pPr>
        <w:rPr>
          <w:rFonts w:asciiTheme="minorHAnsi" w:eastAsia="Calibri" w:hAnsiTheme="minorHAnsi"/>
          <w:sz w:val="22"/>
        </w:rPr>
      </w:pPr>
    </w:p>
    <w:p w14:paraId="015AF93C" w14:textId="42B6E2D4" w:rsidR="003E3A1C" w:rsidRPr="00846D63" w:rsidRDefault="00BC798F" w:rsidP="00E32EEE">
      <w:pPr>
        <w:pStyle w:val="Ttulo2"/>
        <w:spacing w:before="120" w:after="120"/>
        <w:rPr>
          <w:rFonts w:asciiTheme="minorHAnsi" w:hAnsiTheme="minorHAnsi" w:cstheme="minorHAnsi"/>
          <w:sz w:val="22"/>
          <w:szCs w:val="22"/>
          <w:lang w:val="es-ES_tradnl"/>
        </w:rPr>
      </w:pP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5</w:t>
      </w:r>
      <w:r w:rsidR="00F07C79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JUSTIFICACIÓN </w:t>
      </w:r>
      <w:r w:rsidR="003E3A1C" w:rsidRPr="00846D6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(máximo 500 palabras)</w:t>
      </w:r>
    </w:p>
    <w:p w14:paraId="1A182467" w14:textId="00A0019B" w:rsidR="003E3A1C" w:rsidRPr="00DA73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</w:rPr>
      </w:pPr>
      <w:r w:rsidRPr="00D71C45">
        <w:rPr>
          <w:rFonts w:asciiTheme="minorHAnsi" w:eastAsia="Calibri" w:hAnsiTheme="minorHAnsi"/>
          <w:sz w:val="22"/>
          <w:lang w:val="es-PE"/>
        </w:rPr>
        <w:t>Explique la relevancia, viabilidad y pertinencia de</w:t>
      </w:r>
      <w:r w:rsidR="009D4113" w:rsidRPr="00D71C45">
        <w:rPr>
          <w:rFonts w:asciiTheme="minorHAnsi" w:eastAsia="Calibri" w:hAnsiTheme="minorHAnsi"/>
          <w:sz w:val="22"/>
          <w:lang w:val="es-PE"/>
        </w:rPr>
        <w:t xml:space="preserve"> la investigación </w:t>
      </w:r>
      <w:r w:rsidRPr="00D71C45">
        <w:rPr>
          <w:rFonts w:asciiTheme="minorHAnsi" w:eastAsia="Calibri" w:hAnsiTheme="minorHAnsi"/>
          <w:sz w:val="22"/>
          <w:lang w:val="es-PE"/>
        </w:rPr>
        <w:t xml:space="preserve">dentro del campo de estudio elegido, qué nuevos conocimientos generará y su aporte en la solución del </w:t>
      </w:r>
      <w:r w:rsidRPr="007063F2">
        <w:rPr>
          <w:rFonts w:asciiTheme="minorHAnsi" w:eastAsia="Calibri" w:hAnsiTheme="minorHAnsi"/>
          <w:sz w:val="22"/>
          <w:lang w:val="es-PE"/>
        </w:rPr>
        <w:t>problema</w:t>
      </w:r>
      <w:r w:rsidR="009D4113" w:rsidRPr="007063F2">
        <w:rPr>
          <w:rFonts w:asciiTheme="minorHAnsi" w:eastAsia="Calibri" w:hAnsiTheme="minorHAnsi"/>
          <w:sz w:val="22"/>
          <w:lang w:val="es-PE"/>
        </w:rPr>
        <w:t>. A</w:t>
      </w:r>
      <w:r w:rsidRPr="007063F2">
        <w:rPr>
          <w:rFonts w:asciiTheme="minorHAnsi" w:eastAsia="Calibri" w:hAnsiTheme="minorHAnsi"/>
          <w:sz w:val="22"/>
          <w:lang w:val="es-PE"/>
        </w:rPr>
        <w:t>gregue también los impactos y resultados de investigación previstos.</w:t>
      </w:r>
      <w:r w:rsidR="0085017D" w:rsidRPr="00DA7345">
        <w:rPr>
          <w:rFonts w:asciiTheme="minorHAnsi" w:eastAsia="Calibri" w:hAnsiTheme="minorHAnsi"/>
          <w:sz w:val="22"/>
        </w:rPr>
        <w:t xml:space="preserve">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3A1C" w:rsidRPr="00846D63" w14:paraId="5974FDD6" w14:textId="77777777" w:rsidTr="00926CD0">
        <w:trPr>
          <w:trHeight w:val="2822"/>
        </w:trPr>
        <w:tc>
          <w:tcPr>
            <w:tcW w:w="9067" w:type="dxa"/>
          </w:tcPr>
          <w:p w14:paraId="2B394056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4E65FC12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984120C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1AB52DE1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12A4E50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6F0B18E5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249CDD9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046AB2A9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0C54B30C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86588EF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5A430DCB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2FACB51D" w14:textId="77777777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</w:p>
    <w:p w14:paraId="0FACE9DD" w14:textId="2F2EFBE4" w:rsidR="003E3A1C" w:rsidRPr="00846D63" w:rsidRDefault="008F5DF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6</w:t>
      </w:r>
      <w:r w:rsidR="009D4113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PREGUNTAS DE INVESTIGACIÓN O HIPÓTESIS</w:t>
      </w:r>
    </w:p>
    <w:p w14:paraId="77946BF8" w14:textId="77777777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>Plantee, de manera interrogativa, lo que se propone descubrir. Las hipótesis de investigación son respuestas tentativas a la pregunta de investigación.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E3A1C" w:rsidRPr="003D4CD4" w14:paraId="21A2196A" w14:textId="77777777" w:rsidTr="00926CD0">
        <w:trPr>
          <w:trHeight w:val="2329"/>
        </w:trPr>
        <w:tc>
          <w:tcPr>
            <w:tcW w:w="9067" w:type="dxa"/>
          </w:tcPr>
          <w:p w14:paraId="13FEFB23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37F532E0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54AD87F3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  <w:p w14:paraId="2045678C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62B5A9C8" w14:textId="77777777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b/>
          <w:sz w:val="22"/>
          <w:lang w:val="es-PE"/>
        </w:rPr>
      </w:pPr>
    </w:p>
    <w:p w14:paraId="6E3F5949" w14:textId="7635D697" w:rsidR="003E3A1C" w:rsidRPr="00846D63" w:rsidRDefault="008F5DF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7</w:t>
      </w:r>
      <w:r w:rsidR="009D4113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ESTADO DEL ARTE </w:t>
      </w:r>
      <w:r w:rsidR="003E3A1C" w:rsidRPr="00846D63">
        <w:rPr>
          <w:rFonts w:asciiTheme="minorHAnsi" w:hAnsiTheme="minorHAnsi" w:cstheme="minorHAnsi"/>
          <w:color w:val="auto"/>
          <w:sz w:val="22"/>
          <w:szCs w:val="22"/>
          <w:lang w:val="es-ES_tradnl"/>
        </w:rPr>
        <w:t>(máximo 1000 palabras)</w:t>
      </w:r>
    </w:p>
    <w:p w14:paraId="0F513A7C" w14:textId="3BC1302F" w:rsidR="003E3A1C" w:rsidRPr="00D71C45" w:rsidRDefault="003E3A1C" w:rsidP="003E3A1C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 xml:space="preserve">Detalle el análisis y </w:t>
      </w:r>
      <w:r w:rsidR="00D84C86">
        <w:rPr>
          <w:rFonts w:asciiTheme="minorHAnsi" w:eastAsia="Calibri" w:hAnsiTheme="minorHAnsi"/>
          <w:sz w:val="22"/>
          <w:lang w:val="es-PE"/>
        </w:rPr>
        <w:t xml:space="preserve">la </w:t>
      </w:r>
      <w:r w:rsidRPr="00D71C45">
        <w:rPr>
          <w:rFonts w:asciiTheme="minorHAnsi" w:eastAsia="Calibri" w:hAnsiTheme="minorHAnsi"/>
          <w:sz w:val="22"/>
          <w:lang w:val="es-PE"/>
        </w:rPr>
        <w:t>sistematización de la información científica existente en el ámbito nacional e internacional relacionada con el problema de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6CD0" w:rsidRPr="003D4CD4" w14:paraId="13AA51C6" w14:textId="77777777" w:rsidTr="00926CD0">
        <w:trPr>
          <w:trHeight w:val="3301"/>
        </w:trPr>
        <w:tc>
          <w:tcPr>
            <w:tcW w:w="9016" w:type="dxa"/>
          </w:tcPr>
          <w:p w14:paraId="223984DA" w14:textId="77777777" w:rsidR="00926CD0" w:rsidRDefault="00926CD0" w:rsidP="00926CD0">
            <w:pPr>
              <w:spacing w:after="120" w:line="276" w:lineRule="auto"/>
              <w:jc w:val="both"/>
              <w:rPr>
                <w:rFonts w:asciiTheme="minorHAnsi" w:eastAsia="Calibri" w:hAnsiTheme="minorHAnsi"/>
                <w:b/>
                <w:sz w:val="22"/>
              </w:rPr>
            </w:pPr>
          </w:p>
        </w:tc>
      </w:tr>
    </w:tbl>
    <w:p w14:paraId="152D6B22" w14:textId="77777777" w:rsidR="00926CD0" w:rsidRPr="00D71C45" w:rsidRDefault="00926CD0" w:rsidP="00926CD0">
      <w:pPr>
        <w:spacing w:after="120" w:line="276" w:lineRule="auto"/>
        <w:jc w:val="both"/>
        <w:rPr>
          <w:rFonts w:asciiTheme="minorHAnsi" w:eastAsia="Calibri" w:hAnsiTheme="minorHAnsi"/>
          <w:b/>
          <w:sz w:val="22"/>
          <w:lang w:val="es-PE"/>
        </w:rPr>
      </w:pPr>
    </w:p>
    <w:p w14:paraId="44B7570A" w14:textId="05F97803" w:rsidR="003E3A1C" w:rsidRPr="00846D63" w:rsidRDefault="008F5DF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8</w:t>
      </w:r>
      <w:r w:rsidR="009D4113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METODOLOGÍA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 DE LA INVESTIGACIÓN</w:t>
      </w:r>
    </w:p>
    <w:p w14:paraId="4892EE54" w14:textId="77777777" w:rsidR="003E3A1C" w:rsidRPr="00D71C45" w:rsidRDefault="003E3A1C" w:rsidP="00D84C86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 w:rsidRPr="00D71C45">
        <w:rPr>
          <w:rFonts w:asciiTheme="minorHAnsi" w:eastAsia="Calibri" w:hAnsiTheme="minorHAnsi"/>
          <w:sz w:val="22"/>
          <w:lang w:val="es-PE"/>
        </w:rPr>
        <w:t>Describa las estrategias, procedimientos, técnicas, instrumentos, población, muestra, etc., con la mayor exhaustividad y detalle posible, de forma que se logren alcanzar los resultados esperados en los objetivos específicos.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E3A1C" w:rsidRPr="003D4CD4" w14:paraId="28BF07D3" w14:textId="77777777" w:rsidTr="00926CD0">
        <w:trPr>
          <w:trHeight w:val="3763"/>
        </w:trPr>
        <w:tc>
          <w:tcPr>
            <w:tcW w:w="8926" w:type="dxa"/>
          </w:tcPr>
          <w:p w14:paraId="47CDE23C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406CE9D8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D53D957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04C5983B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0537174" w14:textId="3C342444" w:rsidR="00E17BCC" w:rsidRPr="00DA7345" w:rsidRDefault="00E17BC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760163A" w14:textId="77777777" w:rsidR="00E17BCC" w:rsidRPr="00DA7345" w:rsidRDefault="00E17BC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9EA2EA3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680C0119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F930CC7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75DE8F6" w14:textId="77777777" w:rsidR="003E3A1C" w:rsidRPr="00DA7345" w:rsidRDefault="003E3A1C" w:rsidP="005B03F1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4ED7176A" w14:textId="77777777" w:rsidR="008F5DF3" w:rsidRDefault="008F5DF3" w:rsidP="00156F3E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2E00EE89" w14:textId="3AEDC624" w:rsidR="008F5DF3" w:rsidRPr="00846D63" w:rsidRDefault="008F5DF3" w:rsidP="008F5DF3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9</w:t>
      </w: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RESULTADOS ESPERADOS DE LA INVESTIGACIÓN</w:t>
      </w:r>
    </w:p>
    <w:p w14:paraId="74CBBBCF" w14:textId="7E9DFB9E" w:rsidR="008F5DF3" w:rsidRPr="00D71C45" w:rsidRDefault="008F5DF3" w:rsidP="008F5DF3">
      <w:pPr>
        <w:spacing w:after="120" w:line="276" w:lineRule="auto"/>
        <w:jc w:val="both"/>
        <w:rPr>
          <w:rFonts w:asciiTheme="minorHAnsi" w:eastAsia="Calibri" w:hAnsiTheme="minorHAnsi"/>
          <w:sz w:val="22"/>
          <w:lang w:val="es-PE"/>
        </w:rPr>
      </w:pPr>
      <w:r>
        <w:rPr>
          <w:rFonts w:asciiTheme="minorHAnsi" w:eastAsia="Calibri" w:hAnsiTheme="minorHAnsi"/>
          <w:sz w:val="22"/>
          <w:lang w:val="es-PE"/>
        </w:rPr>
        <w:t>Detalle los resultados que espera obtener a partir de la investigación, así como también los productos esperados.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F5DF3" w:rsidRPr="003D4CD4" w14:paraId="6C52DC08" w14:textId="77777777" w:rsidTr="00CE06CF">
        <w:trPr>
          <w:trHeight w:val="3763"/>
        </w:trPr>
        <w:tc>
          <w:tcPr>
            <w:tcW w:w="8926" w:type="dxa"/>
          </w:tcPr>
          <w:p w14:paraId="46F0DD53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1678D00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1C98F64B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32D650D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6F8A7A56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E84348C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20E0A9B7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65DB9690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342BFE49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  <w:p w14:paraId="16C7068C" w14:textId="77777777" w:rsidR="008F5DF3" w:rsidRPr="00DA7345" w:rsidRDefault="008F5DF3" w:rsidP="00CE06CF">
            <w:pPr>
              <w:spacing w:after="120" w:line="276" w:lineRule="auto"/>
              <w:jc w:val="both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4D834659" w14:textId="7BB7C00B" w:rsidR="00156F3E" w:rsidRPr="00156F3E" w:rsidRDefault="00156F3E" w:rsidP="00156F3E">
      <w:pPr>
        <w:pStyle w:val="Ttulo2"/>
        <w:spacing w:before="120" w:after="12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10</w:t>
      </w:r>
      <w:r w:rsidRPr="00156F3E">
        <w:rPr>
          <w:rFonts w:asciiTheme="minorHAnsi" w:hAnsiTheme="minorHAnsi" w:cstheme="minorHAnsi"/>
          <w:b/>
          <w:color w:val="auto"/>
          <w:sz w:val="22"/>
          <w:szCs w:val="22"/>
        </w:rPr>
        <w:t>. CRONOGRAMA DE ACTIVIDADES POR REALIZAR RELACIONADAS CON EL GRUPO DE INVESTIGACIÓN</w:t>
      </w:r>
    </w:p>
    <w:p w14:paraId="325EEF0F" w14:textId="7F05E983" w:rsidR="00156F3E" w:rsidRPr="00156F3E" w:rsidRDefault="00156F3E" w:rsidP="00156F3E">
      <w:pPr>
        <w:rPr>
          <w:lang w:val="es-ES"/>
        </w:rPr>
      </w:pPr>
      <w:r w:rsidRPr="00D71C45">
        <w:rPr>
          <w:rFonts w:asciiTheme="minorHAnsi" w:hAnsiTheme="minorHAnsi"/>
          <w:sz w:val="22"/>
          <w:lang w:val="es-PE"/>
        </w:rPr>
        <w:t>Agregue más filas si lo considera necesario.</w:t>
      </w:r>
    </w:p>
    <w:tbl>
      <w:tblPr>
        <w:tblW w:w="9769" w:type="dxa"/>
        <w:tblInd w:w="-5" w:type="dxa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19"/>
        <w:gridCol w:w="419"/>
      </w:tblGrid>
      <w:tr w:rsidR="008F5DF3" w:rsidRPr="00846D63" w14:paraId="79D95EDE" w14:textId="77777777" w:rsidTr="008F5DF3">
        <w:trPr>
          <w:trHeight w:val="30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674F23B0" w14:textId="77777777" w:rsidR="008F5DF3" w:rsidRPr="008F5DF3" w:rsidRDefault="008F5DF3" w:rsidP="00CE06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8F5DF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Actividades</w:t>
            </w:r>
          </w:p>
          <w:p w14:paraId="6218F45F" w14:textId="77777777" w:rsidR="008F5DF3" w:rsidRPr="00DA7345" w:rsidRDefault="008F5DF3" w:rsidP="00CE06C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A00"/>
            <w:noWrap/>
            <w:vAlign w:val="center"/>
            <w:hideMark/>
          </w:tcPr>
          <w:p w14:paraId="7263CDC1" w14:textId="68BB2E31" w:rsidR="008F5DF3" w:rsidRPr="007063F2" w:rsidRDefault="008F5DF3" w:rsidP="00CE06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Per</w:t>
            </w:r>
            <w:r w:rsidR="00D84C8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i</w:t>
            </w:r>
            <w:r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odo</w:t>
            </w:r>
          </w:p>
        </w:tc>
      </w:tr>
      <w:tr w:rsidR="008F5DF3" w:rsidRPr="00846D63" w14:paraId="34BDFD30" w14:textId="77777777" w:rsidTr="008F5DF3">
        <w:trPr>
          <w:trHeight w:val="315"/>
        </w:trPr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3A00"/>
            <w:vAlign w:val="center"/>
            <w:hideMark/>
          </w:tcPr>
          <w:p w14:paraId="2319714C" w14:textId="77777777" w:rsidR="008F5DF3" w:rsidRPr="00DA7345" w:rsidRDefault="008F5DF3" w:rsidP="00CE06C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3A00"/>
            <w:noWrap/>
            <w:vAlign w:val="center"/>
            <w:hideMark/>
          </w:tcPr>
          <w:p w14:paraId="221C33D2" w14:textId="41465C55" w:rsidR="008F5DF3" w:rsidRPr="008F5DF3" w:rsidRDefault="008F5DF3" w:rsidP="00CE06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Primer </w:t>
            </w:r>
            <w:r w:rsidR="00664FF7"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per</w:t>
            </w:r>
            <w:r w:rsidR="00D84C8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i</w:t>
            </w:r>
            <w:r w:rsidR="00664FF7"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odo (</w:t>
            </w:r>
            <w:r w:rsidR="00664FF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m</w:t>
            </w:r>
            <w:r w:rsidR="00664FF7"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eses)</w:t>
            </w:r>
          </w:p>
        </w:tc>
        <w:tc>
          <w:tcPr>
            <w:tcW w:w="2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3A00"/>
            <w:noWrap/>
            <w:vAlign w:val="center"/>
            <w:hideMark/>
          </w:tcPr>
          <w:p w14:paraId="2EFCD682" w14:textId="182C8423" w:rsidR="008F5DF3" w:rsidRPr="007063F2" w:rsidRDefault="008F5DF3" w:rsidP="00CE06CF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</w:pPr>
            <w:r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Segundo per</w:t>
            </w:r>
            <w:r w:rsidR="00D84C8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i</w:t>
            </w:r>
            <w:r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odo (</w:t>
            </w:r>
            <w:r w:rsidR="00664FF7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m</w:t>
            </w:r>
            <w:r w:rsidRPr="007063F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val="es-PE"/>
              </w:rPr>
              <w:t>eses)</w:t>
            </w:r>
          </w:p>
        </w:tc>
      </w:tr>
      <w:tr w:rsidR="008F5DF3" w:rsidRPr="00846D63" w14:paraId="0611BE59" w14:textId="77777777" w:rsidTr="008F5DF3">
        <w:trPr>
          <w:trHeight w:val="63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A00"/>
            <w:vAlign w:val="center"/>
            <w:hideMark/>
          </w:tcPr>
          <w:p w14:paraId="77A6EA9C" w14:textId="77777777" w:rsidR="008F5DF3" w:rsidRPr="00DA7345" w:rsidRDefault="008F5DF3" w:rsidP="00CE06CF">
            <w:pPr>
              <w:rPr>
                <w:rFonts w:asciiTheme="minorHAnsi" w:hAnsiTheme="minorHAnsi"/>
                <w:b/>
                <w:color w:val="FFFFFF" w:themeColor="background1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59834A26" w14:textId="4BA29BC2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1CC067CD" w14:textId="6F979721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1C5AEEB4" w14:textId="106DEDCB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678430F3" w14:textId="714EC058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5556D802" w14:textId="37FD0CA5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7FA9969F" w14:textId="4BD05825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2804400F" w14:textId="1F490AC8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461A4150" w14:textId="74D69A77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784866F0" w14:textId="1590E9BF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0CA1ECF7" w14:textId="50605126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3B0C893C" w14:textId="04C65CC3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3A00"/>
            <w:noWrap/>
            <w:vAlign w:val="center"/>
            <w:hideMark/>
          </w:tcPr>
          <w:p w14:paraId="6AF9A3E7" w14:textId="42AF02DC" w:rsidR="008F5DF3" w:rsidRPr="008F5DF3" w:rsidRDefault="008F5DF3" w:rsidP="00CE06CF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8F5DF3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12</w:t>
            </w:r>
          </w:p>
        </w:tc>
      </w:tr>
      <w:tr w:rsidR="008F5DF3" w:rsidRPr="00846D63" w14:paraId="28280AA3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FFF5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65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C97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61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4A63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D1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3083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64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111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F714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6BA5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75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681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7CFAC3E7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CCA7C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C48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1B7B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62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F694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5D2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EB9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0501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C89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870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A14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A4C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46B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266A6064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64A3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947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4524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3A7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A10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7EA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94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5EE4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303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A3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E80B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7F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329C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3CECA703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0AE60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6EBE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F01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CD5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D66E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009F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240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8DD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92C5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57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7A2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FEE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FB4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5AC30869" w14:textId="77777777" w:rsidTr="008F5DF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FE3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C4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AB8E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5448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4FF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387C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B7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B378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E81F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CBE5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9D6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8B4B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C28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65D79AF3" w14:textId="77777777" w:rsidTr="008F5DF3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683FB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3DF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AFD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1D2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BAD2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F9B4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26A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284C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2A5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EE9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A89C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4BF4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9CF8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3B693649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059B6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5124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A7E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8A80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B8A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1B36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A46F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A8B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56A2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3A21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BD16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C3B5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64B" w14:textId="77777777" w:rsidR="008F5DF3" w:rsidRPr="00DA7345" w:rsidRDefault="008F5DF3" w:rsidP="00CE06C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5DF3" w:rsidRPr="00846D63" w14:paraId="6924648F" w14:textId="77777777" w:rsidTr="008F5DF3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45C98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176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784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F591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0E0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19DE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20FA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1407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1819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62D4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07F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E0B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10AD" w14:textId="77777777" w:rsidR="008F5DF3" w:rsidRPr="00DA7345" w:rsidRDefault="008F5DF3" w:rsidP="00CE06CF">
            <w:pPr>
              <w:rPr>
                <w:rFonts w:asciiTheme="minorHAnsi" w:hAnsiTheme="minorHAnsi"/>
                <w:color w:val="000000"/>
                <w:sz w:val="22"/>
              </w:rPr>
            </w:pPr>
            <w:r w:rsidRPr="00846D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25499C5" w14:textId="77777777" w:rsidR="008F5DF3" w:rsidRPr="008F5DF3" w:rsidRDefault="008F5DF3" w:rsidP="008F5DF3">
      <w:pPr>
        <w:rPr>
          <w:lang w:val="es-ES"/>
        </w:rPr>
      </w:pPr>
    </w:p>
    <w:p w14:paraId="51619FEA" w14:textId="35319902" w:rsidR="003E3A1C" w:rsidRPr="00846D63" w:rsidRDefault="009D4113" w:rsidP="00E32EEE">
      <w:pPr>
        <w:pStyle w:val="Ttulo2"/>
        <w:spacing w:before="120" w:after="120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1</w:t>
      </w:r>
      <w:r w:rsidR="008F5DF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1</w:t>
      </w:r>
      <w:r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 xml:space="preserve">. </w:t>
      </w:r>
      <w:r w:rsidR="003E3A1C" w:rsidRPr="00846D63">
        <w:rPr>
          <w:rFonts w:asciiTheme="minorHAnsi" w:hAnsiTheme="minorHAnsi" w:cstheme="minorHAnsi"/>
          <w:b/>
          <w:color w:val="auto"/>
          <w:sz w:val="22"/>
          <w:szCs w:val="22"/>
          <w:lang w:val="es-ES_tradnl"/>
        </w:rPr>
        <w:t>REFERENCIAS BIBLIOGRÁFICAS</w:t>
      </w:r>
    </w:p>
    <w:p w14:paraId="2940A6F5" w14:textId="2F15CB98" w:rsidR="003E3A1C" w:rsidRPr="00DA7345" w:rsidRDefault="003E3A1C" w:rsidP="003E3A1C">
      <w:pPr>
        <w:spacing w:after="120" w:line="276" w:lineRule="auto"/>
        <w:rPr>
          <w:rFonts w:asciiTheme="minorHAnsi" w:eastAsia="Calibri" w:hAnsiTheme="minorHAnsi"/>
          <w:sz w:val="22"/>
        </w:rPr>
      </w:pPr>
      <w:r w:rsidRPr="00D71C45">
        <w:rPr>
          <w:rFonts w:asciiTheme="minorHAnsi" w:hAnsiTheme="minorHAnsi"/>
          <w:sz w:val="22"/>
          <w:lang w:val="es-PE"/>
        </w:rPr>
        <w:t xml:space="preserve">Registre en formato APA los documentos citados en el texto de la propuesta. Para conocer más el formato APA, puede usar la guía </w:t>
      </w:r>
      <w:hyperlink r:id="rId9" w:history="1">
        <w:r w:rsidRPr="00D71C45">
          <w:rPr>
            <w:rStyle w:val="Hipervnculo"/>
            <w:rFonts w:asciiTheme="minorHAnsi" w:hAnsiTheme="minorHAnsi"/>
            <w:i/>
            <w:color w:val="FF3A00"/>
            <w:sz w:val="22"/>
            <w:lang w:val="es-PE"/>
          </w:rPr>
          <w:t xml:space="preserve">Citas y referencias. </w:t>
        </w:r>
        <w:proofErr w:type="spellStart"/>
        <w:r w:rsidRPr="00DA7345">
          <w:rPr>
            <w:rStyle w:val="Hipervnculo"/>
            <w:rFonts w:asciiTheme="minorHAnsi" w:hAnsiTheme="minorHAnsi"/>
            <w:i/>
            <w:color w:val="FF3A00"/>
            <w:sz w:val="22"/>
          </w:rPr>
          <w:t>Citar</w:t>
        </w:r>
        <w:proofErr w:type="spellEnd"/>
        <w:r w:rsidRPr="00DA7345">
          <w:rPr>
            <w:rStyle w:val="Hipervnculo"/>
            <w:rFonts w:asciiTheme="minorHAnsi" w:hAnsiTheme="minorHAnsi"/>
            <w:i/>
            <w:color w:val="FF3A00"/>
            <w:sz w:val="22"/>
          </w:rPr>
          <w:t xml:space="preserve"> vs. </w:t>
        </w:r>
        <w:proofErr w:type="spellStart"/>
        <w:r w:rsidR="00D84C86">
          <w:rPr>
            <w:rStyle w:val="Hipervnculo"/>
            <w:rFonts w:asciiTheme="minorHAnsi" w:hAnsiTheme="minorHAnsi"/>
            <w:i/>
            <w:color w:val="FF3A00"/>
            <w:sz w:val="22"/>
          </w:rPr>
          <w:t>p</w:t>
        </w:r>
        <w:r w:rsidRPr="00DA7345">
          <w:rPr>
            <w:rStyle w:val="Hipervnculo"/>
            <w:rFonts w:asciiTheme="minorHAnsi" w:hAnsiTheme="minorHAnsi"/>
            <w:i/>
            <w:color w:val="FF3A00"/>
            <w:sz w:val="22"/>
          </w:rPr>
          <w:t>lagiar</w:t>
        </w:r>
        <w:proofErr w:type="spellEnd"/>
      </w:hyperlink>
      <w:r w:rsidRPr="00DA7345">
        <w:rPr>
          <w:rFonts w:asciiTheme="minorHAnsi" w:hAnsiTheme="minorHAnsi"/>
          <w:color w:val="FF3A00"/>
          <w:sz w:val="22"/>
        </w:rPr>
        <w:t xml:space="preserve"> </w:t>
      </w:r>
      <w:r w:rsidRPr="00DA7345">
        <w:rPr>
          <w:rFonts w:asciiTheme="minorHAnsi" w:hAnsiTheme="minorHAnsi"/>
          <w:sz w:val="22"/>
        </w:rPr>
        <w:t>de la Biblioteca Ulima.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E3A1C" w:rsidRPr="00846D63" w14:paraId="729A4895" w14:textId="77777777" w:rsidTr="005B03F1">
        <w:tc>
          <w:tcPr>
            <w:tcW w:w="9010" w:type="dxa"/>
          </w:tcPr>
          <w:p w14:paraId="3051BB67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4A8F3350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4BA63795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42AF242C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540B8C0B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5A085697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0CEEBB78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  <w:p w14:paraId="3D9AB18D" w14:textId="77777777" w:rsidR="003E3A1C" w:rsidRPr="00DA7345" w:rsidRDefault="003E3A1C" w:rsidP="005B03F1">
            <w:pPr>
              <w:spacing w:after="120" w:line="276" w:lineRule="auto"/>
              <w:rPr>
                <w:rFonts w:asciiTheme="minorHAnsi" w:eastAsia="Calibri" w:hAnsiTheme="minorHAnsi"/>
                <w:sz w:val="22"/>
              </w:rPr>
            </w:pPr>
          </w:p>
        </w:tc>
      </w:tr>
    </w:tbl>
    <w:p w14:paraId="348D1489" w14:textId="7BF14D41" w:rsidR="000F4FA3" w:rsidRPr="002756A3" w:rsidRDefault="000F4FA3" w:rsidP="002756A3">
      <w:pPr>
        <w:pStyle w:val="Ttulo1"/>
        <w:spacing w:before="120" w:after="120"/>
        <w:rPr>
          <w:rStyle w:val="nfasisintenso"/>
        </w:rPr>
      </w:pPr>
      <w:bookmarkStart w:id="1" w:name="_ANEXO_2._CRONOGRAMA"/>
      <w:bookmarkStart w:id="2" w:name="_ANEXO_3._INFORME"/>
      <w:bookmarkStart w:id="3" w:name="_ANEXO_2._DECLARACIÓN"/>
      <w:bookmarkEnd w:id="1"/>
      <w:bookmarkEnd w:id="2"/>
      <w:bookmarkEnd w:id="3"/>
    </w:p>
    <w:sectPr w:rsidR="000F4FA3" w:rsidRPr="002756A3" w:rsidSect="002756A3">
      <w:headerReference w:type="default" r:id="rId10"/>
      <w:pgSz w:w="12240" w:h="15840"/>
      <w:pgMar w:top="274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2194B" w14:textId="77777777" w:rsidR="00DB628C" w:rsidRDefault="00DB628C" w:rsidP="003E3A1C">
      <w:r>
        <w:separator/>
      </w:r>
    </w:p>
  </w:endnote>
  <w:endnote w:type="continuationSeparator" w:id="0">
    <w:p w14:paraId="60E32C66" w14:textId="77777777" w:rsidR="00DB628C" w:rsidRDefault="00DB628C" w:rsidP="003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148F8" w14:textId="77777777" w:rsidR="00DB628C" w:rsidRDefault="00DB628C" w:rsidP="003E3A1C">
      <w:r>
        <w:separator/>
      </w:r>
    </w:p>
  </w:footnote>
  <w:footnote w:type="continuationSeparator" w:id="0">
    <w:p w14:paraId="08DA10D1" w14:textId="77777777" w:rsidR="00DB628C" w:rsidRDefault="00DB628C" w:rsidP="003E3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2D52" w14:textId="2261444D" w:rsidR="00001202" w:rsidRDefault="00001202">
    <w:pPr>
      <w:pStyle w:val="Encabezado"/>
    </w:pPr>
    <w:r w:rsidRPr="00ED7290"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886012D" wp14:editId="62EB324F">
              <wp:simplePos x="0" y="0"/>
              <wp:positionH relativeFrom="column">
                <wp:posOffset>-840828</wp:posOffset>
              </wp:positionH>
              <wp:positionV relativeFrom="paragraph">
                <wp:posOffset>-436179</wp:posOffset>
              </wp:positionV>
              <wp:extent cx="7490952" cy="1545502"/>
              <wp:effectExtent l="0" t="0" r="0" b="0"/>
              <wp:wrapNone/>
              <wp:docPr id="12" name="Grupo 11">
                <a:extLst xmlns:a="http://schemas.openxmlformats.org/drawingml/2006/main">
                  <a:ext uri="{FF2B5EF4-FFF2-40B4-BE49-F238E27FC236}">
                    <a16:creationId xmlns:a16="http://schemas.microsoft.com/office/drawing/2014/main" id="{90AEA506-68F0-49C8-9F64-AA176AAB2C5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0952" cy="1545502"/>
                        <a:chOff x="0" y="-44520"/>
                        <a:chExt cx="7548880" cy="1545502"/>
                      </a:xfrm>
                    </wpg:grpSpPr>
                    <wps:wsp>
                      <wps:cNvPr id="2" name="CuadroTexto 5">
                        <a:extLst>
                          <a:ext uri="{FF2B5EF4-FFF2-40B4-BE49-F238E27FC236}">
                            <a16:creationId xmlns:a16="http://schemas.microsoft.com/office/drawing/2014/main" id="{C2724D72-D68F-40EC-94ED-2B13EC60135D}"/>
                          </a:ext>
                        </a:extLst>
                      </wps:cNvPr>
                      <wps:cNvSpPr txBox="1"/>
                      <wps:spPr>
                        <a:xfrm>
                          <a:off x="0" y="29052"/>
                          <a:ext cx="7548880" cy="147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wrap="square" rtlCol="0">
                        <a:spAutoFit/>
                      </wps:bodyPr>
                    </wps:wsp>
                    <wpg:grpSp>
                      <wpg:cNvPr id="3" name="Grupo 3">
                        <a:extLst>
                          <a:ext uri="{FF2B5EF4-FFF2-40B4-BE49-F238E27FC236}">
                            <a16:creationId xmlns:a16="http://schemas.microsoft.com/office/drawing/2014/main" id="{9193C6B0-14CB-49B8-93BE-66B67A3E306B}"/>
                          </a:ext>
                        </a:extLst>
                      </wpg:cNvPr>
                      <wpg:cNvGrpSpPr/>
                      <wpg:grpSpPr>
                        <a:xfrm>
                          <a:off x="869997" y="-44520"/>
                          <a:ext cx="5790461" cy="1471930"/>
                          <a:chOff x="869997" y="-44520"/>
                          <a:chExt cx="5790461" cy="1471930"/>
                        </a:xfrm>
                      </wpg:grpSpPr>
                      <pic:pic xmlns:pic="http://schemas.openxmlformats.org/drawingml/2006/picture">
                        <pic:nvPicPr>
                          <pic:cNvPr id="4" name="Imagen 4">
                            <a:extLst>
                              <a:ext uri="{FF2B5EF4-FFF2-40B4-BE49-F238E27FC236}">
                                <a16:creationId xmlns:a16="http://schemas.microsoft.com/office/drawing/2014/main" id="{1CD85A92-B306-4DC4-82CA-EEC5AC4BFA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69997" y="849568"/>
                            <a:ext cx="1550035" cy="356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7AA8A83F-C457-4DD1-8A31-4D3202B80114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r="64644"/>
                          <a:stretch/>
                        </pic:blipFill>
                        <pic:spPr>
                          <a:xfrm>
                            <a:off x="4808131" y="-44520"/>
                            <a:ext cx="1852327" cy="147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8B36242" id="Grupo 11" o:spid="_x0000_s1026" style="position:absolute;margin-left:-66.2pt;margin-top:-34.35pt;width:589.85pt;height:121.7pt;z-index:251655168;mso-width-relative:margin;mso-height-relative:margin" coordorigin=",-445" coordsize="75488,15455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z798sKoEAAChDwAADgAAAGRycy9lMm9Eb2MueG1s1Fdbb6M4&#10;FH5faf8D4t2NbcxVTUdAoKo0mq12ZrXPlDgJWsCscZpWo/nve2wSSNpmtupe1HkIORh8OJfvfOf4&#10;8sNDU1v3XPaVaOc2ucC2xdtSLKt2Pbd/+5KjwLZ6VbTLohYtn9uPvLc/XP380+WuizgVG1EvubRA&#10;SdtHu25ub5TqotmsLze8KfoL0fEWHq6EbAoFt3I9W8piB9qbekYx9mY7IZedFCXve1hdDA/tK6N/&#10;teKl+mW16rmy6rkNtilzleZ6p6+zq8siWsui21Tl3oziDVY0RdXCR0dVi0IV1lZWz1Q1VSlFL1bq&#10;ohTNTKxWVcmND+ANwU+8uZZi2xlf1tFu3Y1hgtA+idOb1Zaf7m+lVS0hd9S22qKBHF3LbScsQoxD&#10;/EF97JV2DaTBpa95ThM3yxnKQUIMJwwlGQtRTp0go36eUsf7pncTLyolLxSA42Z5CC/xXmf+PtE6&#10;MGxmAmzs/BriOItd7CEvyDFiYRqgMPcYimPie3Gc0NTNv+nEzozNh3/jxWzXrSPjs0aIEa9l97m7&#10;lfC+XlgPd9rfh5Vs9D8kyXowiHkcEaNjUcKiz0IcuhC5Ep4Rl7kupgOmyg0Ab9qHGHPpHm7lJjts&#10;d1kQBIDLJ9vB8uHrxt7Rpl0HRdJPOOhfF0hdIi/B6/Om6LiBVz/ExMR3hEG6LZZSfAFXheW+Uyyk&#10;1Kds4VO0ADAAErMUhSxbIJoQJ0s9TBx38R0s7P3WqTeiBoKlHhIBqSU6j3q9h8WzeKAhhvQbFhkx&#10;cZJU5pPQMYkfk1pEnezVNReNpYW5LYGmTICLe0DpgNzDK/rLrcirujYfqduTBdCpVwAmBzu1dCeW&#10;j+DIDmhtbvd/bgvJbUuqOhWGBbWGvou3CtSar0179qoAZEflMIgTUzinROG8U2yEEPjUSzAiLE2A&#10;JxLgCSfJkOclnh87mYO95DvYeCtPBF4Yhr5tASEcF/0BHa4fYuaRfclP6CiikTHOaJho45yOEWGn&#10;tNFVZQS/Pf+C9Iw2/r7Nwi611TAaWnXzKh1NIf/Ydgg6XQc94K6qK/VoujYgRhvV3t9WpS4ufTPh&#10;ix3wddMUa95a7J0CjKSLwI1DihKAEmKLlKGApjHKstSNU5bkcUjOAmx0efJex0IX/7PQ3NVVpxlA&#10;F66W90mAMebJGPBCHocRYyHKbcNbZaI/k7w2PbnfVF0PzBDx5o7DCCBvlhqYMK8pGAM6WbUDLQF2&#10;n80ANIgxDmmCUhenwLx+huKQ+cjHmc8wC0hK0mEGYNG25x9FWdSLrhqHAPbM+BdnmKMhAO+HgPvC&#10;sNhAk2DaaYMfImQoTkmuyo0WVxC8X4Fkhz394YGJ9BRcHfczZH9UkgELXS84pXwCfR877lDUDjz2&#10;/xHjG7sGS4wIhg0oAeGHqWKIxjBO3g7U8W7L2I/jIA6cHKXM9aGMFwQFsUNAciimSYAJYf9qGVtS&#10;qN8rtTHzlx40/oe6pmc59AcoZFnq4tVHOIIDAidKYD6PeYwNVbiv5wN1vqqgWQCaHGC7M22aBC51&#10;KLRxM5lPbXpssf/BEDfxz1T1Uyc3o5k5BxrC259Z9UHz+N68NZ2sr/4CAAD//wMAUEsDBBQABgAI&#10;AAAAIQC+lFNkxQAAAKYBAAAZAAAAZHJzL19yZWxzL2Uyb0RvYy54bWwucmVsc7yQuwoCMRBFe8F/&#10;CNO72d1CRMzaiGAr+gFDMpuNbh4kUfTvDdooCHaWM8M99zCr9c2O7EoxGe8ENFUNjJz0yjgt4HjY&#10;zhbAUkancPSOBNwpwbqbTlZ7GjGXUBpMSKxQXBIw5ByWnCc5kMVU+UCuXHofLeYyRs0DyjNq4m1d&#10;z3l8Z0D3wWQ7JSDuVAvscA+l+Tfb972RtPHyYsnlLxXc2NJdgBg1ZQGWlMHXsq1OQQP/7tD8x6Ep&#10;DvSU4B/f7R4AAAD//wMAUEsDBBQABgAIAAAAIQAMxJOq4gAAAA0BAAAPAAAAZHJzL2Rvd25yZXYu&#10;eG1sTI/BaoNAEIbvhb7DMoXektVoY7CuIYS2p1BoUii9TXSiEndX3I2at+/k1Nz+YT7++SZbT7oV&#10;A/WusUZBOA9AkCls2ZhKwffhfbYC4TyaEltrSMGVHKzzx4cM09KO5ouGva8ElxiXooLa+y6V0hU1&#10;aXRz25Hh3cn2Gj2PfSXLHkcu161cBMFSamwMX6ixo21NxXl/0Qo+Rhw3Ufg27M6n7fX38PL5swtJ&#10;qeenafMKwtPk/2G46bM65Ox0tBdTOtEqmIXRImaW03KVgLghQZxEII6ckjgBmWfy/ov8DwAA//8D&#10;AFBLAwQKAAAAAAAAACEA1/9bBuo3AADqNwAAFQAAAGRycy9tZWRpYS9pbWFnZTEuanBlZ//Y/+AA&#10;EEpGSUYAAQEBANwA3AAA/9sAQwACAQEBAQECAQEBAgICAgIEAwICAgIFBAQDBAYFBgYGBQYGBgcJ&#10;CAYHCQcGBggLCAkKCgoKCgYICwwLCgwJCgoK/9sAQwECAgICAgIFAwMFCgcGBwoKCgoKCgoKCgoK&#10;CgoKCgoKCgoKCgoKCgoKCgoKCgoKCgoKCgoKCgoKCgoKCgoKCgoK/8AAEQgAVgFT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wkAZJqvBq+&#10;lXMckttqdvIsK7pWjmVgg9Tg8dDRq3/IKuv+vd//AEE1+Yv/AATe/wCTVv2nv+yfr/6Q6rXzOdcR&#10;SynMsNhFT5vbRqu97W9lDntazvzbbq2+p95wtwVHiTIcdmTr8n1aeHjy8vNze3q+zvfmVuXe1nzb&#10;abn6e2l9ZX8fm2N3HMobBaGQMAfTIpBqWnm7+wC+h+0f88fMG/pnp16V+VX/AASw/aZ1D4CfG218&#10;BeLrqSHwn4+kW08yZj5VvqCttgmGFbqx8lxlQBKjudsa17DZ/wDKdK8/69h/6jiV4OX+IFDMctwu&#10;JhRtKrXhRlHm+Dnu1K/L7ysk1or3avofYZ14M4vJc+x+Bq4m9OhhKmKp1FDSqqbipQa5vcak2nrJ&#10;pJO3vI+4vGnxC8A/DjS11v4h+ONH0GyeURJea1qUVrEznooaVlBPB4znirPh/wAU+GfFuiw+JPCv&#10;iKx1PTriPfb6hp92k0Mq/wB5XQlWHuDX5UadF8Pv2rP26PGGmftt/FbUPCNrHPqNtpvm6tBCthLb&#10;3OItP8+WNoYo0j87khQ7r1LyfN9Xfsm/8E+vgV4B8ba58Tvg5+0beeKvC+q6LcaPDZ6bqkUqxySR&#10;qsjTXFq4huSqsxWN4tqF1bBZFaqyfjDNM8xz+q4WDoqTjd1Uqi5d5Sg1e23u76rWxlxJ4acP8J5V&#10;F5hj6kcU6callQlKjLn2hGqpWutfeejs9L2R9Wf8JH4e/wCg7Z/+BSf406DW9Guplt7XVrWSRvux&#10;x3CsT+ANfmd/wUO/4J4/Bb9kr4LaX8R/hx4n8UXt9feKIdNmh1u9tpIhE9tcylgIreNt26FeckYJ&#10;46EfQP7Cv/BPH4L+ANN+Hf7VWj+J/FEniK48L2+pPZ3V7bNZCW80/bKoRbcSbQJ32jfkYXJPOd8F&#10;xNxBic8eW1MDGMoKMpv2t7Rk7XXuK7Su7XXqcuacB8G4HhOOeUc2qTjUdSFOLw3LzVIK/K37V8qb&#10;suazte9mfWCa3o0kTzx6tatHHjzHWddqZOBk54zTf+Ej8Pf9B2z/APApP8a/Nn/glR8E/C37RXwm&#10;+NHwb8bahqFrpesf8I59quNLlRLhfKnu512tIjqMtEoOVPBPQ4I479p79if4WfBX9tP4efs5eFvE&#10;HiC40Pxb/ZP9pXWoXUDXUf2rUpbWTy2SFUGEQFdyNhsk5HFeZLjzNJZHh81p4KLp1Xy/xbNS9pKC&#10;VuTVe6nfTe1tLv3YeEPD8eLcZw9XzWca+HXPph7qVNUadVyv7VWacpR5db8qd9bL9WV17Q3RpU1m&#10;1ZYxmRluFwozjnnjmpre5t7uIXFpOksbfdkjYMp/EV8IftS/sAfBz9kb9j74meM/hv4l8TX11qmm&#10;6XZXEeuXlvJGsf8Aa9k+VEUEZDZUdSRjtXuX/BLT/kxHwL/3FP8A06XdfRZfxBmFbPVleMw6pz9i&#10;6ranzr+JyJfCt97/ACt1Pis64NyfC8IviDLMbKvS+srDpSpezb/c+1cvjlaz921td79D3f8AtrR9&#10;0if2rbbogTKvnLlADgk88c+tN/4SPw9/0HbP/wACk/xr81P2RfhP4d+Of7b/AMdPhN4svb2307W9&#10;J16C6m06REmRRrlo+ULq6g5UdVPFcd/wUh/Yt+F37Ht74Pg+GniDX75fEEd815/bt1BKUMJg27PK&#10;hjxnzWznPQYx3+dr8e5nTyWeawwUXShJxk/a2aanyKy5He90/K/kfbYPwfyHEcU0uH6uaSjiasIz&#10;glQvFxdP2jvL2qs1aS87J6XsfrBa6tpV9J5NlqdvMwXJWKZWIHrwaxfGnxd+FHw3urWx+InxO8P6&#10;DPe5+xw61rUFq0+CAdgldS3JA4z1r5pk/ZG+EP8AwTc+Gvjv9pj4TeKfFF5rVt4LubCzXXLm1ngS&#10;WaWEwvsSCMnEyRZyxG3cMEkY+ff2DP2AfBn7afw88RfG742fEbxT9vm8SzWkLWNxEJJpBFHNLczS&#10;zxymYu04HAUgxsSzFvl9LGcUZ9RxVHL6eDi8VUUpOLqe7GEXZNy5Vdy1VrK3meJlvAPCOKy/FZ1W&#10;zOay+jKFNTVBqpOpJXcVDnaioppttu6bVkz9OIpYpo1lhkVlZcqynII9abc3NvZwtcXc6RRr96SR&#10;gqj8TXwP/wAEpfFHj74aftMfEb9kDUfFLaroPh2PUHtWmDqIri01BLZnhQuViWUTM7rz8ypzw273&#10;v/gqX/yYj46/7hf/AKdLSvQwPFCxvDNbNlS5ZUo1HKDf2qad48yWqdt7ddjw814AllfHuG4deIU4&#10;V50VCqotXhWcVGfI3dNKWsXLdb63Pdk1/QpXWOPWrRmY4VVuFJJ/OrMk0UMTTzSKqKpZmY4CgdSa&#10;/Nz9l/8A4Ja/DH9pL9krRfjBF8RNe0nxRrMd5s3eRNYRtDeTwKDF5ayYKxLn971JI4wtR/sF/G/x&#10;h4p/Y4+PHwY8X+JLi9t9B+Hd9deH4buVpHtoWsbmOaJSxO2JSkO1AAFLt614+F42x3tMOsbg1Tji&#10;KcqlOSqKSfLDns1ypxdmu+rSs9bfT5h4U5T7HGSyvM3Wng60KNeEqLg489T2XNF88lNKSemmibbW&#10;l/0d/wCEj8Pf9B2z/wDApP8AGprTUtP1Dd9gv4ZtuN3kyhtufXFflF+xP+zD+xb8avhZqHin9o39&#10;of8A4RLW7fxBLa2um/8ACWadYeZarBA6y+XdRs5y7yruB2nZgDINfdf7Dv7Mn7OPwC0nxB4h/Zw+&#10;Kl14s0/xBNbw399JrlnfwxyWwlIRHtY0UNi4O4Ek/d6d+zhzijNM+lSm8PThTmm7qspTSs7e5yp7&#10;2T1Vr3PM424AyHhCniKUcbWqV6UlFJ4Zwpybavar7SS0i21o7tW63PeKKKK+4PycKKKKACiiigAo&#10;oooAKKKKACiiigAooooAKKKKACiiigAooooAKKKKAK+rf8gq6/693/8AQTX5i/8ABN7/AJNW/ae/&#10;7J+v/pDqtfqBPClxC0Eo+WRSre4NeRfCr9hr9nn4MeDvF3gTwH4evrfTfHGmfYPEMc2qSyNLB5c0&#10;eFZjlDtnk5HPI9BXx/EGQ43NM4weKouPLSjXUrtp3qU+WNtH131Vl3P0zgvjDK+H+Gcyy/EqbniJ&#10;4SUOVJq1Ct7Sd22mm4/DZO73tufE/wABP2WR+0z/AMEyNYPh7TTN4q8L+NNQ1Hw75a/PPi2tfPtR&#10;hGY+bGvyqNuZY4csFBzz37AHxU8VfGf/AIKN+F/iJ44uVm1S50iW3vLncxM5ttFa2ErliSXdYQ7n&#10;OC7MQAMAfpF8Bv2fvhp+zb4Ik+Hvwp0y4tNMlv5Lx47m8eZjM6orHc5JxhF46cVzHgv9hz9nL4e/&#10;G+b9oPwf4RuLPxJNdXVy0qalM0Ky3CusxERYqA3mP8oGFz8oAAA+VjwBmFGpllenOKlRdP2yu7S9&#10;m/dktNZJOUdbaNdj9Cn4yZPiKGfYWvTnKGJjXWGlaPNT9vFKcJe97sJSjCb5W7NN2d0eBfFfS/8A&#10;glJ+2J8QvEE3iD4m2PhvxJpt8Ib7xJa61HpqaoqDHmRSXAa1uVLMV8wKZG8rIJj2M3gf7P2naV8C&#10;P+Cmei+Av2U/H0/izw9PqkVlNdR6gkkd5YyW4e6DvBtjnEI8yQEDbvgU4yua+yPi9/wSr/Y/+LOo&#10;trNv4SvvCl5JMJLiXwjeLbRy/Lt2+RIkkMa8A/u40JPJJyc9p+zd+xL+z5+ywJL34Y+FZZNWuLcQ&#10;XXiDVrj7ReTRgk7QcBIgcjcIkQNtXcCVBDrcIZ5mGdUq9ajQpOFRVHWpcylJJt8vK1a7urt9r3ez&#10;nC+JXCeTcL4jCYXE4vERq0JUY4avySp05Silz86d+WNnyxjbR2tHdeL/APBbD/k1fw//ANlAtf8A&#10;0hvq+gf2Tf8Ak1X4Z/8AZPtG/wDSGGrHx/8A2dvhf+0z4OtfAnxa0u4u9NtNTS/hjtbx4GE6xyRg&#10;7kIJG2V+OnPtXS+CvCGifD/wbpPgLw1C8em6LpkFhp8ckhdkghjWNAWPJIVRyeTX2eFyfFUeKsRm&#10;MmvZ1KcIrV3vF63VrW+Z+X5hxLl+K8PcFkkFL21GtUqSbS5eWaSVne7ffRep8I/8EK/+apf9wP8A&#10;9v6P2/f+UqPwT/7lv/0+XFfW37O37JHwU/ZZ/tj/AIU9ol5Z/wBu/Z/7R+1ahJcb/J8zy8byduPN&#10;fp1z7UfEr9kf4KfFr4x+H/jx400W8m8R+Gfsv9k3MOoSRxx/Z7hriLMYO1sSOxORyODXzNHhDNKf&#10;BeFyluPtadRSbu+WyqSno7XvZrotT7vE+JXD9bxSx/EUY1PYV6MqcVyx5+Z0IU9VzWS5ovaT01t0&#10;OZ/4KT+GNc8XfsQ+PtK8PWP2i4hsLa9kj8xVxBbXkFzM/wAxA+WKKRsdTtwASQD5H/wTN/a+/Z88&#10;Ifsg6f4G+IXxQ0Xw7qPhO4vkurXWNSjhkuY5LiW6WWBGO6UYlKbUBbchGOVz9ndeor5h+Iv/AASO&#10;/ZA8f+K28U2Wla54b82ZpbrTfDupJHaTOzlz+7lik8pedoSIoirgKoxXrZ5lOeU8+hnGVck5+zdK&#10;UJtpOPNzJprqnve2i03PnOFeIuE6/B9bhniB1adN11iIVKSUmp8ns5RlFtaOK91pPVu+yPCv+CTz&#10;3fxH/bQ+KPxt0PTpo9EutPvSzXG0SRPfajHcQIwBPJSCXOCQCvXkVa/4Lof8hL4Z/wDXDV//AEKz&#10;r7f+DvwU+F3wB8GR/D/4R+ELfR9LSd52hhd5Hllc/NJJJIWeRsALuZiQqqowqqBzf7RH7IfwR/ak&#10;l0mf4waHeXjaIs66f9l1GSDYJfL352EZz5a9en415dbgzMP9RKmTxnGVebUm9VHmdRTaWl7JKy01&#10;etley+hwvihkv/EXaPEtSlOGEoxdOMUlKpyKjKnFtcyjdt3aUrJaXla7o/t5eDdU8efsffEDw7o0&#10;Ze4/sF7uONVJZxbstwVUAEliIiAO5IFfNv8AwSL/AGkvgl4B/Z51vwJ8Sfiv4d8P6laeKprqG21r&#10;VI7My20tvAEdGmZVkO+OUEISVAXcBuUt93Y4xXzH8Uf+CSP7IXxK8QN4i0/S9c8KyTSSSXVt4X1G&#10;OO3ld23Z8ueKVYgOgSIIgHAXgY9TPsnzn+3aGcZYoTnCDpyhNuN4t3TTXVNu9+mx4HB/E3C74RxX&#10;DOfSqU6VWrGtCpSjGTjKKSkpRbTs0kla+r1st/C/+Cal3YfEr/gop8V/i34Ytri80G6h1m6sdU+z&#10;yJGv2rVIpIN24DYzxCUhGwcI/HynH0f/AMFS/wDkxHx1/wBwv/06Wlem/BL9nv4Pfs6+GpPCnwe8&#10;E2+j2s8vm3TLI8s1y/ZpJZCzvjJwCcLkgADir3xh+Engr46/DnUfhV8RbKa40fVPJ+2Q29w0TN5U&#10;yTJhl5HzxqeOvSll3DOOwfCGIy6coutWjVu1dRUqieibV7K61av5DzrjvK808SsFnlKnOOFw08Ok&#10;pWdR06MottpPl5nZuydttep8x/sEftV/s5/Bj9g/wrb/ABH+Mnh/T77S49Ra80f+0o5L9d2pXLKB&#10;aoTMSysrABejA9Oa+cf+CeHhS9u/gJ+0b8QpIpEt4fhje2MbeWdkjy2t1IwDYwSoiTIzkCRc9RX1&#10;5a/8El/2JLe4Wab4falcKv3oZfEV0Fb67XB/IivXvD/7Onwa8IfB/UPgR4P8EW+k+GdU0+4s76xs&#10;WZXmSeLypWeUkyPIU48xmLcDngV4mH4U4ixUsGsc6UYYWlKEFFyblKVNQTk3FJLRPTrfR30+rxni&#10;JwRl9PM5ZQsROrmOIp1ajqRpxjTjCs6rjBRlJyb5pR1srNO6a1/Nf9iD9mn9if4yfCnUPE/7SPx4&#10;i8L65B4hltbXT5PF1hp/mWiwQOsvl3CFjl3lXcDtOzHUGvv39jLwP+zZ8Kfh9ffDT9mv4sWXirT7&#10;bUjfahJB4itdQlt5JlCqHNuAEDCE7QQM7W5ODjiP+HSP7FP/AEJWrf8AhQXH/wAVXpn7O37JHwU/&#10;ZZ/tg/B7RLyz/t37P/aP2rUJLjf5PmeXjeTtx5r9OufatuEeF8zyGvS9thaC5U4yqRlJ1Ho+jilq&#10;7J67HL4k8f5Dxfg8R9Wx+LlzSjKFCcKaoxaaT1U3JWjzNaPWy2PTKKKK/TD8HCiiigAooooAKKKK&#10;ACiiigAooooAKKKKACiiigAooooAKKKKACiiigAoqvqjMumXDKxBEDkEdvlNfm//AME9/iX8R/EX&#10;7Mn7SGp+IPiBrl9c6b4EWXTbi81aaWS0k+xamd8bMxKNlFOVwcqvoK+dzfiCnlOY4fCSpuTrRqtO&#10;9reyhzvprfbyPtuG+C63EmSY3MYVlBYaVCLi025e3qezTTurcr1ffbQ/SiivzT/4JU/tp+LND+ML&#10;fBD4u+Nr7UNL8XEDRbzWL5pWtdRUYRBJK/CTKDHtG4mUQhQNzE9/d+J/Fuu/8FlNW+FuoeMta/4R&#10;2805oZtHi1aeO32v4dVjtRXAU7juBGCG+YEHmvFwfHmCzDK8Ni6NN3q1o0XFtXhKV2m3bVWSei2f&#10;dH1WaeD+a5Pn+Oy3E10lhsNPFKai2qkIOKairq0rtrV6OPZpn3bRXwN/wS8+KnxB8D/tP/EL9lr4&#10;veP7zWLy385LG41LWZplN1YXDxSpbrMcnzY5DLwAdluCRgcO8UePviH+0h/wVps/h34N8datB4X8&#10;E3EI1GPR7qVIGSxXz51uI9wVt14xtWYjoVHOBnSjxth6+V4fExov2lWr7H2d1eMrtO7taySTb2V1&#10;dnPifCnGYXiDGYCpiY+xw+H+s+25Xyyp8qasr3vJtxSvduLaTPveivzC8F/Dn4yftXft3/FX4PaX&#10;+0t4m8KWuka1rl9by291cXEaxxaosCwLELiIIuJhgg4ATGOcj6d/Z1/4J/fFb4G/GDSfif4k/bH8&#10;QeK7HTVuBNoN9YTxxXPmW8kQ3FryQfKzhxlDyg6dRWVcVZpnFa+HwEnS53Bz9pCytK0nyu0nbeyV&#10;30I4h8Pcg4Zw/LjM4gsS6Sqxpewqty5o80Y86TgnLa7dlu7I+oKK/LH4SaV8ZP8Agqf8YfFEPjv9&#10;pZvC9nZj7dpfhtpHuAiPIQkdtaLJCjJFGuJJs78mPcGMhZfp79n79iT9qf4W23jzwF4v/axv9T8M&#10;6x4Tm0rwthppXtriWORFutkrk2hhLEiOCTEhdSzjywKjKeMMdnUlVwuAnLDyclGpzw1cb7wbTim1&#10;a7fXronrxF4a5TwtTlh8wzinDGQUJTo+yq2Sny/DUScZtKV7JLZ3aSbX1hRX5UftvfAf4/8A7GNj&#10;4bvbv9rTxP4i/wCEgmukVY7y6tfI8kRHPNy+7Pme2Md88fQvwH/Yn+N3wyt7D9oLX/2ute1yzh8K&#10;3l6+gTrchXafTZVQb2umGY3kVwdnWMYwcEZYTjLNMVmlTAvLpRlT5fafvIPkjLVS89NbRbfTc6My&#10;8MeH8vyCjm0c7hOnX51R/cVV7SUHZxV1ePve7eaS1vex9pUV+b//AATd/aW8aeAvgX8dPix448Z6&#10;hrUnhnR9MuNJh1zUJriP7U4vlij+ZiVEkvkq20gkY9BWJ+zj+yz+0Z/wUZ8O6p8c/iZ+1HqenrZ6&#10;09rpa3FrLdbpgqyyNHEssMVtEDJGF8rIJDjau0bsaHH0sdhsL9RwkqlavGclT54x5Ywk4tuT01cX&#10;bTy3tfpxfg7HJ8fj1m2ZQoYXCSp03W9nOfPOpTjUUY043bsprmd9L3ta9v07or51/YG+H/7a/wAL&#10;tN1zwb+1H4gs9Y0i1uWj8PX1xrrXl9lH5cN5ZMlvKrbk82RZY/LC+UA3yeOf8FfPjr8R7Txl4J/Z&#10;z+D+qa5b6reo2q3kOh71mu2kdre1ijaI+YxytzujxgkxnkgY9rG8UQy/h3+1K9CcHovZyVp8zlyp&#10;fqn26X0Plsq8P6udcbf6v4PGUqkdZe3g+anyRjzOT2at8LT2lpe2p920V8z/APBKf4+X/wAav2Yo&#10;tH8Ua7Nfa94U1KXT76e8vvOuJ4GPm28zZ+YLscwqTnP2dueuPn/43+Nfj9+3/wDtt61+yv8AD74h&#10;X3hfwh4bmvLLUI7eRkTyrZ1iubm4jSRftZacKkaEhVVk4QmVzjieMMLTybC43D0nUniXFU6aaTcn&#10;unJ6JRd03tfy1OrA+GePrcUY/KsZiI0KeBUpVq0k2lCL0lGK1k5ppxjo2n3sn+jFFfFP7N/7Jf7d&#10;X7K/7R2m+HPC3xOj8T/C8xK+qXGrakYbcxtxJGlozSyQ3Kt86tH8jgIHkUM6LkfsL+PPHOuf8FM/&#10;jF4Y1zxnq15ptl/wkP2PTrvUpZIINms26JsjZiq7VJUYHAOBxU0eLK/tMPRxWDnSqVajptSasmlf&#10;mjJK049E1bXyNMR4c4SVHG4nL8zpYmjh6Ea6lBNOSlLl5JRbvTmt3GV7JrrdL7B+NvxJ1b4UfDbU&#10;PGXh74e6z4q1KGPZpug6HZvNNdzt91SVB8uMHl5CPlUHAZiqNz/7LPiD9pzxd8P/APhK/wBp/wAP&#10;eHdD1S+ZW0/QdCs5kktIeeblpJ5QZH4IjXGwD5iWYpH8K+B7T9oX/grT8ZfFc9z8Xr3wl4L0RY3t&#10;9Mh3zW9qjvJ9ljNsssazTMqSs8zHOVIGF2IN79m74o/Hf9ij9ua3/ZG+K3xQvvEfhbVLuHTrNrtp&#10;powJ03WU9ssrE25MjrHIisYwWkH7wojjwaXGksRmlHHTpVI4KcvZQnzRUJTba5pR+O2lk27LXTmR&#10;9diPC2OByDFZTTxFCeaUoLEVafLUdSFKMVL2cKn8Pm95OSjHmk2lzcjV/wBGKK/J/wCKP7W/xf8A&#10;gD/wUE8UeMbHxlrWoaVo/ja7S68PTavN9luLPzCjwbCxRfkPyEqQjhGAJUV7Z/wV4+NOszfDz4U+&#10;N/hB8Q9Us9L8Qw317b3Wk309r9rhaK0eJmUFW+65wGGV3EYBzXbHxEy+WXY3Eqk+bDSScLq8k5KC&#10;knba97q2mndHly8FM5hneVYF14+zx8HKNTldoSVN1HCSvvypWd1e7svdZ96UUdOlfnP8YvFnx/8A&#10;+Cg/7bWv/st+C/iHeeFfCHhaW+tb+O1lYRmK1lWGa5njSRPtTPcbFRCcIrrgL+8Zvo+IM+jkdGko&#10;0nVq1ZKEIJpc0n3b0SXVvb0u18PwbwhU4sxFd1MRHD4fDwdSrVknJQitNIrWUm9oq19db2T/AEYo&#10;r4u/Zo/ZQ/bo/ZW/aLsfDGgfEuPxT8LWhV9Sn1TVDBB5bAh0jtWM0kFyjHzF8v8AdyBUDyruZUxP&#10;2F/HfjjXv+Cmvxi8Ma54z1a802z/AOEh+x6fdajLJBBs1q3RNkbMVXapKjAGAcDivNpcWVlUw9LF&#10;YOdKpVqOm1JqyaV+aMkrTi9k1bW/Tf3cR4dYWVHG4nL8ypYijh6Ea6lBO8lKXLySi3enNbuMr2TX&#10;W6X3ZRX5T/sLfA/45/tqHxT/AMZceLPDX/CNfYf+Xi5vPtP2j7R/09RbNvkf7Wd3bHP1d8L/ANjD&#10;4o/swaR42+I3iL9q/X/GSSeAdStLXT721nhFtMVSVblWa7lw6+UVGFB+cncMYPPk3F2aZ1hoYunl&#10;8lQlf3/aQ0UW03y6S3TW3nsdvFHhvkPC+Oq5bXzmEsXDlXslQq6uajKK57OCvGSd+a3R2Z9VUV+W&#10;/wDwTJ/bS8c+Bfj1b/D/AOLHjnVtT8P+NJE0+GbVtQmuFs9Qz/o7puDkB2YQsBtH72N3IWOvafFX&#10;jvxxH/wWb0PwTH4y1ZdFawy2kLqMotT/AMSeZ/8AVbtn3vm6deetZ5fx/gMxyyhi6dN3qVoUXG6v&#10;Fzeknpqra7K+q6M2zjwczjJc+xeXV68eWjhamKjUUXapGmlzRSv7sua6d27aO1pI+36K/MH9tD9l&#10;f9oH9j34W6f8S7r9sPxNr632vxaYLOOa7tiheCeXzNxunzjycYx/FnPGD6x+yd+wz8d9cs/h3+0T&#10;qP7ZHiGayuP7M1648PTLdOs0JMczWrObrDBlzGSUIIJyp6UYfjDOMRmjy/8As2SqRSlJe1p+7GTt&#10;fs/RO4Y3w04awfD8c5/t2DozcowfsKy5pxV3G1rr1aS8z3ZPiv8AtY+Of2nrvwB4A+F+n6H8O9DV&#10;F1bxX4t0e68/UZQzb1sVWaIOGxtVyrIoRpCzB4439wr86v8Agl58SviN4r8W/FqPxR4/1zUltfC8&#10;ktqt/q00whkEkmHXex2t7jmvPP2Ffgd8cv21D4qH/DXHizwz/wAIz9h/5b3N59p+0faP+nqLZt8j&#10;/azu7Y58rLeNMROlh3QoTr1cVKq4xc4x5VTfwq6UUktVfV21bbR9BnnhXg6eIxscXi6WEoZfDDxn&#10;ONKpNzdZaTlZym5OTSdlyq6sopNn6sUV8n6N+yn8Tv2Uf2fPjB4l179p7XvGUt98O9RNj9shnt20&#10;+WK0uGEsbNdS/NkjkbSNvWvHf2Y/2rvH3wf/AOCZnjr4sXnjO71DxN/wnculeHLrWbl7p45pbWyx&#10;t83eP3aGaYKw2EoQQdxB+hrcXPAVoUsww7pN06lSS5oy5VT6e7o3Jaqz623PjcP4bLOMLVr5LjY4&#10;iMa9GhF8k4KcqyWtppSioO6leOyclofolRX5k/Bj9h/9qL9p/wCC0P7W0f7TuqnxTdfapvDdjPdX&#10;D3EvkSNEoN20yfZmaSNwoVWRV2HcMkJ9t/sVaX+07oPwLsdD/atktJfEVpK0VrNHfC4untFAEYu5&#10;EJSSYEN+8Vm3JsLkybydch4kx2cVoqtgZ0qc488JtqUXHS12vhk07qL1aOXi7gbKeGcNUlhs2pYi&#10;tSqeyq0lGUJxmr35VL+JGLVnONknoet0V+R/7SH7Xfxu8VftM+JP2gPhZ431ZfC/hvxdZ2ekx2+s&#10;TPpzCLzPs2YtyhkuBZzTFcYO5wTzk/q14E8Y6P8AETwRo/xA8OmQ6frml2+oWJmj2uYZo1kTcOx2&#10;sMjsafDvF2C4jxWIoUYuPsno29JxvJc0fK8fldC428N804Hy7BYvFVFL6xG8opWdKfLGTpz1fvWm&#10;rbXs9LavWooor6w/Oivq3/IKuv8Ar3f/ANBNfmL/AME3v+TVv2nv+yfr/wCkOq1+n11ALq2ktmbA&#10;kjKkjtkYr5v/AGe/+CcXhv4AfDL4kfDXT/ijfalH8RtBGmXN1NpqRtZKIbqLeqhzvOLknBI+4PWv&#10;ieJcmzDMc6wWIoRvCnHEKTulZ1KfLHRu7u9NNup+rcC8UZLknCma4LGVHGpXqYOUFyyd1Rr89TVJ&#10;pWjrra+yuz41+EP7Mlx8Xf8Agnbqvxk8B27w+MPAPjq8v7O6s/knnsltbN5ow+5SGjx56H5mBjZU&#10;G6Umtf8AYp+NGs/tCf8ABTrw98W/EVksGo6lpLx6gEYbZJ4NDNvJKAAAokaIyBQPlD7cnGT94/sf&#10;/ss6T+yL8Lbr4Y6P4uuNajutam1F7y6tVhYM8UUewKpPAEQOc9zXn/we/wCCZ/w2+B/7Tv8Aw0V4&#10;G8a30NvHdXk1n4ZaxjENsLiJ4zEsikHy08xtg25ChQSSCx+Po8C5vhZZXWoxS5JUnXhdWvTb5Z72&#10;bUZSi7PXTR6n6ZivFvhvH08/wuJm5KpTxEcJU5ZX5a8VzUmrXjFzhGackrPmu0rI8H/b/kvP2Sv+&#10;Chngf9rTT4LhtP1tYZtU8sxyySm3QWd7FEjYC5snhCliPnkYhhjjpv8AgjT8PtU8SHx9+1N40lS8&#10;1bX9WbTob6XeJy2RdXjnopWWSS35GTuhYcd/oz9sX9kTwp+2F4A0/wAF+IfEE2jz6Xqi3tnqlrZp&#10;NIn7t0eLDY+RgwJAI5jQ84xXUfs8/BPQP2dPg3ofwa8M6hcXlrotvIv2u6xvnkkleWRyB90GSRiF&#10;5wMDJxmvdwfCWNo8bzxsv91TlVgrr+LUjGMrxv5OSdtNLa6nx+ZeI+V4rwppZVC/9oSjTw9R2a/2&#10;ejOc6aUrecYuKevvNpLR/mh4a/ZP/wCGxP2/fi58Mz49/wCEd+w+INe1T7b/AGV9s37NVEXl7PNj&#10;xnzs7tx+7jHOR9r/ALDn7ASfsX634h1o/Fn/AIST+3rW3g8v+wfsfkeWztnPny7s7vbGO/bzz4o/&#10;8EcPBvxP+JniL4lXfxy1O0l8Ra9eanJax6LGywtPM8pQEyDIG/GcDOK2P2ev+CTPgb4C/FnT/ig3&#10;xXvtcSyt7yCXS7rSUijuI7i1lt3VmVyQNspPA7V4nD/DOZZTnCxNXK1Kp7STVb26XLGTav7NXTtF&#10;vS136n1fGfHmR8R8NywVDP5U6PsIReG+qOXNOnFO3tnyyjzTitb2XmrnHeOv+CbX7I/7WPinXPHP&#10;7NPx+h0m7GsTf29pumxxajaWk3mOjBIA8ckCvJHKykuY2HMQEe2uL/YZ8V/F79mr9vdv2Kl+LsXi&#10;bwos97ZSwxzvLawtHaTXivAhYi1nEmUmjUld5lVt7Irj0P4of8ES/hD4j1ltS+FPxX1bwxbyzSPL&#10;p9/YrqUUYJyqQkyRSKqjI/eNIx4y3Bz6r+yF/wAE5fg9+yZq58b2mqXniLxQ9mbf+2NSjSOO2Uk7&#10;/s8K58ouu1WZmdsAhWVXdWvDcL51LP6GJp4GGFlCopVKtOq3GpC95QVPdc22qXnoZ47j7hePB2Lw&#10;NfN6uYQqUXCjh62GSqUajVoVJV3pJw3VpN22u0eG/wDBc3/kA/Db/r81X/0G1r6203/k1m3/AOyf&#10;r/6QiuP/AG0v2JtA/bL03w/Y6347vNDbw/PcSQyWtmk3miZYwQQxGMeWMHPc16pa+CLS3+G8fw3N&#10;7I0EeiDTftG0Bygh8rfjpnHPpmvr8Fk+Po8UZljJx/d1oU1B3WrjCz0vdWfc/Ns04myfFcA5HllO&#10;bdbDVK0qi5X7qnU5o2drO67N26n5U/sm+FtX8Y/sSftI6TokHmTQ6b4cvnXPSG1u7m5lP4RxOfwr&#10;6K/4JyaHf/HT/gn74i+Cvw++L914N8RW/ic+ZrWkyM15YIZLe4WQJHLE4SVUkiDblBxIOdrLXtn7&#10;Hv7BHg/9kzS/F2ijxhL4otPGENrDqFrqmmRpF5USzqUKZYOri4YMDwQMY5NeO/Ez/giR8LvEPiWT&#10;Vfhd8X9S8NafMzO2k32mDUViYuSEik82JhGqkKA5kfjJc5r4fLuE+IsnwuExEcMqs40qtGpS9ooP&#10;lnUnJOM1otJatO66a6r9YzvxG4J4mzHMcHPHPD0p4ihiaFf2EqseenRpU5RnSdm1enZJx5Xq3daP&#10;lf8Agml8Sfi1rX7a3jP4beJ/2ivEHjjQtB0PVEsb3UPEE91a3yw39tDHdxo8siDerbgQzYVzhiDk&#10;+L6V+2z4U0f/AIKAa/8Ate+IfC13rtqt1dp4btbCcWZMPk/Y7eSQOr/8uudy8HzGzwAVr78+FP7B&#10;fwx+B3wL8VfB34X63qFreeMNMks9Y8UXuJrpt0bxhlVNiqEEsmwDGC2SWOSdT9jb9j/wr+x34G1T&#10;whoPiGTWbjVtV+2XWqXFkkMrKI0RIflJyqkOwyeDK3rXXT4Q4oqYbA4R1VBU5yrSn/E5J3/dxSlJ&#10;OXKr6vS76218yv4lcAUcdmuYxw7qutSp4aFNL2DqUrfvqjlCDVPndrRWto7K9o/D/wDwSw+PHh3w&#10;n+2brXgzw7ps2keF/iALqPSdIkuFdbKSJ3uLRHkc7nKQ+dCCDlmlXIPbsP2LvEemeBv+Cs3xS0Xx&#10;bI2n3Ov33iG00uK6jZDPI+pR3UYGR0eGJnUnhhjBO4Z+kf2kf2DNF+Pnx08NftC6V8S7zw5r/hqO&#10;1Fv5OmxXEMr21w1xDIVYqdwZiDkkMoUYGDmj+2D/AME2fhL+1frf/CfRa3ceF/FRhWK41ixtVmiv&#10;UXaFNxCSvmMqLtV1dGwQGLhECzh+FeJstwtOFOMarwtd1KabjBVISXvRSTfI1K7Semul7Wd4zxC4&#10;Dz3MK1WvOdCOYYRUa7SlUlQq05e5OTai6sXGybjeXuq9r3Xqmq/tL/AbQvi9H8B9b+Kek2fiya3h&#10;mh0i6uPLZ/NcJFEHIEfnOWUrBu81lZWClSDXxt+wEf8Ajah8bCP+pk/9PlvXr37KX/BK74Rfs3+M&#10;rX4meIvFd54u8Q6fI7aZNc2a21paMQAsqwBnLSr8+GaQqNwIQMqsOu+Bf7DeifBD9prxj+0pY/EC&#10;61C58Yf2h52kzWKxx232q9jujtcMS20x7RkDIOeK96tguKM3xmBxWMoQp+yrOTjGSbjDlsuZ3tKV&#10;/wCXTrZbL5HDZpwDw1lubZflmMqVvb4aMFOdNxU6qnd8kUrwhbVe0d73V3a7+Z/+CHeu6TpXij4l&#10;eC9Tvlt9VurbTJ7ewm+WR44HukmYA/3GmiB7jeKy/wBpbV4Pir/wV+8G6L4FiW/m8P6/okF81lh/&#10;mtZhd3JJUnJij3h+hXymUj5TXuP7T/8AwSX+Enx88cXnxK8G+NbzwfrGq3TXGsLHYreWlzIxYvKI&#10;i8bJI7HLMH2kgnZklj1P7H//AATg+EH7J2r/APCcpq114m8VNbNAmtahbpHHaKxbcbaEbvKZ0Koz&#10;M7tgMFZFd1PgYbhfib6hhshqUYrD0avO6ymveipSlZQtzKT5uumnzPsMdx9wF/bGP4voYmcsZisO&#10;6SwrpNezqOnCnzOrfklBcmy97VvfRfNnwU+Evhb47f8ABRH9oL4SeM42On65oOtQSSR/fhcapZNH&#10;Mvbckio4zkZQZBGRXzD8c9U+KfgHRrf9kn4oW6iT4deItR/s9hG67UufLZwm8KWgdkE8bbQWFwzd&#10;CoH6lfB/9inQ/hF+1L4u/aesfHl3eXPi23uoptIls1WO38+4hnJDhstgxYGQOG9qwf2xP+CcXw7/&#10;AGt/Gmn/ABBuPFlx4c1a1sja311ZWKzfbowQYt4LKAyZcbupVgCcIoHHmvAOcYrI5uhFLEe0qXXM&#10;vfpTmpJN3to0pJNq2vWx6XDvjDwzl/FlJYublgvYUbS5JN0sRTpOnKSjbm96LlTk4p393omz6Nr8&#10;8P2Itd0nwr/wVh+K2k+Irr7Hca1eeIrXS4rhSpuJTqkdyFHHeGKRxngheM5Gf0PGe9fN/wC2B/wT&#10;U+E/7VniJviHB4hu/C/imSGOK61S0tlnhvFQKqmeElS7qihFZXQ4wG3BVA+/4syvMsY8LjMBFTqY&#10;epz8jfLzq1mlJ6J9r6fk/wAd8O8+yLLY5hlmb1JUqOMo+z9rGPP7OSalGTgtZR7qOuyW916vqf7S&#10;/wABNF+LyfAbWfiro9p4skt4ZY9Hurjy2YyuqxRB2Aj89y6FYN3msrKwQqQa+Nv2Av8AlKj8bP8A&#10;uZP/AE+W9ex/smf8Et/hL+zN4wtviZrPiu+8VeJLFpP7Nubi1W1tbXcu3esAZyZApcbmkZRuyFVg&#10;GrqfgX+w3ofwP/ab8Y/tK2PxButQufGH9oedpM1iscdt9qvY7o4cMS20x7RkDIOfavMrYLijN8Xg&#10;cVjKEafsqzk4xkm4w5bLmd7SlfR8unWy2Xv4XNOAeG8uzfL8sxdSsq+GjBTnTcVOqp3lyRSvCFrN&#10;e0d73V3a7/PH9hb9hUftqHxTn4pf8I1/wjX2H/mB/bPtP2j7R/03i2bfI/2s7u2OfuP4D/sRr+xd&#10;8A/ijpo+Jn/CSHxB4fml8z+xfsfkeTa3Axjzpd2fM65GMd680/4cceBf+jgdW/8ABHF/8cr0f9mr&#10;/gl/4V/Zw8Q+ItesPi1qGq/8JF4RvNBmim0uOLyY7h4mMqkO2WHlYAIxzXy3CvCeY5PKn7bK17ZK&#10;adb26+0pK/s03HSLUdPXc+/8Q/EXI+JoV/quft4ZunKOF+qNXcHB29u0payi53e1+XVHy5+zz+y4&#10;f2k/+Canii68OaY0/inwp8QL/UvD6xozSXCjT7D7RaqFRmYyxr8qqAWljhBIGaofsZfGfxL8ev8A&#10;gox8OfH3jJ/M1b+y5LLULn/n5kt9KuIhMeT8zqqs3Qb2bAAwK+/v2Of2VNK/ZA+GV98NdH8Y3GuR&#10;X2vS6m11dWiwsjPDDFs2qx4AhBzn+L2rifB3/BN74c+AP2uV/ap8IeLbqyVdQurxfDMdmvkLLcW8&#10;kUm2TdlVLytIFC4XO0YAGNYcDZtRjldelFKUJUvbxurP2crxne9m4xbjo27NJLc56ni1w3iqnEGE&#10;xE3KnVhiPqlTlldOtTUZ07WvGM5KMtUkmm21dHGf8Fsf+TV/D/8A2UG1/wDSG+r3j9jb/k0z4bf9&#10;iRpn/pMlUf2xv2VNJ/a/+GVj8NdZ8YXGiR2OvRamt1a2qzMzJDNFsKsRwRMTnP8ACK7b4R/D63+E&#10;3wu8O/DCz1KS8i8P6NbafHdyRhWmWKNU3lRnBOM4ycV91hMrx1LjHE4+Uf3U6UIp3WrT1Vr3/A/J&#10;cx4gyrEeGOByeE28RSr1JyjZ2UZKyfNazv2Tufnj/wAEnf8AkcPjF/2KMv8A6MkrzP8AYG/Yr1X9&#10;sA+LP7M+Mtx4R/4R37B5nkaU119r8/7RjOJ4tu3yT/ezv7Y5+9P2Xf8Agnr4X/Zj1fxdq2mfEjUN&#10;W/4SzTWspI57FIvsyFmJIIJ3H5h6Dj340v2Kf2G9B/YwHib+xfiBea8fEn2PzftVikPkfZ/Pxjaz&#10;Zz55z/uivgcu4Dx9aOWYfMqN6VJ1/aLntbmu4axkm7u3wvTqfsGdeMGT4WpnuMyTFONeusIqDdNu&#10;/s0o1bqcHFWi5L3lrvHWzOZ0f9mDUP2Tv2CPi38O9R+Jk3iqS98O69qQ1CbTzbGMPpYi8raZZcge&#10;TuzuH3+nGT8YeGfDmr65/wAElPEWp6bbh4dH+NMd5qDFgPLhawtrcN7/ALyeMYHrntX6m/FLwNB8&#10;T/hl4j+GtzqDWkfiLQbzTJLqOMM0KzwvEXAJGSA+cZGcV5f+zp+w58PfgZ8Atf8A2d/EOqv4s0Px&#10;JqVxdakuoWoh3LLBDEUGxsrgQhg4YMrHIIIBr6DOuDamLxlKhg48lCNCpTTcr8spaxvduTV93rof&#10;HcK+KGHy3LK+LzKo6mLnjKFdxUEueENJtcqjCLtolprbSxzf/BNv4heCtD/4J+eHfEureJrOGy8O&#10;2+pf25M04P2Hy7ueVhKBkofLZH2kZKupAIYZuftJ/tq/Cy2/Yw8UfGz4MfEex1SS5szpeizWOofZ&#10;7iG/uP3aYR18xJolZrjy2UMUhJ4HzDx3WP8Agh18PLjxct9oPx51i10Hzoy2mXWjxT3RQY3qLkOi&#10;An5trGE7cjIfBz6b8Vf+CYvw28afBTwz8APAPjm+8L+HdBv5dQvo47GK6m1e/aNYxd3EhKkyhfMX&#10;5cLiTaFVURVWF/16pZHLArCQh7Oj7OLVROU5pKEZx1UYpK8mpa3WnYeYf8QjxHFkc2lmNSqq+J9t&#10;Ui6Mowp03KVSVOejlOUpWgnD3bNt9z89vhx+0D8M/B/7Jvjb9nzWfhnc3WteLtShu18TW90im3Fu&#10;Y2toyjKchXWbJBB23Divur/gjf8AGWLx3+zbefCy8nj+3eCdVaKOOOJwfsV0zzxO7ElWYy/akwuN&#10;qxpkDILfU3gXwfo/w88E6P4A8OrIun6Hpdvp9is0m5xDDGsabj3O1Rk9zXiv7M/7Bfhz9l/42eJv&#10;it4J8f3jad4iiuIh4XFmI7W0R7hZogpDncYlBjUkZ2u3TJrlyPg/PuHc4weIjVjWgoOlNKKhyQfv&#10;LXmfP77u3a/36ehxZ4mcI8bcM5ng6mHlhq0qsa9KTnKqqlRWpu65F7L90lFJPl89Pe9+ooor9VP5&#10;5Cig8jFfj5/w9L/bu/6Lp/5bOl//ACNXyfFHGOWcJ+x+uQnL2nNbkUX8PLe/NKP8yta/U/ReAfDL&#10;PvEb6z/ZtSlD2HJze0lNX5+e3Lywne3I73t0tfp+wdFfj5/w9L/bu/6Lp/5bOl//ACNXs/8AwT9/&#10;by/av+N37Vnhz4bfFD4q/wBqaLfQ3zXVl/YdjDvMdpNInzxQK4w6qeGGcYORxXz+X+KnD2ZY6lhK&#10;VKqpVJRim4wteTSV7TbtrrZM+zzn6PPGmR5RiMxr4jDuFGEqklGdRyahFyaSdJK9lpdpX6o/Ryii&#10;iv0w/BwooooAKKKKACiiigAooooAKKKKACiiigAooooAKKKKACiiigAooooAKKKKACiiigAooooA&#10;KKKKACiiigAooooAKKKKACiiigAooooAOvFFFFABRRRQAUUUUAFFFFABRRRQAUUUUAFFFFABRRRQ&#10;AUUUUAFFFFABRRRQAUUUUAFFFFABRRRQAUUUUAFFFFABRRRQAUUUUAFFFFABRRRQAUUUUAFFFFAH&#10;/9lQSwMECgAAAAAAAAAhAH39u90o3QAAKN0AABQAAABkcnMvbWVkaWEvaW1hZ2UyLmpwZ//Y/+AA&#10;EEpGSUYAAQIBASwBLAAA/+0ALFBob3Rvc2hvcCAzLjAAOEJJTQPtAAAAAAAQASwAAAABAAEBLAAA&#10;AAEAAf/hJqhodHRwOi8vbnMuYWRvYmUuY29tL3hhcC8xLjAvADw/eHBhY2tldCBiZWdpbj0i77u/&#10;IiBpZD0iVzVNME1wQ2VoaUh6cmVTek5UY3prYzlkIj8+Cjx4OnhtcG1ldGEgeG1sbnM6eD0iYWRv&#10;YmU6bnM6bWV0YS8iIHg6eG1wdGs9IkFkb2JlIFhNUCBDb3JlIDUuNi1jMTM3IDc5LjE1OTc2OCwg&#10;MjAxNi8wOC8xMS0xMzoyNDo0MiAgICAgICAgIj4KICAgPHJkZjpSREYgeG1sbnM6cmRmPSJodHRw&#10;Oi8vd3d3LnczLm9yZy8xOTk5LzAyLzIyLXJkZi1zeW50YXgtbnMjIj4KICAgICAgPHJkZjpEZXNj&#10;cmlwdGlvbiByZGY6YWJvdXQ9IiIKICAgICAgICAgICAgeG1sbnM6ZGM9Imh0dHA6Ly9wdXJsLm9y&#10;Zy9kYy9lbGVtZW50cy8xLjEvIgogICAgICAgICAgICB4bWxuczp4bXA9Imh0dHA6Ly9ucy5hZG9i&#10;ZS5jb20veGFwLzEuMC8iCiAgICAgICAgICAgIHhtbG5zOnhtcEdJbWc9Imh0dHA6Ly9ucy5hZG9i&#10;ZS5jb20veGFwLzEuMC9nL2ltZy8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K&#10;ICAgICAgICAgICAgeG1sbnM6aWxsdXN0cmF0b3I9Imh0dHA6Ly9ucy5hZG9iZS5jb20vaWxsdXN0&#10;cmF0b3IvMS4wLyIKICAgICAgICAgICAgeG1sbnM6cGRmPSJodHRwOi8vbnMuYWRvYmUuY29tL3Bk&#10;Zi8xLjMvIgogICAgICAgICAgICB4bWxuczpwZGZ4PSJodHRwOi8vbnMuYWRvYmUuY29tL3BkZngv&#10;MS4zLyI+CiAgICAgICAgIDxkYzpmb3JtYXQ+aW1hZ2UvanBlZzwvZGM6Zm9ybWF0PgogICAgICAg&#10;ICA8ZGM6dGl0bGU+CiAgICAgICAgICAgIDxyZGY6QWx0PgogICAgICAgICAgICAgICA8cmRmOmxp&#10;IHhtbDpsYW5nPSJ4LWRlZmF1bHQiPlVkZUxJTUFfUGFwZWxtZW1icmV0YWRvPC9yZGY6bGk+CiAg&#10;ICAgICAgICAgIDwvcmRmOkFsdD4KICAgICAgICAgPC9kYzp0aXRsZT4KICAgICAgICAgPHhtcDpN&#10;ZXRhZGF0YURhdGU+MjAxOS0wNC0wMVQxNDoyMjo0MS0wNTowMDwveG1wOk1ldGFkYXRhRGF0ZT4K&#10;ICAgICAgICAgPHhtcDpNb2RpZnlEYXRlPjIwMTktMDQtMDFUMTk6MjI6NDVaPC94bXA6TW9kaWZ5&#10;RGF0ZT4KICAgICAgICAgPHhtcDpDcmVhdGVEYXRlPjIwMTktMDQtMDFUMTQ6MjI6NDEtMDU6MDA8&#10;L3htcDpDcmVhdGVEYXRlPgogICAgICAgICA8eG1wOkNyZWF0b3JUb29sPkFkb2JlIElsbHVzdHJh&#10;dG9yIENDIDIwMTcgKE1hY2ludG9zaCk8L3htcDpDcmVhdG9yVG9vbD4KICAgICAgICAgPHhtcDpU&#10;aHVtYm5haWxzPgogICAgICAgICAgICA8cmRmOkFsdD4KICAgICAgICAgICAgICAgPHJkZjpsaSBy&#10;ZGY6cGFyc2VUeXBlPSJSZXNvdXJjZSI+CiAgICAgICAgICAgICAgICAgIDx4bXBHSW1nOndpZHRo&#10;PjE2NDwveG1wR0ltZzp3aWR0aD4KICAgICAgICAgICAgICAgICAgPHhtcEdJbWc6aGVpZ2h0PjI1&#10;NjwveG1wR0ltZzpoZWlnaHQ+CiAgICAgICAgICAgICAgICAgIDx4bXBHSW1nOmZvcm1hdD5KUEVH&#10;PC94bXBHSW1nOmZvcm1hdD4KICAgICAgICAgICAgICAgICAgPHht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JBQUNr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2OUxMcmZtVFc5UlZkUmwweTEweSYjeEE7VmJt&#10;MXRibFJFNnZFQUttZ3J3clVrazdiYlpveVo1cHk5WENJN2dGNmFNY1dteFI5SW5LWW9rYjgvd0JL&#10;SjByekxxdHo1UWx1WjdtVyYjeEE7TzlzcjJBeVhrb1dHT2VQNnluT0dOcUZhdkhXTWJkU054bWIy&#10;ZG5sa2dlSzdCNXV0N1cwME1XUWNGQ0pISUhsNzB1VFVmTWJ5eWNQTSYjeEE7Q3oyTWJXYlNQRlBE&#10;elJTOW5IY1NJL0FySkZNRE53cjhTc1IyWWNOZzZ0QlgycWVkN1NhUzIvVHNFMXhhMnFqVVA5SWlq&#10;OUc1VjNpcSYjeEE7RmN4bmkzcVFFZ2cxWTBETDNVSStPUDhBTTI5Q1MyMTU2NHRaWXJTK2podVlS&#10;VjdXSjQ3cmNJbERMTnhZZEdYNVVBVlJDMmY1dWhuRSYjeEE7N0NaWEtxaXhYRU1YcHJGS1hUOTd3&#10;K012SEtZNUc5TWYzYXR4M3BpbG4rbFI2aEhwZG5IcVVxVGFpa0VhM3MwWW9qemhBSkdVVVdpbCYj&#10;eEE7NmtiREFxS3hWMkt1eFYyS3V4VjJLdXhWMkt1eFYyS3V4VjJLdXhWMktzVzF2OHZkSjFTK044&#10;SkpZTG1XYU9TNmRXSkVpSUtlblE3RCYjeEE7WWRjd00vWjhKeTRySU43dTEwM2EyVEZEZ29HSUJB&#10;OHZOSGY0UTBwTkRHaXdOTmIyYVRKY1JtS1NraXlSU3JNcERrTjBrUUhNckRoaiYjeEE7amp3eDVP&#10;RHFOUlBOTGluelMzVC9BTXNmTGVuTGVMWXRjd0MrVzNTWWlVTzFMVmxhTDRwRmRtS2xPcmx1cmQy&#10;TmJiYUZPWDhyUEwwOCYjeEE7OHR4YzNGN2NYRXA1Tk5MTUdhcEJCL1pwM3JROXdEMUF3MnFlZVgv&#10;TFduNkVseWxrMGhXN2RacHhJVlBLVVJyRzBwb3ExZVFJQzdINyYjeEE7VGI0RlRYRlhZcTdGWFlx&#10;N0ZYWXE3RlhZcTdGWFlxN0ZYWXE3RlhZcTdGWFlxN0ZYWXE3RlhZcTdGWFlxN0ZYWXE3RlhZcTdG&#10;WFlxNyYjeEE7RlhZcTdGWFlxN0ZYWXE3RlhZcTdGWFlxN0ZYWXE3RlhZcTdGWFlxN0ZYWXE3RlhZ&#10;cTdGWFlxN0ZYWXE3RlhZcTdGWFlxN0ZYWXE3RiYjeEE7WFlxN0ZYWXE3RlhZcTdGWFlxN0ZYWXE3&#10;RlhZcTdGWFlxN0ZYWXE3RlhZcTdGWFlxN0ZYWXE3RlhZcTdGWFlxN0ZYWXE3RlhZcTdGWCYjeEE7&#10;WXE3RlhZcTdGWFlxN0ZYWXE3RlhZcTdGWFlxN0ZYWXE3RlhZcTdGWFlxN0ZYWXE3RlhZcTdGWFlx&#10;N0ZYWXE3RlhZcTdGWFlxN0ZYWSYjeEE7cTdGWFlxN0ZYWXE3RlhZcTdGWFlxN0ZYWXE3RlhZcTdG&#10;WFlxN0ZYWXE3RlhZcTdGWFlxN0ZYWXE3RlhZcTdGWFlxN0ZYWXE3RlhZcSYjeEE7N0ZYWXE3RlhZ&#10;cTdGWFlxN0ZYWXE3RlhZcTdGWFlxN0ZYWXE3RlhZcTdGWFlxN0ZYWXE3RlhZcTdGWFl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hZcTdGWFlxN0ZYWXE3&#10;RlhZcTdGWFlxN0ZYWXE3RlhZcTdGWFlxN0ZYWXE3RlhZcTdGWFlxN0ZYWXE3RlhZcSYjeEE7N0ZY&#10;WXE3RlhZcTdGWFlxN0ZYWXE3RlhZcTdGWFlxN0ZYWXE3RlhZcTdGWFlxN0ZYWXE3RlhZcTdGWFlx&#10;N0ZYWXE3RlhZcTdGWFlxNyYjeEE7RlhZcTdGWFlxN0ZYWXE3RlhZcTdGWFlxN0ZYWXE3RlhZcTdG&#10;WFlxN0ZYWXE3RlhZcTdGWFlxN0ZYWXE3RlhZcTdGWFlxN0ZYWXE3RiYjeEE7WFlxN0ZYWXE3RlhZ&#10;cTdGWFlxN0ZYWXE3RlhZcTdGWFlxN0ZYWXE3RlhZcTdGWFlxN0ZYWXE3RlhZcTdGWFlxN0ZYWXE3&#10;RlhZcTdGWCYjeEE7WXE3RlhZcTdGWFlxN0ZYWXE3RlhZcTdGWFlxN0ZYWXE3RlhZcTdGWFlxN0ZY&#10;WXE3RlhZcTdGWFlxN0ZYWXE3RlhZcTdGWFlxN0ZYWSYjeEE7cTdGWFlxN0ZYWXE3RlhZcTdGWFlx&#10;N0ZYWXE3RlhZcTdGWFlxN0ZYWXE3RlhZcTdGWFlxN0ZYWXE3RlhZcTdGWFlxN0ZYWXE3RlhZcSYj&#10;eEE7N0ZYWXE3RlhZcTdGWFlxN0ZYWXE3RlhZcTdGWFlxN0ZYWXE3RlhZcTdGWFlxN0ZYWXE3RlhZ&#10;cTdGWFlxN0ZYWXE3RlhZcTdGWFlxNyYjeEE7RlhZcTdGWFlxN0ZYWXE3RlhZcTdGWFlxN0ZYWXE3&#10;RlhZcTdGWFlxN0ZYWXE3RlhZcTdGWFlxN0ZYWXE3RlhZcTdGWFlxN0ZYWXE3RiYjeEE7WFlxN0ZY&#10;WXE3RlhZcTdGWFlxN0ZYWXE3RlhZcTdGWFlxN0ZYWXE3RlhZcTdGWFlxN0ZYWXE3RlhZcTdGWFlx&#10;N0ZYWXE3RlhZcTdGWCYjeEE7WXE3RlhZcTdGWFlxN0ZYWXE3RlhZcTdGWFlxN0ZYWXE3RlhZcTdG&#10;WFlxN0ZYWXE3RlhZcTdGWFlxN0ZYWXE3RlhZcTdGWFlxN0ZYWSYjeEE7cTdGWFlxN0ZYWXE3RlhZ&#10;cTdGWFlxN0ZYWXE3RlhZcTdGWFlxN0ZYWXE3RlhZcTdGWFlxN0ZYWXE3RlhZcTdGWFlxN0ZYWXE3&#10;RlhZcSYjeEE7N0ZYWXE3RlhZcTdGWFlxN0ZYWXE3RlhZcTdGWFlxN0ZYWXE3RlhZcTdGWFlxN0ZY&#10;blVmbkM5R25SeGZwbWI2MGs4WHFYY21reUdpTyYjeEE7RlBwTXFTQkNXV3A1SVQxSGdjS3V0Zk1W&#10;eGVXZGhORDVsdVpHbGhrdUxlU0xTMlJKWTFpV1Flb0pPUTVjQ2VyS0swNmZ0S3JyRFd0VCYjeEE7&#10;dW1odHBQTThpWGx4ZE1sdTdhVzhTY3FFbUVndTYvQ0dVVlpxY3FlTk1WUTAzbWZVcnV6Vm9mTU56&#10;Rk9ZcHVLUmFTYXllaHpuWmtacCYjeEE7R2k1ZWl2RDdkQ2V3SnBpaGxOdjV5c0V0N2NUeDNranRF&#10;T1U0dHkxWkFYWGl5eGMrTHQ2TE5UcFNtKzR4cEtlV041RmUyVnZlUkJoRiYjeEE7Y3hKTkdIRkdD&#10;eUtHRlIyTkRnVlh4VjJLcU43SGN5V2M4ZHJMNk55OGJyQk1RR0NTRlNGYWhCQm9kK21LcEpGcHZu&#10;TmJ0M2ZWbzN0UiYjeEE7ZEdTS0l4SUdOdHlTa2JNSXh2eEQ3anVSdmlxamI2WDU5RnVxM0d0MjVu&#10;WXhDUjB0MUNxRmlrV1F4Z2pxMHJSdDhWYUJlUHZpcWM2TiYjeEE7YjZyQllJbXFYUzNkNzFrbFJW&#10;UmEwQUlVS0YycnVLNy9BRHhWSFlxN0ZYWXE3RlhZcWxtb1FlWTN1QzFoZFcwVUZCeFNhSjNibFRl&#10;cCYjeEE7VjEyclRNZkpITGZwSXIzT1ZpbGhBOVlrVDVIOWlnMXY1dUxsbHZMUURvRU1UbFNOdXU0&#10;TmV2ZkljT2Z2ajhtWW5wNittWHpibGg4MiYjeEE7bVozanVMTVIrbXdqaUtTRDk0VVBGaTFUc0hw&#10;dDRWd21PYStjVmpMVDF1SlhmZU9YOWlQNDZwOVI0K3BEOWVyOXZpM3BVNS95MTVmWSYjeEE7OSt1&#10;WFZQaDZjWDJPUGVQajVIaCszbCt0LzlrPTwveG1wR0ltZzppbWFnZT4KICAgICAgICAgICAgICAg&#10;PC9yZGY6bGk+CiAgICAgICAgICAgIDwvcmRmOkFsdD4KICAgICAgICAgPC94bXA6VGh1bWJuYWls&#10;cz4KICAgICAgICAgPHhtcE1NOkluc3RhbmNlSUQ+eG1wLmlpZDo4M2MzMWUyMC0xMDEwLTQxOWIt&#10;YWVjOS01MWQ1MjI1NmNmMzA8L3htcE1NOkluc3RhbmNlSUQ+CiAgICAgICAgIDx4bXBNTTpEb2N1&#10;bWVudElEPnhtcC5kaWQ6ODNjMzFlMjAtMTAxMC00MTliLWFlYzktNTFkNTIyNTZjZjMw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MDdhNDE4YzktOTcyMS1jZjRj&#10;LTlhNmMtZmMxYTAxOGQ1YjIwPC9zdFJlZjppbnN0YW5jZUlEPgogICAgICAgICAgICA8c3RSZWY6&#10;ZG9jdW1lbnRJRD54bXAuZGlkOmM4NzFiMzgyLTU5ZDctNGIzOC1hZDA4LTdiOWNmMDIyZmYwM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YTgyYjY5NjEtM2EyOS00OTQ3LTkxNTQtZWQ5NDg0MmRjNGJmPC9zdEV2dDpp&#10;bnN0YW5jZUlEPgogICAgICAgICAgICAgICAgICA8c3RFdnQ6d2hlbj4yMDE3LTEwLTI0VDEyOjQ3&#10;OjM1LTA1OjAwPC9zdEV2dDp3aGVuPgogICAgICAgICAgICAgICAgICA8c3RFdnQ6c29mdHdhcmVB&#10;Z2VudD5BZG9iZSBJbGx1c3RyYXRvciBDQyAyMDE3IChNYWNpbnRvc2g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4M2MzMWUyMC0xMDEwLTQxOWItYWVjOS01MWQ1MjI1NmNmMzA8L3N0RXZ0Omluc3RhbmNlSUQ+&#10;CiAgICAgICAgICAgICAgICAgIDxzdEV2dDp3aGVuPjIwMTktMDQtMDFUMTQ6MjI6NDEtMDU6MDA8&#10;L3N0RXZ0OndoZW4+CiAgICAgICAgICAgICAgICAgIDxzdEV2dDpzb2Z0d2FyZUFnZW50PkFkb2Jl&#10;IElsbHVzdHJhdG9yIENDIDIwMTcgKE1hY2ludG9zaCk8L3N0RXZ0OnNvZnR3YXJlQWdlbnQ+CiAg&#10;ICAgICAgICAgICAgICAgIDxzdEV2dDpjaGFuZ2VkPi88L3N0RXZ0OmNoYW5nZWQ+CiAgICAgICAg&#10;ICAgICAgIDwvcmRmOmxpPgogICAgICAgICAgICA8L3JkZjpTZXE+CiAgICAgICAgIDwveG1wTU06&#10;SGlzdG9yeT4KICAgICAgICAgPGlsbHVzdHJhdG9yOlN0YXJ0dXBQcm9maWxlPlByaW50PC9pbGx1&#10;c3RyYXRvcjpTdGFydHVwUHJvZmlsZT4KICAgICAgICAgPHBkZjpQcm9kdWNlcj5BZG9iZSBQREYg&#10;bGlicmFyeSAxNS4wMDwvcGRmOlByb2R1Y2VyPgogICAgICAgICA8cGRmeDpDcmVhdG9yVmVyc2lv&#10;bj4yMS4wLjI8L3BkZng6Q3JlYXRvclZlc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Cjw/eHBhY2tldCBlbmQ9InciPz7/7gAhQWRvYmUAZMAAAAAB&#10;AwAQAwIDBgAAUQIAAF9kAADdJv/bAIQAAQEBAQEBAQEBAQEBAQEBAQEBAQEBAQEBAQEBAQEBAQEB&#10;AQEBAQEBAQEBAQICAgICAgICAgICAwMDAwMDAwMDAwEBAQEBAQECAQECAgIBAgIDAwMDAwMDAwMD&#10;AwMDAwMDAwMDAwMDAwMDAwMDAwMDAwMDAwMDAwMDAwMDAwMDAwMD/8IAEQgB5AmxAwERAAIRAQMR&#10;Af/EAPYAAQACAwEBAQEBAQAAAAAAAAAJCgcICwYFAwQBAgEBAAICAgMBAAAAAAAAAAAAAAcJBggE&#10;BQIDCgEQAAAFAwQBAwMEAwEBAAAAAAUGBwgJAwQKABABAoAgGTkVFjhwMRQ3sNAXExIRAAAHAAEC&#10;BAMDBQ8CBAYDAAECAwQFBgcIERIAExQJECEVMSIWICO2eLiAQVEyJNXWF3eXtziImDlwtWFCdhiw&#10;0HEzs3UlZZUSAAIBAgQEAgYHBQQHCQAAAAECAxEEITESBQBBEwZRIhCAcTJCFCBhgSMzFQeRUnJT&#10;JKFDRBaw0LHBYqJU0YKSsmOTozRk/9oADAMBAAIRAxEAAA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R+wRtJkjIcR26laCQAAAAAAAAAAAAAAAAAAAAAA&#10;AAAAAAAAAAAAAAAAAAAAAAAAAAAAAAAAAAAAAAAAAAAAAAAAAAAAAAAAAAAAAAAAAAAAAAAAAAAA&#10;AAAAAAAAAAAAAAAAAAAAAAAAAAAAAAAAAAAAAAAAAAAAAAAAAAAAAABhzEc+qE1RXw+z7fH7d9rd&#10;Eft+5xwAAAAAAAAAAAAAAAAAAAAAAAAAAAAAAAAAAAAAAAAAAAAAAAAAAAAAAAAAAAAAAAAAAAAA&#10;AAAAAAAAAAAAAAAAAAAAAAAAAAAAAAAAAAAAAAAAAAAAAAAAAAAAAAAAAAAAAAAAAAAAAAAAAAAA&#10;AAAAAeR6rvfq8rhfZ5fXj+D0cqqJV7d3pHDWxYkz2N08s5WQ05/6/B53r+1/5eXpOw6gAaNHgzak&#10;zwRqHqAe2NzT5ZGoZGPsHyz1xgc9QSGkZRlA+CeNAJJTQI8ufYJAT0wNBzAhKWa4HgzKBrGfDP4y&#10;REysD8yHwmHBpwYHPCmcCQU/QAAAAAAAAAAAAAAAAAAAAAAAAAAAAAAAAAAAAAAAAAAAAAAAAAAA&#10;AAAAAAAAAAAAAAAAAAAAAAAAAAAAAAAAAAAAAAAAAAAAAAAAAAAAAAAAAAAAAAAAAAAAAjD1t3Ir&#10;P1z3A5tzKO9gs8izI2QYnGBrbuUB/r8lc2h0iwbhUk69YFKmHsSz62NaPR7u3MuugAgqOeidaEzE&#10;VUz2Bsycp87GBIOVZTKx88pZHT+OUsXkC0EURCwsRpEA5flK/hsEayEOBcFOdWdd8g+IxCdMq9lm&#10;A5ZR1+jm+FoMlnKWxMEW7jWM4y519SQ80MOSsddQidKaR0tTaIAAAAAAAAAAAAAAAAAAAAAAAAAA&#10;AAAAAAAAAAAAAAAAAAAAAAAAAAAAAAAAAAAAAAAAAAAAAAAAAAAAAAAAAAAAAAAAAAAAAAAAAAAA&#10;AAAAAAAAAAAAAAAAAGpUWTnUOqkvdAkHnnVj03Y9PGlrrt+JjNttBNHYX2P1VjGbALqFw3zy5Wyj&#10;CQBp+c4Q6nYIgDJBtuVFCpedcs0KPTAohnT7KnZHOX3CqOWuCEAqhHR8ISiTEiFK4J0PDjvHYJKd&#10;hp+XxzUs2YOSKdfo54ZY+J/j55xczsVEBxruagl6kHHEOx2CqqQZnR2AAAAAAAAAAAAAAAAAAAAA&#10;AAAAAAAAAAAAAAAAAAAAAAAAAAAAAAAAAAAAAAAAAAAAAAAAAAAAAAAAAAAAAAAAAAAAAAAAAAAA&#10;AAAAAAAAAAAAAAAAAAAAAAB47qO/pF00fRh/j9GwmeRZbotXomqHVSXvZFyDE7ZdpNHVJum/6J/M&#10;dd3A9l23QXc7mPnP/wBfgA0/OcIdTsENhtYepIvzC5TOOg4ZmPKlEM6fZjM5Dh1oyIQsDkIBQPLN&#10;pjAvIkAJS0MslmgtEGKznrlckvjFqw5Ip1+jnhlj4n+ByNDouFUE29Knp2MgccQ7HYIjDnYnXBAA&#10;AAAAAAAAAAAAAAAAAAAAAAAAAAAAAAAAAAAAAAAAAAAAAAAAAAAAAAAAAAAAAAAAAAAAAAAAAAAA&#10;AAAAAAAAAAAAAAAAAAAAAAAAAAAAAAAAAAAAAAAAAB+Xj500qiPoEwfhcjfn+ef0Pfxbwtz/AM4m&#10;qkYTZkHvsW+zzOvpd0/fQkP38/XuPLcA22LUKMQANdTlhHXHBWzLAxgMjDJ/ijIVuTpxGPyiGdPs&#10;HMQJEy+QfUIPCqMdHw0RPkGgxXBJ7Cm4dWcjgJKzDZyZDrfnJFOv0c8MsaFgg8CcX06op+ZL+cmo&#10;6W5u8cbo7IoKZxocdCIAAAAAAAAAAAAAAAAAAAAAAAAAAAAAAAAAAAAAAAAAAAAAAAAAAAAAAAAA&#10;AAAAAAAAAAAAAAAAAAAAAAAAAAAAAAAAAAAAAAAAAAAAAAAAAAAAAAAAAAAAAAxzj2W1sq8LddZI&#10;4mKyFYVUhkLv8W1/wOUZA541b9P2XTDGmO5fpZDuw2w2fRVr1gUqVx6+baZB551YsT7/AFUXp+y6&#10;YAcw8ndJXiPAtiFbkiULwJ645jp0ECCkplnV+MwFfUgyL64KahWfOgYaDEShtEV1TpxlIYxMZzJv&#10;jZ4rZlkI5dh11TnBkzxOYVSSe8rsl6EkNOaSZSLiZyaTq2EXhA+dGwysAAAAAAAAAAAAAAAAAAAA&#10;AAAAAAAAAAAAAAAAAAAAAAAAAAAAAAAAAAAAAAAAAAAAAAAAAAAAAAAAAAAAAAAAAAAAAAAAAAAA&#10;AAAAAAAAAAAAAAAAAAAAAADS+H9hKy9cdw2EcNkYfW5XBn33nrAmW28r+/7/AHxAH8fq5EFOk1lM&#10;IemVjX8/h7Rs5I8OWbrH6ddnJIhwARxHojfsGtJ5U2oPsHlz+owyfiZaPYHzzEpmoGrp8EAzwY5P&#10;2MjHsDVE2MNXDG5I+YRPln3DEoPSGzR4U17MhGbDVEHsDx4M8GSAAAAAAAAAAAAAAAAAAAAAAAAA&#10;AAAAAAAAAAAAAAAAAAAAAAAAAAAAAAAAAAAAAAAAAAAAAAAAAAAAAAAAAAAAAAAAAAAAAAAAAAAA&#10;AAAAAAAAAAAAAAAAAAD8/HyrVV2W9xZazbpgDZKQ4itX2eUmZly+PwBrHG8x1XKyLrMMYhIIH+vy&#10;ancOvKfzeur0AAAAAAAAAAAAAAAAAAAAAAAAAAAAAAAAAAAAAAAAAAAAAAAAAAAAAAAAAAAAAAAA&#10;AAAAAAAAAAAAAAAAAAAAAAAAAAAAAAAAAAAAAAAAAAAAAAAAAAAAAAAAAAAAAAAAAAAAAAAAAAAA&#10;AAAAAD/H7D7qbvpX40PtJ+Hw+ylQ2a0qsVWAVQes7TowABjXHcvrWV2W8x7QNtR7Tt8esb2DVLyd&#10;7I6cAQdFT4sjkfxv0WRijceoJLSBQvemaj55REP6i8ae0MAlGwlxJZyg+dDs3eBUbI+i9qe0IkCp&#10;sdDgAAAAAAAAAAAAAAAAAAAAAAAAAAAAAAAAAAAAAAAAAAAAAAAAAAAAAAAAAAAAAAAAAAAAAAAA&#10;AAAAAAAAAAAAAAAAAAAAAAAAAAAAAAAAAAAAAAAAAAAAAAAAAAAAAAAAAAGpUWTlXj0GtX2xlGD9&#10;fMDlPXvApTt5WuURfd5vWfS5HE1zj+WavFalzWwmexXsBncXakxXOdkew2o7YTPYrAH4nHLOx0f8&#10;nM1LLxiU1KLvpoaaUE5IKYR7guCgHM/LnZMKcuMkKOgkeROZSTBl4EFZIoIHYWMjAAAAAAAAAAAA&#10;AAAAAAAAAAAAAAAAAAAAAAAAAAAAAAAAAAAAAAAAAAAAAAAAAAAAAAAAAAAAAAAAAAAAAAAAAAAA&#10;AAAAAAAAAAAAAAAAAAAAAAAAAAAAAAAAAAAAAAAAAAH8fq5FHumD6Ovk8XnDJOQ4jdduN+d2u5oF&#10;a3mbMI+mc2+r6pAUxfRv+Pj7Bm/M44ub29/PsAAOOKdjoEHRRhLUpXZJ+DKBacAKYRkAt+gHN9Lg&#10;ZL+VVSh8dj8romAzTAvSnxytyQrEyJZ2AAAAAAAAAAAAAAAAAAAAAAAAAAAAAAAAAAAAAAAAAAAA&#10;AAAAAAAAAAAAAAAAAAAAAAAAAAAAAAAAAAAAAAAAAAAAAAAAAAAAAAAAAAAAAAAAAAAAAAAAAAAA&#10;AAAAAAAAAAMC4PJtNOon6AwNzJd1+mf3Ar3rK1xXEf2+7j2sbPqSq1ddlvWFMOkQfv5+u8Dc7843&#10;3ud1gAHHFOx0CvuUyiz+aOFsMiULJIBTCMgFv0GKznrlv0l/KsJFAShn0z1JGAXvSv8AEaxgQicO&#10;oQAAAAAAAAAAAAAAAAAAAAAAAAAAAAAAAAAAAAAAAAAAAAAAAAAAAAAAAAAAAAAAAAAAAAAAAAAA&#10;AAAAAAAAAAAAAAAAAAAAAAAAAAAAAAAAAAAAAAAAAAAAAAAAAAAAAAAAR/wTtFVZrHuuA3Ol7XzW&#10;WOJi8X1GQjL+V4HkPv8AFNXY1mcC4VbNQls5JEOAD8TjXnZWPOnK8LvRo0akF4cxiVbS3AClke6L&#10;iZraVVSI0uRkwJVTJ7Dj+nX6IUyLovhlQst6A4x52Oj2wAAAAAAAAAAAAAAAAAAAAAAAAAAAAAAA&#10;AAAAAAAAAAAAAAAAAAAAAAAAAAAAAAAAAAAAAAAAAAAAAAAAAAAAAAAAAAAAAAAAAAAAAAAAAAAA&#10;AAAAAAAAAAAAAAAAAAAAAANM4h2B0ThLZbYLPIt2Fz2Kvm8fmVRavbuvLdb3QyjkuGWw7RqP/J9X&#10;3evWAyrrzgMqSY7G6f7MSNDwAg8KnxYpNTCaUlpKUJiIl8I0idsmRPmlHY/hJcCIEn+K75KSbdkL&#10;Rd6K2pZKKX5r0T6FdEubnlykkTblqYAAAAAAAAAAAAAAAAAAAAAAAAAAAAAAAAAAAAAAAAAAAAAA&#10;AAAAAAAAAAAAAAAAAAAAAAAAAAAAAAAAAAAAAAAAAAAAAAAAAAAAAAAAAAAAAAAAAAAAAAAAAAAA&#10;AAAAAAAAAAio1h3ZrYV327/0efqtPWa0rSATtq6AAAAAAAAAAAAAAAAAAAAAAAAAAAAAAAAAAAAA&#10;AAAAAAAAAAAAAAAAAAAAAAAAAAAAAAAAAAAAAAAAAAAAAAAAAAAAAAAAAAAAAAAAAAAAAAAAAAAA&#10;AAAAAAAAAAAAAAAAAAAAAAAAAAAAAAAAAAAAAAAAK39ettuXsswOeLd6s4AAAAAAAAAAAAAAAAAA&#10;AAAAAAAAAAAAAAAAAAAAAAAAAAAAAAAAAAAAAAAAAAAAAAAAAAAAAAAAAAAAAAAAAAAAAAAAAAAA&#10;AAAAAAAAAAAAAAAAAAAAAAAAAAAAAAAAAAAAAAAAAAAAAAAAAAAAAAAAAAADz/A7T6nK4f8AZ7eO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P//aAAgBAgABBQD/AFLyuitdE4AUhUyyUwseGh4OYSQi2bDSLHQwJyfRROjOXh8LNIL4&#10;XCo6CAXWzELARp7XV1b2VstKpXClGXZvqt8kYa454542vhYLC+gYLhQ1beFLpw7i8TGjWrW9QNUp&#10;QQnQc45Ww/kZVxSVcKm/767rgqKZBgk4hWxHQkoB6F9d+/ep2b+G/TEk8KVtDuRRKd22CHFkrDgU&#10;k5Ig3s21IuRq9WcR5FFT3JIb9HJvhSYA7gYAf23S0S+kqMYy8FGoEUMiCqdmdH0yvFMM9lZ2IQHj&#10;F/2FRfYADuRge444448Ke/fpT6GEsCnYZ7de3Ttq1uKtnc2lzTvbVXkwslOLSdkQKTssH4S+kEfa&#10;nTqVe6WF6/D1F8KTOagEnBKsr0PKF3IqhGZPBVP1JISwWQijCWCnAi15LL3QMG9AYH2NpatTgXQ5&#10;sSU2PAckSYhXKlLETUooGs3mE6i6RuKFSlyEDAWPh3hMqKzFlNLU7n0yqCL7WV9eBt2kblLQW117&#10;de3X0XFxQtaCuOX71tVatSvU2TpUjQmoinSpFdSg7wk7df8A76rMg5kK916E9TE0KSJEUo0SMWfQ&#10;qKe9FJLJ0IplIItv++kMQUx/UfCXnjjnhXG22I9oRDr8IvtJG3YWOGgUECS6G+o0FQAOQSrKEj6d&#10;1NAIAMmcUSRvYMSPClS0jLCmWJZFCWmZjEncG6toRckrV9oSU9RRbRdsqoaX7+/sguyp1KdamrVv&#10;c3KahyrqUFchrl1YsNWTtzBzT+mk1UjwQU3K6chfhTcV6dtQvrupf3uxRDfrBr05JXPr9+2hXP5F&#10;MVsegoF9+nel32TkR5CT94VKYI8hKeboMHfU1acIrf2QDfvq2ubizuESVSgpJbUMN+kHzanU70qg&#10;Ze0xMN8KXIiH8FJN0aNYaRB0fHhQzjOxJOIsQzIrguFGM87o+JfVUw8KVmTsWU0uhrQQ/poOa0l9&#10;loNRRKgrSgJCVziUxkHES+K7FAqC51MJdS0kl8tiSGpOKaEmrJpeaEmgUedJSThMhEvwucUkf3aF&#10;apUqleohSUU05L3ho41I/tYTbQkf/t38NRQLDxoPt7eha0P8WF//2gAIAQMAAQUA/wBS8tfQOosR&#10;pcCiwki528NEyTkfVQ5EIjACcFNYEsA1fJJtKg4RzJ4XAZXMpnqCASKBFXaysrsSvG3IdaIyTdnZ&#10;oDwp5b545452DAEcG+40ADpbvfCljQxyHLXcW1vd0hhGUlH9DDPECFeC6gCNICfN+eeOOKbZUPWs&#10;aB2iIEEaB0nS8v6p06dLo7AY+sr74UtpGOANd93lBPYSQZpy+8KiWtnkuA4LQa3EH4A0M3UsY+4V&#10;F8KSoL8l408c8c8bLgD/AF5HigbR0imVIlSAleJThFqDkXJIiIihgFS8FdQIv7GsX4L5W555558K&#10;adOpWqFE6gfQu9O/Sp01fWdEQsr+zrB1839bBJFDmrqpDqvHVKgf7gU3arWpUKa5G4LFkg8KSURj&#10;UoY8grVyqktNT0lJSuASro2qjexIHccuYHyEPeXIN0YxmoYzDsQTlfp6bxh7C7CfIw4Bax3hGW8K&#10;KvF0RE/KSbAC/tCAj9wYC8OFUX8JkQbmdFovU0SsmJMAbCYYHDNgvzNL8B1269unb0WtrdX1ygLL&#10;6dvqjRo21HZX0PJCyhCvoed0aF/CTp256d25OmJx2sfQra1khGwZUFAuFOOnoQ9W6iNnVOFQJqqg&#10;O/PPHHDnnTk/6R4S8c88coC8gUKuggXCx8M0vzvABPNGMyj5vGfUSD4a06HkEdGVVdo6NJrLpKBF&#10;+dsYlL58KEYX47IuJnQDUhaSeDsBIFvoIZsgYXoHRNIQHRvEqAybAsLERsRrUatvVQS7s7NZhhCE&#10;ZHeBhl6DCmhNgZS4q/WVFQ5MlVWM7LAN+FNrbVr26DLCiFBuygDH26RNM3QH7VC3noD/ABKwEKVA&#10;QbpVKdanssAPwPpV4VIsD8DyubumF+AVBGkoDypZi44444vLO1ELRyyF3KNHFIxj7gS3atSp16Q0&#10;GVQUZ8KWcBH1Rfd3FkQZVErlQrAhKLuylp4AKkTkBL46T0w3cGD/AEJbfCluaugKLG8YkFF6mhd8&#10;a2iXAw5RdRzSTuBPCeH0uGEHNgFsoB7AE2KRvXFSTYcgdzq8Aegd9Czh2geQa466XZQwVVFI8Lmg&#10;r99gDuq1ajbUXQrxWWA2+GjPV+++AV6C/fx6fhqCDYsWxe6urm+uv8WF/9oACAEBAAEFAP8AUvL/&#10;AB4dFsqfszdMBulSrw0Xpbic3pMVhVo4rgoraHCGxtKqpuohTVgjeFxtP5FINEFMRfMltsKioaBB&#10;b5XZCToFQ2jleNygR44547cbD5vKZUpFY4lE8hfoW6TSPdtaiC8xUT4Jbt5dC3V2hL0OTJRTFoaT&#10;CV2NRaj+p8rsaiKn9v8AIqxB1Z20ODYQWgX3rYj9JLKfHAvSiHKTWOZNz5fyqRgBeh+QxjJVQH3r&#10;Yj9EiXeL1SjpfXtmGWXvWxH6RmUKOtxKlKHLVGSkp5962I/XvWxH6962I/RbMYAcS6d5d4vU1Onv&#10;WxH6ApkInzGJE46k1Qy5s7aUaPligg3qeWIV0ZqsDuTBU3LE/tjjdlBrSoxg21oRXus/VBGfetiP&#10;0OTnRAF6kBzuQ9GG+SNd0PX8vbVq1K3pONnmi4bao2zhpDGMtLOnvWxH6uJ8YcLW4SiWeMZbxGjW&#10;pXFL9cZaizwNtXs769DrksugcaT+C1Jo8UvcnZ5Dn3jpBvxxz25qvzdg1cqmaSZ4xl4Mzi19Oeq1&#10;atcVY6Sz9rs69E48ZjNnSMaxq2VIm+qUhEG8IE2Yn6yLYkmDCsZ+NbGczNM43Jc4To7HnIU3RYXK&#10;MCWmL6SNEZR2pCIcHi4fkDRFR0h0VmObGgzlHI58jOMxl6oxxYsLJm5PlkrObD2TqEg+Q7FyW4t3&#10;7Y37IY1DvGTcW9veW+VzHIw1Jm6xOwgM5jNSfKPjMZoLRq4bSFIiujmDBFzGea6stOKQ0NxiUYur&#10;vTwp7KcqaMdmVKODDKQJCV2Ux18BUUTr0uZI9J1OPRKLb3FveW+QhJaZIw478bGIpvI00t8MRDA3&#10;/JZjSIAsMfsxUosZzOHwN6gjawkT0pYyAzxpiVI5lzMAa4ytyuNezdoaqwqLBDlFauwNL5j3LTE1&#10;0x2MjC8kNv8AT0XMlZmjTnzsqXxod3E47qk+mOjT1Iy2PP8Ay9B0SikfpbruOqPq/tXy4vsVjvyw&#10;QHuSz4xbymZvCQ5+TcP1wfaWexsaJvGAY+gE8CRdnXZv562jDZr2PQ6+AzdjY7XdCSzwTES9EhX4&#10;CYbfy4bT8fDbC3aXVlEo7L8WGARNJHLXjBMCey7/AB85EW2uMR926GTtAlwYIe4UviPmt+I/Cp+U&#10;3WX+yvhw0beEw8L+aXNDVjRk1yZNZIfwlYQ35T6izkrM8gTswNqTdyy5PKO+CjB0/tTUo9rUk5nx&#10;LwJaloAzUkhOZwYPjLZBrY0hbWUTkUFALoixtObuQdWf6rxcfnX1nF/2pi4/BRoWCQofCpBUlNkT&#10;MvDY1yLznG45AotfOqUvMDZSGq1GphNu4+4Eg2hf+eTbLrZYVnBRj4WD0jEVHE/rgopa4Oafc8c9&#10;edmnGb7PcypacFJWyK5JvxtbWqjL2rjTpFVBAUAJpdOpgqG05bJ2WuxzUDjjjrx6JCvwEw2/lw2y&#10;EBiyA4YovgW6LUaMhHfvTYPi4/BRkZQbA8naKY/E1R6iTcbNioACIQtxBg1mAxTTW/EfhU/KbpaE&#10;lJa+I/G0q5yhqm/d45Ans/a9jdNqO6UsC1kh/CVjcNPeo7BbnJwnZERrS7CxIpvS8G1lHfBRi6Kv&#10;I2lh8l/yMZkLU1Y5UPrAWtoRpb0SStyKSSA4ZLhyYZL2xlvhaVLHdyNB6R80qz/VeLj86+s4v+1M&#10;XH4KNsrIVDxGbuBq1ErOHURnPQlKJ43N5S7KnRt1x33XXTLJfNoX/nk2nqFwEEhzxRbMWuZuP1wr&#10;VqNtRUlKzZVO1WlVoVdBQldAwoDilsNhDy2qAbqEvbY34pNrStwxm+zEG2t7a4u6zTE3MBcct6Xf&#10;kMcVNpeK0twIiUzm2VgqtwWIm0eIFulCSSG9+lNgWLj8FGspeBfurAQzubc3ESK6J34sprfiPwqf&#10;lN2zJmXdkXfscnqD0zzDQMECC0C6ySK1KhCRhDflPpr7CE6ao5NTZI0GTl/uUd8FGDp/amRtCgFy&#10;ft6xzZpTDFk40OEQ8XD1ikODUbk20v7fEWdMkjZUCMTA8kdWf6rxcfnX1nF/2pi1XtndwW6VRUCC&#10;iSaKQJLHM9K3IkuhRiHh4gaaVcsyin1lYtfu2ty/RsOqsnusL1Cle2glOvtmSP2LaUs1wsGIGXuc&#10;/wBb1TVpPUVJ7wZCVCcdWQJx6qNuNrdXPN6eiBmZj7SjZwZIoWljuiQWKJIJmywpgELQmhZiqaIA&#10;8FlmrVily6F6qJNBD1dWVR10OLNpKzajvJNOhTUMt+jIHguccxN0kW2W+0BbU0XHIrhzQwmNFQR2&#10;EzT99TtzFMGQhmWNbPLH23iPZPT+TVXIHfp0qdMnaBruzg9RshFmX46sh+ZtiaYMlxmJB26RySMI&#10;IvyNOiSfWTgy7q8aJfCuYtxYlnbKMlyYiKsBxc5MmyxvvB9/iG3Ug2VHG82RF8RMnKq7t3WUPL+x&#10;Y0R/4tUpTYY2XLtidk3J5qa5Y0I1OjrHPyU04bWlmT4qitq06SN3JJYk8UmPXnjjEZGmGPtGa593&#10;khMrUxTGo9ExhMd+lrDJRUkkVZKuzccqeT9qMjLh8aCcOOZtceSz5MML6Mlp+L9JZMkwQi8ifZXj&#10;rIVkeTxtskCUFkkvcc0gIocjeWU9KGWjI8wR+oxi/T3NxZKkbxpyo1mSp3GK5kmM2kDAch2F0xF9&#10;6GXGzckh7TMfaUWYx0SGoelDa0j/AFude91LWuBS7uEVFxhx2Ah4aK4wziUEIOGqdSnVp+gQEQ8I&#10;sHjykV7zV1dXN9c7Nqdiq7XzI2p2KUOgLfoWWIGL1wBlQKK6OBrpi2OzL2dqYafb1YJovF4AKIBo&#10;7EgnKUTyqVy4RywKtIamOnC9aA0sTsyCnhASop6FgkMHgpvDdUTacjuxoY8ys8GP29WCa9vVgmvb&#10;1YJpL0bSFEACszpotwZ7toTTb+1TNI0pRYuDIMDmMH9vVgmiym6dkui5GN5hLvxZF4f4vW9mzR3b&#10;M29TDj3aW1Wp0K7cm9EdPfb1YJr29WCaLDJ2ZkkQ6dOlPoo6WJisRZ9vVgmkzag1pFjGMgwOYwf2&#10;9WCa9vVgmjezdoag69vVgmvb1YJpPUbSFJLX9b6tPirSe/H0pqUi3obe1dV3PGdAUbskES30Oxbh&#10;Rc8li4oCp7eThvxxz25YNHupfBk8JeeOO3Dx4wy+oWjIWjATh3TOI1zgtOiORSempY9SrpCna2k9&#10;4UfyhNsutJ+nZ2VQ1s5jgJKEcbyzHecRJrximTLNO/d2IsiWUnW05GRzKDjWDYr8m9jkkJn1K7Kb&#10;kexL2ES0nU/svieGIpZWIdy+yd7JBjFPrcF5ITo0C0LdRPuFSgy75IkSlSMCWvJMlptk3pH+gnen&#10;R2jmr5BH25J05sYbhYgX3z5SVhclNOWuiXjVl7zJkgxRvPJLkgDHtsjfICWyLxVYwZmMjiWoyJvS&#10;P9BO9TcyEnyMNgMB0/jzHlzEeAzo2cJU6UCS02Ic1lTDNMgsd5oySevEH+TM6typw0moHdFhOjAY&#10;AQqAltc295bvDDRMUa8WneOgKPYsykvAANAUxqjdrf7YRN2S9t4bGlLZyp6Li3t7y3xvfm1136dK&#10;nTK5h0J7MFOxg5ajPI60HMssrS6iVwhvxZ0qhPZNLA3iDhl7wI5Uu2zaPwFwp7S16Reb5s1Gl1kA&#10;gAt7e1hp0vTGAp38Q+Fe/LizFdKAeymlpDegn5vc/FFhC0aXVr2z/wD/AMX+znSBo8b4a5okeVMo&#10;LkkvgKI39sFh48L3JgHNkbLH3qr2pPHj/wDQjBFw8f6lam4AoGsqV6Fa1r7NoMvJPcP6sb35tdsk&#10;NMy8qELWIArA8QZfsyT4kMZyahjsWyGuIzHY2CekWISax8+Reb5tH4C4VPxZb5u9vb9XXwD/AA26&#10;xliMVFPY9c0FWgbmhIR5KinkbI/Wk9n5MsntFiC3CAPB7G7quhujCYAQpgGOyAi7ja2bSz7mneYl&#10;7v6bkopPAV0xl5KDbt4+S1yaXhSPvG4Qgk8889uQwTEAUSYk7ewc+mTkSz9muC2tritaXBVHbc0l&#10;f043vza7ZQa8giGww4daGDqjyuZknxIYURNKBna85+OFkbv0yxd2/nlqzFd82j8BcKn4stuFzRbl&#10;YM3n8p4B/ht1iNA1UNj3zT2EaxGH68OZjnibo95NZXcvL4bcHT+rdZKDnDQiEbBFxSV+TsoPZxaH&#10;IXbWMN533VFZEvAWToycADOt2SK6WEAP6iKAa1UO2yFLUcW/Ka8c5lFTF93ZeZvu5qfouLi3s7fH&#10;eHKReml0bjeVCAV8iGV0VmMeHj2xJd4pmZ5mQtZB0TOEHe2dRs2loWZL28JTB2+Ve5e5Nds2wVsK&#10;LGsKMdB7iM/TuXYokyFvWMRfqM/92ebWJX1V9OPyIWQnDNfXtmGWWHgb6Jzi5kIaEVX5stZav70m&#10;KuDjuZyUmBMry8vhtwcri37JrpZD+BySZSGzmQ8ciFm7TVRScr6deAj3W1m90yalmGMuUeS1Ey1I&#10;D5LLFmjFLlxTM0nWlIDsSzMnRt2RpIjiuijpo01C05TAzMIaCbNGaJBrg1yZoYbLtpoqKmlvSG+i&#10;WFrMx7pRRNMOKTdG1DBW5ZTQSArNjyyhSG3sckJcfUXtHUk0GU8Uo3Mf+OtOVGMdv+E5Run/AMHO&#10;QXJeEwYxfDMTbIdDNMUqg8g2P7PFJ8Jx+Y9s7UYZg7IdlFc276ceSeqSIVY5HC5WOiIh3uLVKtIS&#10;rkUcVEysZgtLy0KX94nEbkCc60XY9oPgQLNpPtqSGFWfOT0vsDxy5xYylBfM3yeNXAxsOMZNmzpx&#10;bGiq+InIq/4lSGnlMV+xE5WXRLJElFvOLHEM+BMljOP+xlHVra3N9csBaFbNoTjw0kyZx/yY0xbs&#10;4/mV/DU1lUuHguBwfYBAf/iwv//aAAgBAgIGPwD/AFS8ix2l1Pd16pEAoG6MdaNcOpBBoarErCjy&#10;VJDLG68Lf+RN+ttMd3EPhkphIoz6U1CyZ0IeOrFCT6mlx3JvDfcRCiICA00rV0RJ/wATkYmhCqGc&#10;+VTxcdx72+u+uHrQV0oowSNAckRaKozwqSWJJh7g22rwjyTxVos0JI1xnwOAZGodLqrUIBU2+/7L&#10;IJdsuow6Nz8CrD4XRgUdTirKVOI9S+OTe7y1s45X0o08qRK7UrpUyMoLUx0g1IBIFAeOrt88M8X7&#10;0bq4xyxUkcj6ZLy8dYrSJGd3YgKqqCWZicAAASTyHBa1Zl7ZsyyWsZqNQrRp3H78tBQH3ECrnqJ9&#10;H+Xd9lp2nfSCrMcLac0VZfARvQJNkAAslQEYNUZenXuVzb26UrWWRIxTHm5Hgf2Hw4+d2a5t7uz1&#10;FepDIkqal95daFlqMiK1BwPqVLdgea03GCSvOjLJCR40JlWoHMDw4E0DskoyZSQR7CKEcAbfvW5x&#10;xjJfmZWTl8DMycgPdyw4Ak3GO5jHwzW8B8fiSNHP2tyFKcbh28sdpGlnbi7uBbJKkk1rE6JIDqkk&#10;BEbyJK6ro1IrGlEKt6aDPi17GvI7F9xtbWIlp45HnhSVFlhhekyLrjhZAQyalBCEEpqYr+adCI/D&#10;DBAnjk/TMnP9/wADmK8EbnvG5zIfha5m0fXRNekVoMgOC8hLOTUkmpJ8SeNoRhSSZJZj9fVnkdTz&#10;+AoPrpXDL1Kt8tgCdNn1uf8Ah3S4rh4dKvh44fQsrd/w7u3uYTXL8FpQD7WiA51JApzH+YNkjp2l&#10;fyHSAMLac1ZoTyCNQvD4KGjp92C3oT9QO4oq7PbP/SRsMJpkP4xBzjhYeX96YZ0iYNvlySTpv3h5&#10;/wCHAt6Y+HSp4eGH0Np2qlDb7bbRn+JIUDE4DEkEnAYn1Kr3aSKi6tJoaYY9SNkpjh8XPDihz9Oy&#10;XxNEXc7dWPgkkixueeSufblhnxcdv71GJdtuoyjjmOaspx0ujAMjfCwB5cTdvbmCyL54ZaUWaFid&#10;Ei+BwKutTpdWWpoCVsmDpsFtpku5R8KVwjQ5dSUgqv7qh5KEJQxWFkiQbdbRBEQeVEjQUAHgFUc/&#10;t4ut0b3rm5llPtkdn/3+my2kCpuruGGnj1JFTlj8XLigy9SoySELGoJJJoABiSScAAMzxuN3s9rc&#10;XWwJf3CR3EMbywOqytQrMgZGGnSfewBFeCjghwaEHAgjMEciPRHdwmk0Uiuv8SkMMqHMePEV5D+D&#10;LGrr7GAYf2Hg2AKRb9b1e1matFc01RuQC3SlAAegJUhZArFNJh7e2wBpF880tKNNMwGuRvAYBUWp&#10;0oqrUkEneNzBo8G2XLr/ABiF9Aw8WoK8q+kRxKWkOQAJJ9gGPGxX3cdvNY7T+YIyzXKNDE0kVZEV&#10;ZJQqM5dVAUEtUinqVSb33Fcx21gnNj5nbkkaDzSOaYKoJoCcACRJtG1dSw7SrTpBvvZwMjcMuFDm&#10;IVJQH3jIVVgNz7dnKqxHVharQzKPhkSorz0uKOtTpYVNRDc21sN/RKy2lwkcjADNoi6kSxV5gBlw&#10;1qtRUi52OwWv8lDb8qYfLmKn2c8c+D8sl/Z1/k3Ban/vpP7Ma/tx4tNnjd5Y7S2ihDvTU4iRUDNp&#10;AXUwWpoAKk0AGHpuu2r6SWGzu0CO8RUSBQysQpZWUFgunFTgThwBcwXl5T+dcutcOfy/Q9uFMfqw&#10;4BtNj24sMjJEsxBrWoM3UIIORrUcuH2jYbe1n7pK0FvCqpHDUeVrlowNIAoREPvGFPw1YScPvXcd&#10;y9xetgK4JGtaiOJB5UQfuqMTVmJYljFsHeJkve2RRUl96e2XIUJxliX9wnWi/hkhRGYt22aeO522&#10;ZapIhqpH+4jJlNGU1DAEEepOYJyLvuR0rHaow1Y5PM2Iij8CQXf4EYBip3fuOfqOKiONarDCpNdE&#10;SVOkZVYlnegLsxFfTHf7fLJBewuGSRGKujDIqwoQfZxF29+oTpb7ngsd5gsUpyAnAwic/wAwUibm&#10;I/iDKQVIqCMiPEfRe5unSO2jUs7uQqqqipZmJAVQMSSQAMTxL27+m7lY8VkvqUY8iLUHFRy67DVm&#10;YlWiylppmZ5nYszMSSxJqSScSScSTiT6fmdmk6m2yMDNbOSYZR40+CSnuyL5hgDqWqn5nZpOnuUa&#10;gzW0hAmiPjT446+7IvlOAbS1VHqSFTUAimBofsIxB+vi47q2iS43XYZHaSV3JkuoSTVmnOJlTmZw&#10;KgV6iqBrb6HyexxabGNh1rl6iGEfW3xOR7saVdszpQM62/bcF1c3aQD8SZizEnMItSI4hlHEtQgw&#10;qzVY/QbYTeT2cobWjIx6bOPdWeMECWOtCBUFWAdTUUJ2juO3MUuJjkFTFMo+OJ6AMMqjBlrR1U4f&#10;QoM+LXvfuWW52y2iYSQQxsY7mXnWU5xQsMGQjqSKSCEUhm9SWhy4l7h7BWO13o1aS1wSCc5kxfDD&#10;If3cIXNK9M6nMu27pDJb7hC5V45FKurDkVNCPEeIoRgfRFv/AHaJbHtg0ZI6abi5XMaQfwomz6jD&#10;U6/hrRhIsWz7HbxWu2QrRI4xQDxJ5szHFmYlmYlmJJJ+m+y9x2yXFi+QODI3J43HmRxyZSDyNQSC&#10;+67drvu0icJgPvIKnBbhRkOQlUdNjSuhiFPEWzbDbyXW5SmiogqfrZjgFRc2diFUYsQOIt97m6d/&#10;3UKMopWC2PLphh95IDj1mA0mnTVSNbepRp3FPl97jWkN3GB1E5hXGAlirmjEEVOhkYk8XR7g26Tf&#10;d/sLuWKNTIsNmrQyNH1QGSV5SSoZDIiqlfwy6q4I2na9ugB/mtNMR/4XgFfCoplUHmRFfw2qHlDb&#10;w/sDSJI49uquGedSL/e9zZDmouJEQ8sUjZU/5fHxPFjt05ZprezhjYsSSWSNVJJOJJIxJxJz4l3H&#10;cZUgsIELySOQqoqipZicAAOFliYNEwBVgQQQRUEEYEEYgjAjje1s3eO5j2+WVWQlWBhHWwKkEE6K&#10;YHGtKHIj5PfNy0jIPO8qjGvuyl1p4ilDjXM8AXF3bXajlNbxD9phEJPtrU0xOdTFvmzWFzEwIZY5&#10;JIQwOBBEnzAoRUEEEY/YbLbO0LaXYbjcJyskTss9snlZ2aEr03UkLRYdGguwCvCgpx+X7BD/AFDg&#10;dad6GaZhzdqCij4Y1ARcwuosx9Sl7mY0hjQsx8AoJJ/YOJr6b8aaV5G9rsWPhzPgPTtm00qLrcLe&#10;I+ySZFPhhQ44j2j0N2D29LXZLWT+qkU4TzofwgRnFC2fJ5hWlI0Yp+nHcUv36L/QyMfeUCptiTzQ&#10;eaGua6oxTTGpudsk/DuLeSI+yRCh5HkfA+zgxyCjqSCPAjAj07LuNaJFudsWz9wyqrjDxQsP9oIw&#10;9Sve79TSRNsuApxwdomRDhj77D/tH0NmhpVY53mPgOjDJKDkfiQAfWRiM+P8s7FLTuq/jNWU420B&#10;qpkrmJJMVhpitGkqCqaqnPiO7tXaO6idXR1JDK6kMrKRiGUgEEYgivGm+ZV7psgqXKYDWMluEAw0&#10;yU8wAGiQMtApjLbztoFEh3O5C/wdZyhx8UIOZ9p9KyxmkikEHwINQf28W+5RU6VxBHIKYikiBhTP&#10;kfUq3CIGj3MtvEPtnSRgPakbD2V+hfd4biNb2m2Srbx85bmZ44446/CNBld2x0xo9AWoDcb9vMpl&#10;3K6kLux8Tkqj4UUAKijBVAUYD02/cmzN/UQtRkJISWJvfifxVx9VVYK60ZVIue5tkJ/LdxignUGg&#10;ZGaGNJkcDDWkySK3IkVBYEMfTsd3WpG3RRE+JgHQNa86xmp5nmc/Uqtu39suobVI71Z5GkDmqpFK&#10;iqFTPzSAkMQMAa1AHAbd97mk8RDbrH4ZM8steeOgZjDDEG6/Mbs8+rOFH/wRwmn2/acaj5bY7Jqf&#10;zg1x4Z/MNLXLn9fieJtgsLS0sb1fPbyRRJGI5VB06hGorG1Srrj5TqA1BSJ9l3eJodytpCkiHMMP&#10;A5FSKFWFQykMpIIPptu3NlTVe3D0qa6Y0GLyyEZIi1ZuZwVQWKg2/bR2+zu7aBPM88EUrSyGuuR9&#10;ati5JwyVaItFUDg/MbJaoT/JMlvTLIQPGOXhTPDE1LWcm5WjchHMjrzzE0UjEf8AeGQxzqW2jfGX&#10;wWa2DftdJlpj/wCmf7MbftXdJ4biW2lmKvHqClJJWlAIYAhqu1RiByJz9S8947BFXuWyi+9RRjc2&#10;64kUHvSxCrJ8Tpqj8xEYHCwwqzzOwVVUEliTQAAYkk4ADEnj57c0U923yK05wJhTNbZT/wAOcpXB&#10;5MKsscZ9TU969vxU7dvZfvkUYW9wxrUAe7FMalfhSSqeUNGvCfqR3FF92pPyMbDNhgbog8lNVgr8&#10;WqUAaYmPqazbTusKT7dcRlJI3FVZTmD/ALQRQqQCCCAeEtbZFjto0CIigKqqoAVVAwCqAAAMABQf&#10;6LD/AP/aAAgBAwIGPwD/AFS8nc9+jcfp/trg3JBZPmJaaktI3UhgWBDzshDRxUAZHljbh9q88va1&#10;4XlsJ2+OIEaonIw69uWVJKU1ApLpVZQo9TS07N7eX+pnbVJIQSlvApHVnkpTyRgigqC7lI187qDZ&#10;9n9tx9PbLSOlTTXK5xkmlIA1SStVmNABXSoVAqi57S3gBLgjqWs9KtbXKgiOUDmuJSVKjXEzqCrE&#10;Mt52p3JCYN6spjHIpy5FXQ4ao5EKyRuMHRlYYH1L5Yu2tvvdwmgTXIttBLO0aVprdYlZlStAXICg&#10;kAmpFfl91tri1nx8ssbxthSuDhThUVw5j0xbdt8bzX08ixxxoCzu7kKqKoxLMxAAGZPAS+VH713B&#10;UkvZRQ6CBVLaNv5cNSCRhJIXf3dAX0f5v7Yhr35tcRoqjzXlstWaCgxaaMkyW+ZYl4aEyIUoc/T0&#10;tmsru7krSkMMkprhhSNWNcR+0eI4/Le4rK7sNx0K/SuIZIJNDe63TkVXCsMVNKEYio9SprAk6Nw2&#10;e5hpjQsjQ3ANMqhYGAJyBYDPg291GksDZq6hlPtBBB4Lbt23sksrZv8AJwJJzP4iIsmZJ97M1z4J&#10;i2iWzmPxW93dL4ZJJLLGKU5IK1NamlNp7tea/lfcLs2Fo15JBJFbXs8ckkJGiGEhpY4pYInfXpkd&#10;RXU6svpqcuL79Ttum3OLZ72+nVUtZYY7W4kgkaC4uY9VvI/TluElZSkmlypkUhZNCh/yQ3U4+K4u&#10;bqSuRxTrLEcv5dcxkSOAdl7e2W2kHxpZ24kwrSsnTLmlTSrGlTwIolCxqKAAAADwAGAHG/yqaw28&#10;sFuozp0LaGNxkP70SH6q0qaV9Srtm9JA17iLfl/i45LWmPj1qDnU4Y0+huN3HXq2F1Z3K0rUf1CQ&#10;Eig+FZ2Y5UAJrhQ/5T7lmB792uEamY+a8tloq3AriZUqsdxnViktfvSqeiT9J+0Z6dw3kX9fKhxt&#10;7aRai3BGU1yp8/NLc0pWZWTtiyAA17XHccv8WWuq4ePWqedTjjX6G/b5Wq3e8Xko/he4kZQMTgFI&#10;AFTQACvqVbbv4JBsdwt7iorh0ZkkrhU4aeQJ8OKjL09zbYBqkbZbt0HjJFE00YzGbxqK8s6HLiz7&#10;s7bmMG82UokjbMHkyOKjVHIpKSJWjIzLz4tu7tlISVvu7mCtWtrlQDJE2VRiHjag1xMj0UkqH3JC&#10;kvdd4GisIGx1S0GqaQZ9GAEO/wC+xjiqpk1LNum5Sy3W8Xk7SSO1WkllkYszHmWZjkOZoBxY7IlN&#10;FnZwwCnhFGsY/wDL6dy38kAWO33FxU0oOjC8lcajDTzBHjxU5+pUsUSlpWIAABJJJoAAMSScABiT&#10;xtFh3De2lj3VJtVpJNZ3E0cF1G7wpqV7eRllU6wy4pQkGleBJGQ0bAEEGoIOIIIwIIyPomsLkVt5&#10;4njYYYq6lWzBGROYI+ribb7jC4gleNv4kYq39oPC7oRLP2tdhY763QirxgnTLGGKr14CS0eoqGUv&#10;EWQSF1ue7t6JSJvu7aCtVtrZSTHEpwqcS8jUGuVneighR29spGqO53qzjcYe4biPqGhpUBNRI50o&#10;MfSZZ2VIlzZiAB7ScBx3RtnZ93b7nv35TIj29nKtzOsU9IpHeKBnkWMRu7MzALpBqaYepVF232hZ&#10;y3m6y40UUWNKgGSWQ0SKNairuQtSFBLEAxb/AL70t07+oD1ytYbUkYraIwrqGRuHAlYe4sKsyE7J&#10;3dbB3UEwXCUW4t3PxRSUNBlqjYNG9BrQ0FDcWd5entWWSkF/ZySwoScknEbgwTEfCxKvj03ejBQb&#10;LufdH0n/ABEgu+dcfmlmr7DXDDLDgfOy7VuFP+otAtcKY/KyW3twpj9WHF/3DNFHDLf3k9w0aatE&#10;ZnkaQomos2hS2ldTM1AKknH02Pee2Q29xuO3ymSNJw5iLlGRS4R0chS2oBXU1Ax4Jsrrbtuqf8PZ&#10;xtTGtB80bn2Y1w+vHgrf9z7wEYUIhuGtlIpQgrb9IEEZgih5jiPuDuq7vbbscPVru4Z5Zrih8yWa&#10;yk6yTVWnb7lDqp1XRojH232dZx2m3JixGMkr0oZZpD5pZGpizE0ACKFRVUT91/p4sO296GryQe5a&#10;3jZmoGEFw38xR05G/GUM7TCfYe47Waz3i3fTJFKpVlP+wqRirKSrKQykqQfUnF1bKbDs2N6TX0ik&#10;qaHzR2yVUzy+IBEcf97IpKK69v8AZ9sIozQzTPRri4cCnUnloNRz0qoWNKkRogNPTNtW7QRXO2XE&#10;ZSSKVQ8bo2asrAgg+BHE/d36SRy3eyiry7fUvPAMybYnzTxD+Uazr8JlBOko4IcGhBwIIzBHIj6M&#10;dlZRyTXkzqkcaKXd3Y0VEVQWZmJAVQCSTQCvEHd/6xxK82Dw7XWqrzVr5gaMefyykpkJ2arwBLe3&#10;RY7eNQqqoCqqqKKqqKAKAAAAAABQen5LuKHpbxEhFvexAC4gOYFf7yInFoXqpxKlHo4+T7ih6uzS&#10;uRb3sQJt5xmBX+6lpi0L0YUJUulHPqSBwASCDQgEYeIOBHiDgeLTsXuCG02LumGNIYI4wsNjchQF&#10;VbYYLBJyFsxoxp0Xct00+h+Y9zz69zlUm3s4iDcXBGHlX4IgffmkpGuQLSFUa77yurKz2+S6b8G2&#10;QIoArRpGoDNMwxlmYBpGxCooVF+gndI2+13GBkMciyKvWRG957WYgmGWlQTQq6Eo4oahe4OzrpZ4&#10;cBLE1Fnt3I/DniqSjZ0OKOBqjZlx+hU5cXv6admwWe9Xk6NFc3EqrNZwciIQfLcXCHzLIp6ULhWD&#10;SuGRfUlqM+IO0v1Vea+7bFEivsZLm2GQEwxa5hX97G4QVp1hojWHedkuIbvablA8UsTB43U81ZSQ&#10;cag8wQQaEEeiftXsAw7n3qKpJLXXa2TZEOVNJ51OHRU6I2r1n1IYWn7h7mu5r3ebhtUksramPgBy&#10;VFHlRECoigKiqoAH0ou5Oz7ySz3SPAlcUkStTHLGapJG3NHBFaMKMARHsW8dLbO/gtDbs1Irmgxe&#10;0dvePMwMeqoqV6qKzjibuPuq8hstmgFXkkNBXkqgVZ5GySNAzucFUnDibtfsvrbX2Kaq5rpurxcj&#10;1mU/dQsMPl0Y6gT1ncMI09SjVs7/ADfbMsga4sJWPRkyBeM4mCegoJUBBoolSVVC8WK9p7xF2v2r&#10;uu3wXErCJ7jcHS4hSXoMVlt47dVDlJRFK7SaadVY2eMg79ve73TDPorb2ynHweO5NKUBowOdCK4K&#10;Z9ruL2RR71xd3OJwxKwyQofYU04nDKgO19tbKkq5O1pDJIMa4SSq8n/N4eApum72yqttdbjczIFA&#10;VQsszuoUL5QoDAADADAYcQbRtEEtzulzKscUUalnkdjRVVRiSTw0E6sk6MVZWBDKwNCrA0IIIoQc&#10;QcDx2024RxTWcu7QQOkiq6EXLfL+ZWVlIBlBxGFK1FKg/mPbOzF2GLR2scDnCmLwCN60yOqowpkO&#10;CbWwvLBjzt7yc41rgLhrhR4UAoAcAMKCftjuLdbKdGDI00UNwysMVYGL5M1BoQQQRTDEgjct6/UC&#10;8h7qtdptg0M8avbXso1pGiXIczRuAXDPciTqrGjMyXEhrx+bd13H9JGT8vax1W2tlPKNKmrke/K5&#10;aR8AW0qqr6lMdnbjVcSyKijxZiFUfaSOLfa7f/69tBHEv8MaBFzJOQHM+0+net/BobLabucHLGK3&#10;kcUwONVFMDjyOXoT9Ve7YKdyX0P9DE4xtraQYzEH3ZrlT5eaW5pWs0iLJ+sXaEH9NKw/NIUHuOxA&#10;W9VR8MhIW5plIVmIOuZls96hr1bO6inWmdYpFkHMc18R7Rws0RDROoIIyIIqD9o9Pce0UDSTbJeB&#10;AafiCB2jOPhIqn7MCDj6lfbW1MA0Um92ZcGmMaTpJIMcMY0bMH2HL6HcVzWjy2sduPE/M3EMDAYi&#10;vkkYn/hBwOR/zp3RDXsXa5hRGHlvLpaMsNDg0MXle4rUNVIaMHkKUGXEthfRpNYzxtHJG4DI6OpV&#10;0dTUMrKSrAihBIPBfbEd+xtxZpLOQ1bpGtXtJGNTrhqNDMSZYSrai6yhe3d5J1SXGy2bOcPxPl4x&#10;IMKDCQMMhlkMvS0Eo1ROpVh4gihH2ji72eevWtLqWFqih1ROyGoNKGq5UHqVbVOQTHZQXdw32W0s&#10;Sk+ySVD7aDnT6G2fp7s7GOPcN5ga7mzEFlbxzSzTEfEwkEEcaVGqWSMEhdRFn2r25CINmsoRHGgz&#10;oMSzH4pHYl5HOLuzMcSfTd9m9xJW0uFqkgALwTLUxTxE5PG3KoDoXjeqOwNl2X3KAN52ee6tXYEl&#10;JEW5le3ljJxMcltJCy1oVB0sqspRfT3PYAaVbd55gMKAXJ+ZWlMAKSig5DCgy9Sq97s3qyub6WXb&#10;HtoUiMa6WkmgkZ2Zz5fLEVBUMfMQRQkgrsHbNtCeTXF281c8SkcEFOWHUORxxwIsfyjbxyMFqzkY&#10;/wD6ZrgE8j5aYnAYUIve5tySv/Tslp45fKJDTPlTkeQpb91bpf3+6bc56V3DPcSTGWByNekyu1JU&#10;oHiao8yhWOhmBte5O350udmvYVlikXJlbxGaspqrowDI4ZWAYED0XnePckmjbrSOoUU1yyHCOGIG&#10;mqSVqKowAqWcqiswvO8xu24WF7cyVSO1up4UgiWgjhj6bpRY1C40DO9ZHq7MSBadyX0ijlcCG6rn&#10;mbmKU8861yxqBQLuMWzX6czLbSRucsjbzwqDhzQjE4ZUCdwdsI3i9velaY8opLd64UzlGI+vC775&#10;2S2uLSC8gtw8cxQuJYYEhYgoSCumNdJNCaYgZepeP087rnp2ZuU33Mjny2d09ACSfdgnNFk+GOTT&#10;L5VMzHh7i4dY7eNSzMxCqqqKszMaAKACSSQABU8flmyyMOwtrkZbVcQLiT3XvHXPziqwBsY4caI8&#10;sq+pqv6bd2T17v26H+mkc+a8tUFKEn3p7cAB/iki0yeZkmfiX9HO0J/vnUfmkyH3VNCtirDmwo1z&#10;T4CsBJ1ToPU1t9+2K4ktd4tJVkiljNGR1yI5EcmUgqykqwKkgyXt7I815NIzySOxZ3dyWZ3Y1LMz&#10;ElmJJJJJx/0WH//aAAgBAQEGPwD/AOUvKcDUHrU+yXlqsnVEDpt3gVeIBQzd9dZFi4Is3VIgoQ6E&#10;ekuQUnDwBMJVUm65Ba2Hq0YaBWis4fR663N2gxmTonFvNR6BzGWLAWQjdRdqJu7yjlVbic5kDHN+&#10;40sOnXVf+QRCQN4uKSVIlIWWwOiK/Sa7FgcD9z2RVSERN2mKggRRc4eWkcQsumXp96yesb0VxRSE&#10;5WETHpB5UbCRKBznFtFxTMpUUSiImECic5jKGOc0Jo1ZMo7ZpmCNttcFcyLS01V0skaTiFzdDFRc&#10;h5RVmi4lN6d2kmcSnKBkz1rRKPJpy9XtcalJxbsvaVUpTGOi5ZPUQMcWslGvElG7pAw9yDhI5DfM&#10;o/uL49xernVaW2lnYsIt1bLBFV1rIyAJir6Bk6l3bNBy/MiAnKiQwqmIUxgKIFMIesrs7DT7QAII&#10;uoWTZSjYAUE4EHz2K66XQ4pm6fP59o/wD8ZGamXzWLiIhi6kpSSfLEbMmEexQO5ePHbhUSpot2zd&#10;MxzmMIAUoCI+FFIlZ01yymLPIygxCnej61MyhU31tkm5ughJzwoFMQhg6tmpU0unf5pj/D+rS/Sg&#10;p5Bf5FIDu3a3a2ottcAk1a2MDnHy0IWTKRNvJ9e0qZCpOe4AQUKqBiiAlEAEBAeoCA/MBAQ+QgIf&#10;EV7RaK7W0AICgrT83Gw6QJiCogcVJFy3J2CCBx69en3DfwD4+uUm0124QnqnDH6xV5qNn4oXjQSl&#10;dNSyMU5dszOGpzAVQgHExDfIwAPy/Jlsj3/mXx2x7T4FrFPZqh6FqFYrNpi2k7GtpiGcvYeTfIPG&#10;6MnFvEnCJjFAFElCmD5CHhk5ee5FwiWTkCiZAsRyZyGwOEwKRNQQetIG2STqNN2qh0ByRIRMAlAO&#10;pTAEno3GXas33ahwtoe0mWt2X2qLt8BHW6OiYSdf1x5JRC7hshMNIayMHSiBjAcqLxI4h0OXr4l6&#10;5YPcJ4mQ89ASkhCTcRIbTTGshFS8U7VYyUa+bKyZVG7xi8QOkqQwAYhyiA/MPFWyrJOcvGTRtIvE&#10;onCU+j1DW6nN2ayy6qaqycbDRLKQVdvnh0kTmBNMomECj/B4tOVa3zl4yZzpFHlFIS4Ue363U4Sz&#10;VqXSTSWUjZmJeyCTti8IksQwpqFAwAYP4fDrNuNvLrj9t+gMoF7aHNLzbT6tabMnXY10xZSM0ENG&#10;SCz9SNYO5NumsqUhiJGXJ3CHcHwmLHYJJnDQNfi5Cbm5eRXI1j4qIimiz+SknzlUSpt2bFmgdVVQ&#10;wgUhCiI/IPH/ACNcQP78KT/OnisZHi/N3jVqGn3R06ZVKh0nV6pYLTYnjGOeS7xtEQ7CQWePlm0X&#10;HLuDlIURKkiYw/IB8XLLtL538Qsy0fPZYIK6UfTORWTZ5aK7MeUVc0dIQtztcI+I6SROUxylIbyw&#10;MXu6dxeqX1L3HeBzEXDFvJtiOuXnH5FV1HvEQcs3rVI+ggq5avEDAdE6YGKqUQEoj1DxSOVNk5YY&#10;RB8btKtDuk5/t8no1daZpcbcwc29m9rletirwsVJzDV1QJtM6CShjlPFOQEOqR+n/I1xA/vwpP8A&#10;OnioZzn/AD34sXG+X+0QFJpNRr2xU+Tn7TbrVLNIKt1yDjW0idzITE5Mv0WrZBMonVWVKQoCIh4e&#10;SUg5RZsI9q4evnjhQqTdqzaJHXcuV1TCBU0UEUzGMYfkBQEfH/I1xA/vwpP86eK3jmE81OOGtarc&#10;PrH4Wz6hapVrJbLB+H4CUtM59KhY5+s9e/Sq5CPHq/YUfLbNlFB6FKI+LZmWm87uL1E0KiT0lV7n&#10;TLRr1RiLFWLHDuTs5SEmot3IpumElHukzJqpKFA5DgICHXx/yNcQP78KT/Onj/ka4gf34Un+dPH/&#10;ACNcQP78KT/OniAt1UmY2xVe0wsXY63YIZ4hIQ87ATjFCTh5mKftjqNn0bJxzpNdBZMxiKpHKYoi&#10;AgPi35zoHPfixTr5QLRP0m7VGw7FT4yfq1uqss7grJXJyNcyJHMfMQcywWauUFCgdJZIxDAAgPj/&#10;AJGuIH9+FJ/nTwjExfuN8MPWuOoIFkuRGYwTdU/UpSokfTljjmIuFTGACJ+Z5igj0KAj4jLjQLbW&#10;bzUZtEziGtNOnoqzVyXblUOkZeMnIV09jH6JVUzFEySpygYoh16h8W8Hyu5X5PkVqdM05FGivpV9&#10;Z9G+mLFKdtKK5xR46z3pvFvCm/MOVI8qC4lMCZzCU3SPo+P86cjdWyXcJsoWC0VnecNfTkiu4TaN&#10;YqCLuVRzlObmHzlUpG7NqZZ04EfzaZ/FkoEZbK3I3qmw9XsNuprGbjXdpq8Dd17G2pszYYBBypKQ&#10;0Xa3FPliRq7hJNJ6aMdAiJxQV7f6qOQXMDjRhGjjW2FvJTtn23Octm1qzKvHjCNmWza82KC9UzfP&#10;I5wRIUxMJxQUEA6EMIMn7j3HuBiDGS9T9Oercv8Aj2k0f+jUBF36JyfQyouvSrGAinYJuww9DdB8&#10;aPyKzfkxid9wXIZCxxWm7HT9ErVjzakv6jCRNlsyE/cYl+7gmf0WvTzJ8uYVxIVo7SV6iQ5RH/ka&#10;4gf34Un+dPCCz/3EuLjgjhQySYQekxtnVKYpe8RXQrZZZdqmIfYdUpCCPyARH5eAjmHuH8aG7gUz&#10;KgpOXgtYY9pTpkEBlLK0iY0qncoHQgrd4h1EA6FMIHt2D7LlO2VQhkSHs+R6HUdIrxDuAUMgU81T&#10;ZiZjSmXKicSAKvUwEHp16D8VV11U0EEEzrLLLHKmkikmUTqKqqHEpE00yFETGEQAADqPjL8hmeUV&#10;D1LTdS1OhZa3qeFTkFqo0VW72yNqjq4ajYq9LqVCh1elGkyvpVF5IFmzMiGMyj3hw8v4xmc8muWG&#10;EYTfJqrsrtE1HUNGrtQn5GoyMtNwTCxs42XeN3K8O7ma2/aprlKJDLM1SAPUhun/ACNcQP78KT/O&#10;nhdsr7hXHoyjdZVBQzeflXjcx0TmTOZB20hV2rpETF+6okc6Zy9DFMICA+GULmHPjidZZ+TM0TjK&#10;yfcaDBWqSWeqKJN28dV7JNQ9gfuhUS7TJJNjqJiYneUvmE7kl0FU10F0yLIrInKokskoUDpqpKEE&#10;xFE1CGASmARAQHqH/XJCYBMoqU7S6nNit0J5hG79pOVdVLvMHf5Sq8+kJilH5mIUR/i+E3ke8dMH&#10;aI9UnTNwq1cpCIdBFNdA5FSCIfwCHhMlc3LVI9ul08tiN4sD2MKIFIQBCKfvnUb3ARIpevlde0oB&#10;9ny8EK40phZ2xBAStbLTKk5D5CcTAd7GQ8VKqAcTh17nAiHaAF6B1AdHzdKMqEelTK4npF0bUSMn&#10;4yZtVAr8nFx04guV/OTiCyEPIzDSQdooen85qioPQSJGIp8QKUBEREAAADqIiPyAAAPmIiPip4JN&#10;xtEfWWq1KvOHLy4RE7KW6txc/HNbBWatKGa2eOY/UYWrv2iahXDUVkCKAgYBOj5p1Eg1YtfaKder&#10;Ws1OoRYkESnL1TkRhHEyT7qg/IHPTqAD07gAfChbTtOpTaCnd3Mn17sp44oH7O8EowskSPRKcUy9&#10;wESKAiUOv2eFF3Cqi66pzKKrLHMqqqoYepjqKHExznMP2iIiI+MdQOn2OZljYrM6P29grfiC2Tsi&#10;xUEveoH3YhVsQB6h3AQB6AI9A/I5ubPc+N2WyPJekcZtY1GibrC06Ar+0nu+NZfL2bP46U0mMbRt&#10;lsMCKtVaxZ2Em7csAjzmSBMoAUS0PMuQ9Ij9KySiZhpew2SgTLp03gbU7qrSKgqyxn0WLho6lIdn&#10;arYyerMvMBB56UEnJVWplkVHGfccsSyXBaI8mnFlfU7G87qOaVqQsruOi4h7ZJKFpsRDR8jYn0VB&#10;sm679dNR2si0RIdQxUyAHjlpyQzzi1h2PchMkgWGuwWqZTn1ezOdl5NDQIR5eE7mFFjoVpeVrhAS&#10;0miqrLJO1vWOEnHmFUSKYOIHKR1x3yG3coNMhpbZJLerhSYG46XXpmVtNsj603oFrs0a+ls3awVK&#10;9KwMjBHYJrqkVWVFZVU6puQuu3vA6vQeQUNnd/0xhyAx+Ni8/wBMkrnVarLzrJ/fHkSxLEae3k1m&#10;JGz4LA0kHKjP7qC7ZZNBdHjVzGy5Kaz+3NFl9WxmyybN0Wt6JU4O423L7gwUKks2CwUmcm6nPVma&#10;bFVTFVNNyiIkESn8U3kjj71vHTCiaNd1/MHD9F1Y8i09k1RUnahNEJ2Krx6wqA8iH4pkJJxa6K4F&#10;TUFVFJ9EyzFnKRcozcx0lGyLZF7HyMe9RO2eMXzNyRVu7Zu26pk1UlCmIoQwlMAgIh45Ua7lPDzj&#10;pgutYbTI7SqDoGFZBRsgmmr2Ft1b+sRMyGdQlbaWiHsNcWdsDt5NN2kgLkF0QTXSTULwt5ME425T&#10;KcodGz5PZpTfbhSa3a9cjJW+LWFSKNS7rMs5OXoES3oc0hHJtoVaPIu06mckUcKrnPzT5NI8Zspg&#10;+T2f0oNmjt4omeQdc1iUnKpNV9xOubraayxjZe9xslTmjpk8+tqP0mzQwuCARVukonZqRyfzqF1j&#10;Pcm4xaFt0ZQbOm5dVSeuMNpGOZ7DFs8Ui6bN5yJj2elO3Xo3QLNFnCCXmpHKHTxBcXbjxL45zPHK&#10;pyjyepuIHxygs8wo1ifmsqjuzUOmx0E0hKPaFlbnMH+pxKLN+Ckq8MCoGcrCeRomRx0ky417bUWe&#10;v4Q1fu5aYGpxjqRewVxy9axzKzp/NuqLZ4w525113DwsJJRoullnB1FT8M+T9N4k4LZN3Ik7mrfs&#10;Oh51TNF2Kv75l2jWGJlLJAXa1REtYaC6jrLBEkYJOKVYixYGYqJ9TlIsZdo7QRdNXSKrdy2cJEXb&#10;uG65DJLILoqlMmsismYSmKYBKYoiAh08cT1eKfFDJ8g5ebPynrWO5dWeOtAquWF0iuTlVsSdih5m&#10;l02PgatYFEretWW7R0dsEg3eyCRCLAgu5KfIpKMx7O7ny/gqm1c6PyanoNtZr8OhWCtOIe+kzGwz&#10;6Lp/nFLWbS72JbNIYI8zuHN2vhcKrOFFOUHM2ocbsxpnKTNLNmOin1vOadC0q43dxddtpFJ0Rzpk&#10;hW20X/WCZ/W70/frupcrx56pqkqVUBJ0HmXE7bjmV7FFwWF0ORg43VM9qWhR8NIOb+s2cPopnbYi&#10;XbxzxduHlnVRKQ5ifdERD5eBcWX28ODk679GMeV9K8T8HeyCLPuWOVu2fr0I7xqmmo5UOTyzl7Dn&#10;Exehh6+LVoft9Z9X+MnKSvs3MzAUmAlnsXhuvHbEOstTZisybp7D5tOSCZfLipSI+nxqLgQI/bqJ&#10;Keqa2jgxyDiZqmcpvbeuSuCXmj3BBWOuLTMFHMmrla0rFOioqtDVIsdI1ME0yGTTaV9oqZQxnQCP&#10;IHm5Q+OuU5vyRzjSsxvli1fPKvFUSzaAprG0VjPbwroY1pmxZ6FLWOV0oJFy+lE15Iz1EF/U9RVI&#10;rz4abfiuS7I1rdF4/uK621XOKdobeBcSc/qyUivCo26GmE4taQTZolXMgCZlSpEAwiBS9LHnklw0&#10;wrE52VavTwOrcccvo+I6PVLA4IcWtgQlc+goJnZzNXBu87GbQkY9wHUFEREQMW9YRaLxJTGP53uz&#10;rIuUOZEcSS2e6NniM+0j1tWq9ZcLLFhrknUTt5+vyKRE34JGIycmO0XdN1EHbRdF01dIpOGzluqR&#10;du4brkKqiugskYyayKyZgMUxREpiiAgPTxcNSy54zZb/AK7aIzC8KkHbRCSTq9ttUVNzE7oRoxwV&#10;Vs7UolKr0i8Y+pTWY/WxYJuklkFDoqUv3JeW9Jh+UPLrlvIW3Ty3XeWjbVVKHWHFtn4aHdwqVxCb&#10;bu75d28caalbA5KpK9JArNNRJNJcXNjzjbuPOdsZuTi3DWsbBQalXabsOey4MiNIqdqt5hoxtJm+&#10;lHboHGNfC7h3xG5EXbRdEPL8e5zwF3OfdWm61zBaFaIe4PDuTp6DnGc3OrwuaXWFNKrPJFOFe0TX&#10;I0hWqbhZGKU6sDmFRqAF3+V2Hjbldz2wuD3mNoG1lpldZbdVJmuVexy9BLXtRQas7YlH1+0OfUoR&#10;i748SqdRQi6CiSyxD8PuOO8QZrRkt0s2jT9zq/qXTRvZ2eV4rpWusK3JLsXDR4ELPTFEbNHxUlU1&#10;FGaypSmAR6+LPx4zbjJgNFwa8FkwvWNVbIaDDZje1JuFjK5Oub1SGUAjXbm+n4CGaM5BxJt3S75s&#10;2STXOoUhQDi1b+LeRU3DoHeMtvw3Og53Gkr1JNaM2tEIilZ4mrNCkh646loe7INXCMeRuzUCPTU8&#10;gqxllVuF9+1Ditxv0i9T3/uL+uXS/YdmNwtkz9L5Y7tDRn1ax2GryMxI/ToeObtEPOWP5LZBNInQ&#10;hClBzCaP7f3FRyk7bg0UmKhj1SzC4JtimExEWl8y+Pp12YJpmMIlBCQT7RMbp07h6yXuO+0lsu11&#10;rOsv757SqVBXKZZ7BhlbKYp5G41q5wS8dJaFj7Mv3JthIprPoth1cPDyMf61Zk24b8zHFfheYMXB&#10;u5LOdFiGLGu17kdB19gd5PtnVfZEbxNd1yEjWysg5axyaMbKsE3C7Vu0FqoifxyG5TXL06kJhmT3&#10;HQCRzlRRIlgnYiKX/CdSSVSATJvLja1WUU3HqUoLvCdxil6mDjjoG3MGrFzzP4+1Tl3UlYaFNAxs&#10;RH6hLzb81PUZpJNmsZZq21KzcvY9JJD6cnJt0/LKXsE3Enk4tIfUrNfsjg47R1zHKZX+tmhnc59q&#10;oqEAxlEU3OgVeRXQBToczVVI49QMAj4nmPJ3jhk+iXOSobnPoLYZKmRCeyUiDBWbkIVtUNRYIsL3&#10;DR9dn7C7kWrFGRTYg8crHMkPnrd/BGj6DUq7dajP7tFRljqFygY2x1ybZDDzZlY+br821eRkk1FV&#10;IomSXROTuKHUOoeHLF9wU4bvWT1us0eM3fGLE3LV21cpmRcNnLdakHRXbronEhyHASmKIgICA+J0&#10;9AxqL4ea26buT17SuOMcjVa5GSJgMo0JOYmg4aZbN18HPQXDdkyh5BRHqmi/bdQOUvFbZrBMa5x8&#10;hHDSWa4xb5+Ym8Z1jGpKUcMWWh8e56UBzJZbKPEY9yRL0JU0GUugo2l452KB0fGbcouPFkNYs10q&#10;JM8apPU0Gljq06yVMysdJuUUg5eFhrdVZZJRq9bgqqkJiAqgqs2VRWU/64bxFlTMqLWlHs3aUDmE&#10;C0uVjbiZQQTATdqJYETiP8UAL1N0DqP5FIjlhKDa4168Vdx5gEFI5TVl/YEEVQOcoCVd5X00yh0N&#10;3HMUOnz6h/WNRIwyeP6BJKmatmyQ+npFrcEVdu6wfsDy0YmQKmq5i/4oFSKo36fycp1Pgy5FaTE9&#10;1KrL8xs3h3yIeVaLVHOBIayrpKB+dg6s7SEG/wAu1xJF693a1UIrvcoZQyotdAk6z3GE5hAtLRbU&#10;4qYCoIm7USwIEAP4oAXoXoHQPyMhqXl+Wet5lRYVcogUDGdR1ZjGztVTtIkUVVnKZznHtL1OYR6B&#10;1/J5xfqf8l/8F7r4sf6oGy/ptkPx9wn+wCX/AO+wPj240XjZw0WPw4wR2RJyiogodq/z6FfMXJSK&#10;lIYzd6xcprInAO1RJQpyiJTAI8l/1f8AZf8ADqx+OFmRWs0bUdpo5eV9n46bGs0Mq7z2+OOXG+kV&#10;i5hRsgu/eZzdwYt2c+yTKoYySaLtEgvGbUxbXDaDTbRDBV7ITLuXHG+SfIosNApzN4R0k/hnBjuY&#10;FeyRDV2ExT7G1MdBdu56JOFIuSdEcZryNwS4x97ybV622stSsMeoQRMidRZnJREq1KdRSJslbmGr&#10;iOlGC3RxHyLVZuqUqiRgD3EGDZVFFRvxmvc2Y6/f2Gb1lJrZHaRfLIc3nOGsUdNP5dvmGL3CAdRD&#10;25f1QMP/AEJi/HuNfqgbh+hMp43z9QDU/wBorir8IfkpXIkr3QOFehNLm4cJInXkFMa1BeJounRz&#10;NJFI6hitLCWszblQxgTQYQrk5g/fDlvwOsUr3OIKQheUOWRy7rzVjRUwSIzTYUGqKw97aPi5NnUl&#10;yJpCZMV5NwoJSHMYyniJYGIWxccfZRxZrMvjim2kq475fbIdvIRrYi5Fzmay0MZNquH3CnbS+bLE&#10;N8+g/Dnv/wCgM9/xxy7xzg/V/wA9/wARV/h7rlRYzVVnMC4n77meR4A/rcYkko/i0q/dYHQZ15Yk&#10;1VDWpjZbzRXD6OcgAIlZLkBETJCUw3Ll/XcqrcHyR0TN4rJb5qkSMiwmbhQ4OVZzMTFWOObP069L&#10;yDF3GtUySi7M8r6No3aC5FqgiiTnN/pm/bD4++PcS/s/44/pHr/w5EUviyRrcHO+coqph2eSkI3V&#10;fQcq9psBTsbmr0RxGg6K4pqbqmPZtzJpiLcYoij0TAj1MEHXGKjhVjX4eMhGars6ajpVrFMkGDdR&#10;ydFJBE7g6KACcSEIUTCPQoB8vHHLW6/GOpKsY3yR9LfVWjY6wQMXpNJmISDsMiqU3a0iQs0S1jBU&#10;MAgZ5KNidQE4ANP9vLm/ocTiEllktPNsC2u6LnY5jYqTa7DIWg9Ev1sVKdhQp6pTs099FJyqjWEX&#10;hzItzuGy7UhXkXb6Haq3dqlNtwdwtoqM5GWSuy7UwiUrmLm4Z09jZBuJgEAOkqcvUPt8Vn3FmVhs&#10;kNrENxXsnE2drUb6FGrXWhzGkQ+nQ0jYjAiEg4lKxOR65UC94pKFXTE4dWyXjS/7P7l+jkl44M/6&#10;mf2POQXw9u3+z/kd+keQeODP+pn9sPkF8JOCnYyPmoSaj3sTMw0sybSMVLRUi2UZyEZJx7xNZo/j&#10;37RY6SyKpDpqpnEpgEoiHjc6RhM0+pk1xa5GxGk4RKIrLLPK5WZUte2bHWzpVVwqpKFj6XaIxs7B&#10;YwlekKoCpe1QxPGC8jaoQqNc3bHc31yIaAsVZSOZ6FUIi0kiXJg+ZH0QaUFq4TMAKJLpHIcCmKIB&#10;7cns5U+QcA750cj4rSOQyMY5P6uM4pccDkv12JItCGQEqc7IR55KNVFZMDPamdMPvGAQonIilVli&#10;3sPCbRoJyZKIim6YRuH6kMTm9qhYxmxSSMzjYy3J1N6JUy+naMY9cwkKQBOnyz4Q2CXTNIZxcK/y&#10;IzWNcK971araAzb0jSm7AplRMnD1qy1iCcGIUgFK6sJzdRFQenw4gfrfzP8A+a3/ABkuSraGTU1f&#10;hlcK5dIGaapJ/U3WaaPZ65nemVVZQxBE8P5stFT6odSnTNAgJB6HUIpyG4Gz8m6cUHWqC437PmC6&#10;yqjSC1DO3UDW7ejGNQN5aC16oUygs8VEPvBV2xQEBH73/XC9U8xCqltlOs9aMmbs7VAnYR9FiQ3m&#10;mIn2nB10HuEC/wAIgHgSmAQEBEBAQ6CAh8hAQH5gID8cInjKeUg31Kmsnqvd2glHTU01hJNUR7FB&#10;EqcfIqiJenUwB06h16hZM6vMYSWrFpjlY6RbCJSLpdRKq1fsFzEU9JJxjtMjhssACKS6ZTB16dPE&#10;3m9pKd0ggP1KrWEqBkGdpq7tZYkZNNSiJwTUN5J0XKIGP6d2kon3GAoHM2glCu2Gd1gzWX0awoFE&#10;hmsUZQ/pYKOXMUUgnbGqgdFDr18lIqzjtOCIkNF1+CYsICs1mJaxkXHtikax0TDxTUiDZukBhAiL&#10;Zo1RAOph+QB1EftHxbbUr3ebZrNPWBTuACm8yalXUkfuKX7pTdzn5gHyD40WnlIZU1ruNYrRUyd/&#10;coadm2MWBC+UYinccXXQO0QN1+wQHwBSgAFAAAAAOgAAfIAAA+QAAfk84v1P+S/+C918WP8AVA2X&#10;9Nsh+PuBvX5lCoL4olDkFJMVDetsN3qMBHFEoCHRM0hJpAc3/kIIm/e8e3fXXyjdV7AcGOJMK8Va&#10;HUUaquorAs/YuFGx1kkFjtzrICJBOQhhKIdSgPy8c31EzGIcnEHkqchyGEpyHLjF0MUxTFEBKYoh&#10;1AQ+YD44M/6mf2w+QXgN2weDj47nFhtbeFpx0E49gXeaCzFeSc45ZpJwZoQk4zcqLOaq/cLAg0er&#10;rtFuxB8Zw1k+PHI8bQ14e6feF4LZKdMxb9Oxce9RQWSriuqxtdeN0plipDOY8jC3Q5SEcrx6ArER&#10;WfMG7ZfnlfqfJw9xq1y4kWxetT8HKtpGBnq5ocOxjYmyQsvHmdspSLdRVgI9arImOi5S7BKftOBv&#10;HtssWIrCivwW4qzJxXOVQ/rLHiVKsMgBTFIQARK/lFQTL06lT7QEREOo+41+qBuH6EynjfP1ANT/&#10;AGiuKvw1PDdHjvq2f7FndzzC6xoG8s72rXuuyNYnUEVegmQcHjZNTy1C/eTU6GL0EAHxQYnWZT6G&#10;xxPkhb+LfIV4HnNYR5nNjnpHJ7ha1kg89R7W4dN03tjHsE4LhHNlCGMAlEd85QXwyZqxheV3HRnj&#10;E65Wyk69r0O5cwdWZLGASllLbPeljGgD/GdO0y/v+FuTu3JqOuSPuM6pcua+wTb5Fcko6aas+UkM&#10;5ZqrOzGdnj3tTULYEk1BMZBzYnJO44feHxz3/wDQGe/445d45J17hXzsnOCloqeV1SZutsg6Ye5q&#10;3uBe21RjH11dqSdgvRJxsgAuQU71O4R6dA+3xcaxUPfHmNfby9bkWz+jT347wZW3IrNnST2qEtlN&#10;Wtq7dvOMjemEHCzdmuKwpuRTQ7lPHujZpoMBIVS+53teJ0W71aWTKjK1q31JrtsBZYCTRIdQiUhD&#10;TMes3WKBjAVRMQAR+HOb/TN+2Hx98cxXHt5cU8l5RzMzUcZR1FhquvxeSt6dGMpnRD1V3CuJOXiS&#10;za0y6cviLkIJxQK2IIgHeHXYuBmoZfn/AAGsEN3U/VGWTknZ3WJOBn4lm7H6DrktaJSKRqdsgnyb&#10;uPk600j3Thi7DsfiQ4+M2524bp5uXGw7lnpnERyEl4dKsRlAgZz+TWvOqJmyEzPkoliiZFmpD2Je&#10;RePp0HbNy2BRk3VcMjeNAwnb6VD6Jk+o1t9VLxTZ1NU8fMwz4CmMUFmyrd7HyDJykm5ZvGqqLxi8&#10;RScN1Ul0k1C2W7e3Zq9T2bOXDh1IQ+KbJNt6FsEAiqYot67C3tZolml8TQETdHsmvVTkS7CGIucD&#10;LHalc/8Aur4NXJ3KGdNTN3lir2daI5jRBJUSqs15LINmh0fTFBQgjMsDAmXuAe0Og8N+YUXWYHlh&#10;HVWSsmd6VVWyMDW+QMRWGh31qjX1PbpFYVXToCEQPKrEjjBFyjBF2sg1j/R+U40v+z+5fo5JeODP&#10;+pn9jzkF8Pbt/s/5HfpHkHjgz/qZ/bD5BfHlE3Yuk3K0LUOO0VJkTA38kkB4/wCcSnpTmMUCHUBj&#10;JoHHtEwB5naI9wGAPbyRlU3Cbo/HCpOkiuTCdQY184knsMoURMYQbqxDhAyIdehUhKAAAB0DnTzZ&#10;07D+RfIup5fRycEeJq2HwVdtVZrVSz209+wWxSWsFhhmYKXC/wAO8fwykeJyni7A6BXp3EOruPHC&#10;+cA+fh6huWU3vLJ1UaBnKyrBndq3IQIS7Mv9YSZiSUKs9I7aqFMRRJygQ5DFMUDBxfn7FIOKzUdS&#10;tj/jFqjZ+mozKWI2MydThEJwFwTPGs65q6dfk3Z1QKVAsaYVO0pTCHw4gfrfzP8A+a3/AB9wx7ZE&#10;U149bjpZ4huRVx6YpZ6wPoqBqqwKd5O5RvaJJmoRPr+dOUCdB7ug8aVo7t9HH0bkU8nurNZ0P0k+&#10;D39gj2LpKEJHG+uvmX55QDkMHVIA71SmL/1wVcOFUkG6CSiy66yhUkUUUiidVVVU4lImkmQoiYwi&#10;AAAdR8aTMUuq2K156y0O7RsLd6xCyk/T5JhHzz0Gy7CyxrV1EukjMDpKdSrCYpDh3AAj4URWTURW&#10;RUOkqkqQyaqSqZhIomomcAORQhwEBAQAQEOg/CNmGJgI9in7OSZnHvACOmLhN03MPlnTP0KqkA/d&#10;MUf4BDxFzTIRMzl45jKNDD06mbSDZJ2gI9BEOopKh9g9PCtfKdhE6DXDLymeWh4RQEY+TUKmDuHl&#10;Vm6K7v8AD0+iiVJyCZFDIqEScFIoZEEzwmb1YpHS6AfUrTYTIFQeWm0u0USSc06KAnMkkbySItkR&#10;Mf07RJNPuMJRObZ7UVUUl4LLr3IszgJymGQQrMkMamUyZTGIdZ+KZAN06FE3UegAI/Ejdogs6cKi&#10;IJIN0jrLKCBRMIESTKY5xApRH5B9geMAntLrsxQ6gOjRj5nZrxEu6vXncvXyqzMYwZy9gbso51JL&#10;yrNumkkmcywqHL2gA9BD8nlFmNYbrO7Jo/HXbKHXmrdEHDhzOW/NLNXolug3FVAF1ln8imUpO8nc&#10;YQDuDr18YJGWiR+iRu11DWMM9Y5VK3bFsFlqLqyVCKegcPMOpP3Smx8a2TKHcL92gA9C9wh8LXhF&#10;aA0hpvMTcsE4+5vWI50dOx2GY/rIhNSesodsi4QUWRes84+muTq9WvbJERUEDOEgNluWtFEVWua5&#10;zSKA2VbpkRbqt6bWYyuoqIIpINk0kTpxwCUpU0ylKIABSh8g5yKKGKQhOHvJg5znMBSEIXFrqYxj&#10;GMIAUpQDqIj8gDxwZ/1M/th8gvha/cz4c0ky2o11iaV5Y5LVYoTr6NV45r0cbpVoyPTFRa81VmgX&#10;8Stk0jDLxZBkQEjtm5+o8z/as5EPZq15roWJWhhxPuIJDIyGXXFeaZWKQyqbN1B2vnNsOm6cRa4e&#10;apDSx/IEosXYHjvbT/UA4b/s65z49xr9UDcP0JlPG+fqAan+0VxV+Obcva3F+np3MHN0mlpdIJqC&#10;kTZ8QaQlPnjuPKSBqxTms1f1ZRuUxgVdumr9XoYSnEPY69seBtT6U0nmNboZzzzeRsmZ1YobDODc&#10;y/g79OXQCqqKsZLXZSihb4xY6qIKyUSimUSCuUniHrlfjWcNA1+Lj4SEiI5AjWPioiKaIsI2NYtk&#10;gKm3ZsWaBEkkygBSEKAB8g+HPY6yqaJDUTOEQOqcqZRVcbtlaCCQGOIAKi66hSEL9pjmAA6iIeOc&#10;H6v+e/4ir/DnRyOodkmnj7nVo2cafcqa9YxzeGpdmo1Skq/LLwD1r2vJEt0mZp5LOxcgBknC4kII&#10;lDqPHb232zO1X3kRvtRvt/fsqShCvoTFaPS6rMWlhZ9eeyExGqwbG6kr7xrFotU3j1RdNMVECJuW&#10;x1uc3+mb9sPj749xL+z/AI4/pHr/AIJsOK15ijzc4+12QVzZ03K0YudloCKziYmMQn5BTySrujOl&#10;V31WWcqeUwl110O5FCTdrFlOMXJuRnIjh5st0GI0KOsLeRbvOOGxEWQrhdRCFeFI6i4cTMk4y5sQ&#10;RI69I2QeFKdeNBq6Yy0S+ZykXKM20jGyUc5Rex8jHvUSOWb5i8bHVbu2btuqVRJVMxiKEMBiiICA&#10;+OI/t7T9NjysuWeL7HoNX0xzYXDR0xu+VkXlUaKjXxiFGT5OcrUTIOAcmfIqEXRTSKkcypfhcsJ5&#10;B5vV9Wye/RasVZ6bbY5N/HukzAJmsixW+49hLBDue1zHSbJVvIRrxNNw1WSXTIoXBONGeT8hYS4v&#10;7l+aZFDWJwIJS81k9i1eGrL59MljlGaCco/yGzLfUU0/5OCxlS9h0vuG0v8As/uX6OSXjgz/AKmf&#10;2POQXw9u3+z/AJHfpHkHjhOg2corrRjrkuykEklCnOzeKctt2kiNnBQHqksZhIILAUfn5apTfYIf&#10;C+7DqlnjaXm2Y1GfvV6tcuoZOOr9WrEY5l5qUcimVRZQrVi1OYqaZTqqn6ETKY5ilG3P88g3Q6Rz&#10;e5MyCdIhXnmSBaRTZqWM0rhZ5y0TA54HJsrikVJR2UhQTj4lZcQKBRANLsOdv1Iv/wBt/Gen8e+O&#10;wPHCBZQbwNagsSxVYqKKABIOK/JLspV6kimQBZR7g/VJMhlCcScuno9Rjodtof8AXlqouyiEupoG&#10;4PV9Hfx88bqJVJioQk6wgFDB16kiCdTHN1UP4vem1YrqEr/KCm0TklWH0X3R/wBJuRgcUe+AyftF&#10;CLEmlL3Ql51VQBIsmeYTMH2lMPFHlM3dovJHXsZqcxcjtyJJt2umQzY9U1eLQIgYyQIwulwEszL0&#10;7R7UA6lIPUoeOGsjHuUXjCQ5ayT1k7bnKq3dNHQ2xds5QUKIlURXRUKYpg+QlEB+NF4E1ibZudQ5&#10;SWyvXjQYRByRR5X8KyuwN7IweyjZFcjhgpdNYhopOMOqQyLpCDkygHckAl5De4rcoZZlUmdVcca8&#10;TcvUehLDOzExAW3W7LGkVTKoVGrsq/DxKLtMTJLqSkgh1A7dQA/63v7zpVmj6xXmAdgLuzid3IvD&#10;EOdGLho5IDvZeVclTMJG7ch1BKUxhACFMYH9OqP1DP8AHfNOl+H0HQEnrgiQ3RNzdHzQ/lmaqdoK&#10;Fi0TGaJGEPNO5ORNUpLVm06dqk4OiWfrT/zHVZtDNIwiDSajPMTKc5SmMCThIybpv3D5ahepgEjK&#10;TrVXLoTFkVSfzi7xcLOPkiI9BWf19eSZnSsMERQevmpkIsh1Dz0ku4gmULKYJn7UFSiU34ZjVqWI&#10;AYgpiKZqc6gTIm7R+QkEogb7wfP5+D/S2Gg0zuERKFbuijrywE4m6E/GEdaxEAKPb97uHoH8Pz8V&#10;GmNnzyUb1GsQFYbyciDcJCRRgIppFJPnwNEWzQHjsjQFFfKTTT7zD2lKHQA+Fsy6fk5iHhbixQjJ&#10;SQgFGaMuiyTftHq5GSsgykGaajojXyjCogoAEOPy69PCYSkBdboJCgBjWa8SjUVhAgEE6n4OJUyg&#10;Yxg7h7AKHcPyAA+XhM0PguaHURMB0lpyttLS4SUKcFCKpuLQEwumqmcoCU4GAxenyEPD2m57XarO&#10;6wo2BNvSqwzj4qErIqJF9K8vDqGRRBkRNMCqJxyXR84IBOvp0lCOAe3nTbK9sc466pNiqm8qMhY8&#10;DmURiIGLTEGcTFtxOIlSSKHecTKKCdU5zmic72laTvGWpigwjJ8RM9uFEah2polSUUN51jrbMvyF&#10;qqYXTZEOjY5iJkamirhSLBGWeszTcrqMmYhyRyzcpj8jF7i9DoOEDgJFUVCkVRUKJDlKYBAPyLZ7&#10;hnCKq2yc422TRFN2Wf5awdL23iRqic+lcX7h7FQiIvInM21sA0nXptoiDKEIAR7z0wt2a7+nZ37h&#10;s+txr5GQsaxhJ/TFKxKy2G6s/atU0PxY0f0+MkneYzUydE6z+OkWKEK0VMAtX5iKA2bura95p51q&#10;T0GIOoajYSST1u8WN2qRQzWHYx1XZrxMNJOjJCQBmn0U1RMJQWWS7iiOQ+6nzkx+zcZuGnExaQkP&#10;bx4haCzOhoVwuL9w1dF5F6rFP2yLmJMeRi2EoxAEmwPHMVEg0BWPZKPprxz54jy281ud5V3XANS4&#10;9MMIr8dYpe4x9r3DMHdYYOZ5VrE/Qq/Fw1euxJhdy9eopGbpeWl5rg6aCmecK+WW2s+P+lYfbNRC&#10;qvrtW7OrSrrSNB0Ox6ojIR1yrkBLw0VKRc/d37RwzllWi5yppqNzLkMYqFH1LObDH27PdKp9Zv8A&#10;RLXEnUUirPTblCsrFV7DGKKppKnj5qEkUHKImKUwpqgIgA/LwZNQpTkOUxDkOUDEOQwCUxTFMAgY&#10;pgHoID8hDxO89+JNM8nihp1k9Rr+eViLX+n8c9Isj8A+rMGTQijaFxu/TbwCMSEBJlAy65Y5MqTZ&#10;xGoF4DQMcVQsfCcK+LMQwKsoKqpWcbhlFZNSqqiACooCCJe4374/PxzX4SwW4R9w5dXujy2FHx2p&#10;16wysnVpC3Kso20OrnPuIRKnV5nC1Z25VOQ78XypzpFbonMbvJN6nylszyjZRqvHS/YS6vyMHOWK&#10;OpU9YL7lWhwcxYYysx8vYDQbxxmJo5RZq0cemWfpqrARuRZZOqbpx+0Kv6rkV5+u/hK+1ZZdeCnv&#10;wzZZinz3oVXLdquf6XZq+9ZK9yZeizc4B1DoI+NzdwkX9Q0ji8oz5S0EyKafqjNszYSiWoR3mlSO&#10;7WbvMfmp5dNokP8AKZFoz6gIpk6cjPcRusMYz2edBxnwpy/bHKZtARSsXc9msUX6jvIs1mZxaCim&#10;7tApBSVjJNv3m8xUhfhyl9vOk7Ox0LlddL1mFEms3qUJZHgZs9yXeKJpF1d32yuYZrU4s0ennKsa&#10;Vkm+Wklnj1E5G5mxV10tne8s7Y4zjLN0xdvTGOkJ12xWiPrF4rdyh5+CaWKNqsfLzbWvzsUtIpne&#10;os3IN3ibYFSpoKKrpf8AITgH/wDrzv8AMPifkOMGrQPLrkJNQsghm9FoLCyGo8ROLoOG8bY9Puz6&#10;LiImOrMU+KCq8cxcLzT0pSpppIJq+rS9wr3VuSNgltD1adRg8iZXyd6nCUtekyCF70dGKapppxcK&#10;1ptXpVWjI1m0Ik3i4Z+Rk2TRalKn45M+39l231/TOTtu1ShZndM7q8RaXi2aOsS3evXTQD2yxLQ7&#10;SpxshB2DKhiDsgerPVF3QGIgZEDrp8g2HLa4vM0y3kHmdQhY7RUqxY7ZFwF6oVpeO4JhYY6oQ87Y&#10;mMPNRNtkgF8m2Vbtl26fqOxI4rJG2Hi7rVX2fNCWCQqituqRn4xqNkimUZISUKuSTYx7xCQYs5lq&#10;dVM6RRICxQH59QCxe6jxaqHaCqia/M2h15mbtBQ/kNGPIiKjWxRKTzDdra4eUUAE4oyyhe40o5Fj&#10;we9xq/zUHmVHRRb8cOQD6HsFvRptbMbyzY7ohK8ymbKSswypinrckVo6Tjmh1GDk6DJux8r2U+QH&#10;txnuWy6a+quubZxtl8Pqc7oM5aDxFmxe3V+wwNWiomQkJ+CVZtQWeILtDtVmAqkdEFAygDEVDkZo&#10;VR4Tct68Uld1TGd6mE80q5rpHEVbSzjOr3eF46CfRL5+1UKlEyTtrYmC/Vqs2W7UXTqcvFo5S5Ps&#10;FzQi3i9PxfA77VdY0m7TCZXBGEUVlTZSZjqbHvXbY6Z5WdXjo1LyzgCp1gKifQvfS51UGWzCKtd2&#10;0TWuPlAn45WLfXm96l9fiW1tZQMz/wDz0ZkuVU6WUbVxV63RWl3Jo961WUbsjnc6/nezbPGseRUp&#10;iNlms2wyIr9lst3tz+0wtjhqQfyYuMNBQ0LLT8eomo9k37BommgoJlQMBSm4mcqNtVkmmT5zZr5E&#10;3yUiY1/Mva/AajkOhZE5tIREU2ey8q1qh74WScNmaC7xdu1ORBJRUxCG0Pl1kvIqh3Tjfkyk8jpe&#10;sMBmmlepDirVeButjaWNCViWExGvISr2hg8conbAqkm5KBigfuKHGmJ4i3pTVaLx/wA3vbGx6S3r&#10;tmrcBLW7RbHBunUBAN7dFQMzJt67GU1soq9K0KzWUfdqCqoJmEKhxA5P7rH8fdZyq+ajJtlNAg7P&#10;+ELxWbzb5S9MpuAuEFBS1fjnEapOnYOGEk4aPDqtwUQIsmoIkdzp+YUNqcok1M4jaZjFIv8AfrLO&#10;Kl83tYtHSFbYU+KdKeSPQZaWjkQ+71UDuL1Q4zcAeHuxZ1wUWs0c5l5aZbDBQ2lOIiWI+grBv+0S&#10;Bo3L4OFglGiUo0psZIyBiv2wrgrMOW7EW05zB5wbbnq/IG0NYyk3Xe5ZrMp5vlLGzHTUJluQNlIt&#10;awPDT8gx7Xs44ZN5GXBFNJNsyQ8xBbjXxs43PrFqPD3E9Vhtg3O1GgJipNtttbBUsOzrVNhLY3r1&#10;gCu1GlyU0h6qRbsiSUlL9UkyoMkHbqKpPEzkZWb3flaa6uC2Ur123U2+1yvQhohlMmlKzaK9DC2R&#10;gHsy2aqKNzrsznOAt1Vkuig2q/XWZZ1ynUetzlvtthkTHJHwVZrUY6mp6ZfHTIooRnFxbJVdUSlM&#10;IEIPQB+zxw4heIurRu3XnGC7QOgXiqQdhYVKLrl6HOfoVZCen4mGSs8kaTqTl0T0JXTZkkY/VUp3&#10;Ak8Xrg/zivbzMc3/ABxIaXgmuPIKw2WrwLu2pMG92y60IVOImJiux7mbZFm4uQO1VZC4fyRXjhsB&#10;WgK1a7aryIgZCb1LBa9yLwvPalC3CyWraM3vbKYXzSdqwQtako+Khb+9hVm7SQlVWTNASGUXOmQh&#10;h8cSOT2jMJaRz/HNqqdpvCECgR3NpVEV1IuxSMQxUURJJSUTESKzpBqKiXqlEQS8wnf3laWRlz+y&#10;BoxeM/Wps56N0KtWBFPy/MMk7q9gpkbY2bwofLyFGpVRN8gKI9PEnnPt3UXROcvIaZTcxVHNHZ/e&#10;ankLSeMiomm7kyTUbBapeE4x4IH+nwsOkjJppnKnKNimTcDJc1vdUlLtgGcaHYmNovL7QWZITer1&#10;X2/lfT8+yzI3SXmZBVWEOgSMZLzrZgjDNBTUaRsl2HT8UDCMNpELnGTZfXWlWpFMgEVE46GiWhlF&#10;Tdyq6i72RkpF6uq7fPXSqzx+9XVcuFVV1VFDf9blY9+snbtPetPOg87inZCOyFVJ3N5O0PikXJXI&#10;Y3UBIZQh3Lnr+YRUKVQ6aty0yeM/XT85KEgmJVGdarDBVQD/AE6vxQrLFao/dKCiqhlXTgSFMsqo&#10;YAH4xthrktIQU7Du0n8VMRLtdhIx7xA3ck5aPGx010FiD9glEPl8vs8RWb8j3jCvWk3ksYbTQImx&#10;rlgVHtSRQtiSYFbV2WVN0/lZAJHrCI94NhAPMIqkciiShCqJqJmA6aiZwAxDkOURKYhij1AQ+Qh+&#10;S9lZV8zjIyNarvpGRkHKLJgwZNUjLunj145Om3atWyJDHUUOYpCFAREQAPErmvGN8s0a/no+c14U&#10;hSduQHuTcNs/brlBRmj29SfVligsIiYzQifak6M5evXK7x48XWdO3bpZRw5dOXChlV3LldUx1V11&#10;1TiY5zCJjGEREREfj9UpMmMhWX7hJSzUKXWXUrdgTL2kOr5JRMaKmSIl6JPm4AqToBTgql3JG+qU&#10;mTCOs7BukpZqFLrIp2SAUN2kOt5JRKWVhjLG6JPm4CkbqBTgkr3JF/IXuWtcD+M1ntz1Y7mTs7bL&#10;q9Vp+bdKde91YJeoNoB/YXQgPTzXyjhQAAAAegB0QuWC8JuOGdXVk4K6jbzHZfW5O8wyxQEBGBul&#10;gZy9ogUz9epyM3aBDiBRMAiUvT4S950fifxp0C7WBZFxPXC7YTl1rtM24btG7BuvL2Cdqz+WklkG&#10;LVJEhlljmKkmQgCBSgAf5HeH/wDtoxf+hXiDqlUg4esVasQ8ZXq1Wq9GMoWAr0BCskI2Gg4OGjUG&#10;0dEw8THNk27Zs3TTRQRTKQhSlKAB4s2faHVq/eKLdIOSrNup9riGM/WrNXZloqxloSdhZNBzHykX&#10;Is1jpLILJnTUIYQEBDxXKVT4SNrVSqEDD1erVyGaJMIeArlfj28TCQkUxQKRBnGxUY0SQQSIAETS&#10;TKUA6B4ndDm+MnHuYv8AaFFVrNeZXF84kLhYlVzNzLKztmd1taal1FjNEhMZwuoJhSJ1/ih0cx8l&#10;xd46yDB4io3eMXuJ5o7Zum6pRKqg5bL1lRFdFQo9DFMUSiH2h4iaDl9Hp+b0WB9d9DpdBrMLT6nD&#10;fVJJ5Myf0muV5lHQ8d9RmJFw7X8lEnnOV1FT9TnMYfEnBzcezloaaj3sTLxUi3Sdx8nGSLZRm/j3&#10;zRcp0XTN61WOmqmcBKchhAQEB8U3AOO2ewuV49n6MshUKNAKSK8bDlnp6UtE0qV1LvZKVeupWwzT&#10;t44WcuFllV1zmMYevxm7hdeIPF2322yyTuZsdptGAZPYLHPzD9Uy76Vm5uWqTuTlZJ4ucTqrrqqK&#10;qHERMYR8f5HeH/8Atoxf+hXj/I7w/wD9tGL/ANCvH+R3h/8A7aMX/oV4eVTFsqzfIKtITDiwv61l&#10;9GrFAgH0+7ZR8a6nHkNU4uJjnMw5jolq3UcnTMsdFskQTCVMgBYrs44sccV7nb5KTmbZblsPzJWz&#10;2iYm5BSXmZWxT56waVmpKWlVjunS7lVVVw4MKhzGOIj4csX3F/ju9YvW6zR4zd4pmrlq7auUzIuG&#10;zlutWjort10TiQ5DgJTFEQEBAfB6fjmY57k1SVknMypVszpdbolcUmHqTZB5KnhKtGxUYeSdoM0S&#10;Kril5qhEiAYwgUvSVr1hio2dgJ2NfQ05BzLFrKQ8zDyjVVjJRUrGvkl2UjGyLJc6K6CxDpLJHMQ5&#10;RKIh4/yO8P8A/bRi/wDQrxXW9OoVLqben1caRUkKzVoOBRq9LMvHuTVCupRbFqSEq4uYlqoMe2BJ&#10;p3tkjeX1TIIEsXJfiJgmxWsiaCBbrbc6r6t7Fq28sEGRr0xaMreePSBIoA3M9FDoHTt6dfDW+ZFw&#10;T42VW6R6iS8TaV81hbNOwLpE5VEn1ckrclPOq5IEMXp6hiZuv2iJe/oIgPhpoukcfsR0HQWEalDM&#10;b1d8podruLOHRB6CMU0s89Av5tvGpBJOAKgRcEi+oU6F++bqZNTjNx9OQ5TEOQ+M5yYhyGASmKYp&#10;q2IGKYB6CA/IQ8WbJKXg+M1DKbqtJOLlmNXy+kQGe21xMxrGGmF7NS4mDaVueWloeLbNHJnTZUy7&#10;ZukkcTETIUP8jvD/AP20Yv8A0K8f5HeH/wDtoxf+hXgstTOJHGOoyhFG6xJKsYJlcBIEVZrFctFS&#10;vIqqNHBVGrggKJmA3UhwAxegh18FTTKUhCFKQhCFApCEKAFKUpSgAFKUA6AAfIA8K0rXc4oep05d&#10;40kVqlo9Qr94rK0gwOZRg+VgbNHSkWo8ZKHEyKopCdMRESiHj/I7w/8A9tGL/wBCvB7hjnGvAcmt&#10;qsa5hlLTmeOZ3RLGpDvVWy7yKPN1auRUmeNdrs0TqoCr5Sh0iCYoiUvSVr1hio2dgJ2NfQ05BzLF&#10;rKQ8zDyjVVjJRUrGvkl2UjGyLJc6K6CxDpLJHMQ5RKIh4/yO8P8A/bRi/wDQrx/kd4f/AO2jF/6F&#10;eKv+PuK3G+7/AIIp8JnlL/F+HZjZfwhQK16n8OUer/Wau9+gU+A9at6KMaeUya+afyky9xuv+R3h&#10;/wD7aMX/AKFeP8jvD/8A20Yv/QrwZjlOVZvmTEzdFoZnntGrFLamat00EW7YzetxcaiLdBFqkQhO&#10;naUqZQAAAodP+t6iQmUICqZ0xOkcySpQOUSiZNUglOmoUB6gYBAQH5h4smuUyTsmtZ9JPHk3YZOU&#10;WcTWg1ZRdQ7h47tao+Y5sUYXqJzyyZQMmUDC6TSAoLK/kfRaDE+ngY9dItovMsRVCsVpA/acSuXR&#10;SCZ/LKpD1QYNwO4V69wgREFFSVvMWFqs9yQgETAabtT9R47UWWAhlW8Y1MoqhBwLY5e1mwRMZNsl&#10;8hOocTqH/Id5+a6WClPEnRJWMdxbpc0G/kGxRFqyt0GmsglPQwLAU5SCYqjdYpVUx7iiUy9N02vL&#10;RToRVUiJhv5jmvWVgmcChJV+W8tNF83HuL3kECLoCYCrJpn+7+QBSgIiIgAAAdRER+QAAB8xER8V&#10;bd9PlbNlkZEOG8xVKvDu14W8WIodDlPPKE6L1ytPkx8tZooX1r5AxymKgmYiin7iUSmABKICAgId&#10;QEB+QgID8hAQ8Suj8eWsbU7yp5z6Yz4TJR1Sta/3lVVYE49rSqzrj5gCX3I1wft7vTGFRY8pV7VC&#10;yVesUI7UYy0LMM1mElHu0+gmRdNXBCKpmEpgMURDoYhgMURKICPiK0PYySlDytXyX0bECmZncb21&#10;N2qIHZIuCd9erjsn3vXLEFdykIemT7FCuiRVModdi6rV4VAG8bDRDYrdqiX+MqsoPUyzt66UEVF3&#10;CxlF3CpjKKHOcwmH8p9RtLrTGyQD0BOQjgopPox6BDERlIaRREjyKk24HHsWROU3QRKbuIYxRe22&#10;sg/vmOnWE6VnbtynmKoVVTtRY3Ri1KAIJgIgQkkkQGaxu0DggociQ+IukZ7W5O1WiXV8tlFRaHmq&#10;dhRL5zt2scSNo+OaFN3LuVzpt0CdTKHKUOviLv8AqQRl/wBbTBF4yTMh6qo0VyHQ5AgmztMPq842&#10;U+99ScJlFE4F9MkkYorK/F9rPtm1/htoWE0fGSz17zbXGN4f8hpfQ4KXvEvbXlGZN5Gq0GUqv4ER&#10;hSsWZ5hOWcSabshEDgZAD43xFzg/BanXbapqahIGy3bHNNJVopxB1KwXBwrLmgtMl5YEVWNdVSJ5&#10;LZU3mnJ1AC9TBJu4vml7WCDhX1jiOiP6ndZaxSKx/MVaR3r3OfTkm3j0ziVLzlAeLkTDuMCpwHue&#10;6Hyc4X8QuWeAVlqm4uOq8dYfRJIkVHRjddxJzcmrXrpH2yixINx8x7KzFECHbgmXtOl94DV7F7ex&#10;lOJnJmxqIMq9mWmWGNm6PoEwuJU0oPMNbbsoCOnrA4WOVNCLlY6Dk3ypypsUHZgP2+KroO4Vr28L&#10;hi2kXiTpVL0XJKZqVpiY2wegkbFB1C2t7ZbM/sMdZJKsRTxwkZOPVZL/AE9z2L9SABtb0fEr97am&#10;ZxeP3SEpM4x1TH9xTkJOQnYM863dxQVK4WRuLNFuTsP5x0j9/wBhRD5+JBav6n7LdkaNigdigaA5&#10;Uw01JfcJ3Jgzd1VaHaLAoJgADyPYJSgImAR7Qqle5l8a+KVYr1pfKq1K5V7OrFY830hlEronmI6s&#10;6DXdilWDCaI0MAqsHyTaXaIqprqMwSOmY+O8jMvflkaBtec1PSKut5yCzhtHWqHayn0mS9OdRJCa&#10;g11zsnyHXvbvG6qRwAxBAPEmSEUZozJo96WIWkSKqR6UmZsoDBR8mh0WOzI6EgqgT7wkAQD5+M6f&#10;cmqp7d1ipmqvpyIpejY5TdItdSfT1dbtHspAvW9mvFIt8PJEj3ybhEXUSig5S7/JVOdJYqegT3Ge&#10;o+3hWqDmMxFVu2aVslK0up09CzS7I8o3rsanWbtd7XMyjeKKRy5BrFqotUlkfNUKZZIp6EhrDqrv&#10;tTRpdWS0p7SE5FGlvL+nBsSXJ1UEphNGWSq7ixA5PHldEI5K0FMFAA/cHw0Vpw4k8dhuSy0bGFyq&#10;T39O1K4+0li2CIPLnuydIj5W0mYnrBXxUPRt1T+sMj3ACfeIL8auXnF/29BuYUiJvFdl6JWt8e1y&#10;71OfczMNB3evzy3IMDuodafrci1XbrRke5K5ZLJCRDtAfGHcotHyj27sZ4NWe5TP4ikYyH3OD27T&#10;qPW5OVqs87y+EkNM12HYmb2yLXbt1pr6OVx6NY5BURMidXOpn2rl+HzuUhmt/c7FU+UhL2Wctqhg&#10;po5qwyR3WStay1fJGSnglBnZCObm8xn5a3yV6WCp2ui8SoWwVaxTlTn45zjVzOeOsdafHjZ2JUXb&#10;7Es1VdRj0gpq+WocoCICAiBiiPG/lvXgYtl9dzmMkLlDR3mAzq+nwSrir6pVGpF1l3QMa7oUJJNW&#10;h1jeYuzTSWEOigfHDeOvECLymy63P0mX1nbXemVmauEZTaRKS6dXzGJZNIC01srKasktGTDp56pX&#10;zG7VBgYpBI+KbxosPxepvt+RFeyVOsf1h6NrdF0apUeuvLkeZ/DcUCkFfbfaZqUkUK6+WMlHRTv0&#10;yLfuXFLzUAVoSGsOqu+1NGl1ZLSntITkUaW8v6cGxJcnVQSmE0ZZKruLEDk8eV0QjkrQUwUAD9wf&#10;C+8rctjsrsGjwV0zymU6n66haHVdt0ldrAnEu45g1qM5W5V3MQ0J6uaFL1zdNRhFOi95TiQQjqPz&#10;P15OZo3JDI7/AJvmOXVuPQpmP5noFaKhqlbcVmsNVVinlJaFqExEBISrmRmnysg2bneKFTQSD9wM&#10;Kdmafh69x7Q6Fb0WHbIjNxvb3qIMJVEwpJ2GA88wiZouYpiAY4t1UDnMcbWfRczkN+0LPLjYK3EN&#10;FpmPrWYsX9ZmpCIGfbouomySdkcrnYlXaHeNG6TbzOvpzLJprFULUMpzevkOAlIafdWW0rpAJCl7&#10;inYyFUQMqU/cYomSEvzABKPQe5UrPQIaqoKmMIt63SaqUCEExzAmk6nIyckEilAwABirAp0KH3vm&#10;buVLYN11N2gsAgqxbXScioxQBIVMQPFxDxjHGDtL++l++I/aYetBrT5Vdd7XqVVYN4u6VWXdLOom&#10;CYMHCrldwUq6y6izcROc4AcxhERDr18Stlssqwg4CDYOZOYmJNym0j46PaJmWcu3blYxU0kkkyiI&#10;iI/+AfPw3eM3CLpo6RSctXTZUi7dy3XIVVBw3XSMZJZFZIwGIcoiUxRAQHp43ROGfPo6Tj86n7Ez&#10;eRjlwzfoq1VuFmEGzhqu2cJqKkiRJ90/UwGEOhuvaKf0TetQKmiYpkm0rbZWxMU+04KdpI+xLyrE&#10;qZjh1MUE+03UeoCAj1TCRuFYuKaQAUE7NSIBPuKUhiFKotV29ZcqCHUBEwnE5hKAiI9TdVGl9xLP&#10;LQzcoqtnzWCl52st3jdcpU126iMyW7pGRWQE5DFOU5TAYOoCACBqPVsarMpx8kNHnVWk5X5N2ytl&#10;DiDlZv5V6/qqzMkHKMFVkmIpt4sW3pFHKxSJqs0SgXwFczuFAJF4kj+JLhJgk5tFodIh8lZN+VMg&#10;Is0jCIos25UmqHURKTzDKHP+Qu0doIumrpFVu5bOEiLt3DdchklkF0VSmTWRWTMJTFMAlMURAQ6e&#10;OBH9oGg/4Iah8DJqFKchymIchygYhyGASmKYpgEDFMA9BAfkIeKbz/4t1hvRsT3m8K1nV6PV0Sxs&#10;Jlu+uWkhaIiyVJkyMn9Cq+oR0RIOBat002kTMxyoJGTTftWyE9ku62FSwcoOJH4UqFxs8m6Fab1X&#10;MJ5nIN830mWWcqGeS1sS/DryJsDr88ou8aN3zlTzpPt8U1dy2RXWjeZWOvY9VUhTnZu1M62uOO5b&#10;mEOqSxmEguiJg+flqmD7BHxzh/t/zv8Aw6cfDkbxvsUrVd5yWK0K68d9fTrjkwyWa7fmxo1eZZQ0&#10;04Ym+haVmkpKMnjV43Kukg4EnXzkjKJm5DcId8konQOOWObM4m+Du1t7DFLzl4yDSiSdotFWnqOz&#10;dOJOiOqNbhFyuk7KUjiVnX5WZ12Ldsuf4cUf1v2/+DGo+OQT4jZuR85576U0cPCopldLtWXHnjCs&#10;zbLOAKCyrdos/XOkQwiVMy6glABObr8eKi4JJgupw7YoqLAQoKqJIbVrB0UjqAHeZNE7hQSlEehR&#10;OYQ+0evt8JNkEW6ZsGYuDJoJERIZw8stjdu1zETKUorOnS51VDfxjqHMYwiIiPw9zjmhndV9RqvE&#10;33wuamkOHpWDcLLJ8c77VOP7bRYF8Zp5pnCdNfvIuym8xwo3j2cbJikAmcnMbkT7c12milRmCn5L&#10;YS3fOjAP1NmhDVHZqrHC4McpzO41KCmGjJASAQGkq57DCdU5fF202+zTWt0XOajZL3dLE+7/AEUD&#10;U6hDPbBY5p55ZDqeli4ePWXU7SibsTHoAj49xH3uNrgXkXoPuB82MjqOAxM0kU8pQeJWTXJ/WapA&#10;NnhEkE1E5OQq7GLcmTKZJ2WnNHhTCLg3jnIuCSYLqb3m6KiwEKCqiSGePjopHUAO8yaJ3CglKI9C&#10;icwh9o9fh7d3t9JII2DF+DtVn/cg5SRS6LZ9BvrkxVTqfHisTTJ6gq2dPoaxumThdocDJO4W2KiI&#10;H8sxSaAyy9saLR44clqfyFwBJNVRoxdZtJzcLsWY19R2i2STdsY+vSCVelexEW6qzN2kKYk7ieMw&#10;2rPpAsrRNdz2mabS5MpkzA/qt7rsdaIB2IonVS7l4qUSMIFMYAERDr+4GfSb1QEmcczcv3ao9ABJ&#10;s0RO4XUETCAABEkxH5iAfLxMz70eryclpGXdj1KPVzJPFnq49SETKP51YfsKUP8AwD7PjllPFPzS&#10;2rRaVXTkEveUUpmyRseqJy96QeWVNwIm6mKAFAeogHz+DrjznEr5lGqckUdBmGK35i2W2OV6lgUl&#10;Uh/PwVVdlHzQERI4kid3aJWyKh2PGXSpX+XsEDhkU2/W6i8j26Z1XFBcLqm6+fGokFWK7hEDNwO2&#10;AS+U2TPZ6u57fTWSvTUA47+gl8iYjXMcr3AZNUvb5bkevUhg/wDAfs8LNnCZkl26qiC6Rv4yayJx&#10;TUTN06/eIcogP/0+OIWTzDJIxeqUVV6cpjlMMYtY49rKkAUxA352NXVL0+YD16CAh1AfyuBH9oGg&#10;/wCCGofHnCwn0ETKU+jVPTK+9O2K4cRlhz3SabZWa7IRUSM3WkGjJePUUKbqDZ4qAgYBEhoWixzl&#10;wWF3Lj5s9CsTEPzjNZOtR8TrUW+VRMummk8ZSGdAki4AiiqablVIvQi6g+K1+uBjf6D7B45NULlf&#10;O6REWHU9XqNvqadHz2QubVaGhqgtDPTvnTN22KycFfHACpmARMX5+LnLcdq/uWw7QMLINs7qE7nA&#10;UWoHtCzRYsQ/u1mmZ4jiPqrJ52ndAwbPnypQBNNEO4VU9MvFskVpi03PnFv9rssu47fUSs/YqzlM&#10;vMyK/YUpPOfSLxRU3QADuMPQPyOKP637f/BjUfG+fr/6n+zrxV/I4SOyoIldL8eb23WclSIDhZu1&#10;0kyrZBVYC+Yoi3UeKmTKIiUhlTiAAJjdfb2/sAiP++z3w90XNb5Cs7JR9D91LmzRrnXZEgqR8/VL&#10;bkWCwFihXyYCAqM5WIkFkFS9Q6kUEPBQKeYdy/DLkoRZBXtLGvtQwGwB1ARABOi0T2Pj7bxIoUDH&#10;K2GUMXqJk+vil6VQ5pnZKPodTrl5plijjipHz9UtsOzn67NMVBABUZysRIIrpG6B1IoA+OM/tL8f&#10;JX0/IT3QtjgsylXLRUh1qPxzqMvFzms3OYSbuCP20OucrVJwUSgR9BNJpMomOkJDV3AssiE4LOsb&#10;0Di9m9NjCFTBRGAqBnMKwVeqpJpA8lHqTTz3jkweY6dKKKqCJzmEfcArh024MYrV8Mm26pSKA6O6&#10;n6hf2DxNY4qiiZukjWkBSApCmKY6ncYwCUC+Jy1WWUZwlcrMPJ2CfmZFYrePiISGZLyMrKPnB/uo&#10;M2DFsoqqcfkUhBH97xz993u9xrhKy+4tygsiGRKSrQ5ZKH4u8f38pnOWw6C64mMh6Z03dxLwqP3H&#10;A11qc4mFMhUuIvPKvRZvLcozfFnU5FNMhUyLtzTOn42dQEygc6zlFW4pLLKfYRBsmA/xQ8VPKJmR&#10;TdXzh9fLLh8qioYRkHFEkVv6wMtmFiAIpEj0YOzOIBqJe0whXj9xev31P3Au6WFNQyLhlld2SYql&#10;Mcpk5OQgHsZFnAyQlUL2SLxIepRKIfwh9ofHE2IpgdKOnpWyrGMXuIkFWrM3YUFDj5aoFEXkckQg&#10;9A/OGKHUoj3AOW0CUBPW7/GLlUes1ujmi1F15jRzOicg+Y2nJfoo3je3odESque4pkkQVExhERER&#10;EREeoiI/MRER+YiI+I+YiHrqMlol80k4ySYrqNXsfIMF03TJ6zcomIq3dNHKRVEzlEDEOUBAeoeC&#10;ozzhq21qkItI69RhASb/AFZMxPKj7pGNkwIn6Cb8sQcJplKVo9KdPtKkZuZTbKwVIUkIfU702ZEE&#10;DgIxg2SRWi1Oihjn6KxyqRw6mN8jfaP2j8EHbc4pOGqyThBUAKIprInKokcAMBiiJDlAfmAh4rdm&#10;aCQWtjgYedbCmYp0xby8e3kERIcpjlOQU3AdBARAQ/fH8rgR/aBoP+CGofHlE0fvEW9g3B1nGDUd&#10;osLcAlpu5XmGm7GzTBcRMZZrmNTsD0oJkOp1adQ7AAyqchrSDN0WscduPWmWmWlipHFgSf0H6Vlt&#10;cgF1inKVN9LRtolniBTAYDpRaw/aUBCtfrgY3+g+weObS9kqtbsK7Xe8+RbLTkHGSyrdI+eODnSQ&#10;UftXB0UzH+YlKIAI/Pxdsv3HjVjtkjrrAvoVS0IZ5Uo7QKy5csRZMrJTLwziErJV7NCdCHaO2jhM&#10;6YpgQ3ckJ0zcjeOujRctG2vGfcO5OZxILykLJQqM8FOjMzrydmgyyKCQSVdngjRcM3bcyzZZM33F&#10;DdB6fHij+t+3/wAGNR8b5+v/AKn+zrxV+KvHz+trNw3dGntNBPjRrrXSagNFfPJCPbXBOimkQsq1&#10;bO9il0jPCNjIEOToYwdxevB/9X/Qv8RUPHt7f2ARH/fZ74coJNZ36o1q9yPkdPgAkMCjbyc/wquH&#10;RVUMc4uFFFa+ZYT/AHfkqBenUoiPHn3HaNBfb5fGrfHTFH/9ta8Utkig2T//AH0K9kV//wCnad//&#10;ANknh9xruk56zTuENkSoifrnZFXr7C7p9TseSyaplDJqEb11wzmq4mmUgpto+DZ9TiZXtLzq94ex&#10;A4mcRw6QecC/b/VcnXPEKVGoFOtqup1siyafVvawljOmbghzkEtwlGqhQVal7Lp+sBhP/fJTx7if&#10;/r/jh+juw/C0YllJ3TvfOeN+p/DDH4KLVXLMSzjXXhml7SaJNei4oyFCavofzO4pCO5hsAiInKQ8&#10;BSqT74vNKh1evR6bKJp9Fi7pW6hApCY7hdlAQkTyIjY6Pj/VrKHKRJBIBEwmEoGEfG4WGS93flny&#10;dkc3ze56nUcR1mLtk5UL9cs/rEvYoGvKEnN2s7KLlJldoZk0feiXO1WcgbtEvcA6BxdnZH0tV5i5&#10;O7ZwzUxkyJL67hyM1fqedVVUQKmmfPX1wQKUo9yzpdAgdR6B+4G0NqVQqS9olqTW24j29xhUtkVM&#10;uk0wN1AxlY6FWKPyEQKIiHQQ6h8b1tFmRK+WpuXz7WmwgGEi1jvtkk4SIhIRNUDALVA8Yq/dOl+0&#10;/lM2qolKZTsKNk0K7yisvaLVJrykq9U6lJ5ivQiLRoj3GK0jo9sQiDZAv3EG6ZEygBSh8a5p9Jcd&#10;slCLinIRiqpyR9jgXQkLLV2WIQDeYwkm5enXtEyCxU10+iqSZi2jUqKoYavpcTULgybLESSfRsg6&#10;qsRHWaJk0kfuJyUbaox8isIdSqGL3kMoQxVD/HBZgVBWOlm8BAKqmE5jnXqSBqouZQyhSnOoK0Kb&#10;uMPXuN1HqPXqP5C7t2ui1atUVXDly4VIg3bt0CGVWXXWVMVNFFFMomMYwgUpQERHp44AP1kFHBHG&#10;uTUGCaRilMVWz5peq2guIn+QptV5Yqpw+0SEEA+Yh8J+73qywNNptUiX09Z7XaJZhA1yvQkYgd1I&#10;y83NSi7WOjI1i2TMoqssoRNMgCJhAPGYcYOHETatGwDGbM+pmMx1VipiRn+Rm1XFwxhpq/w9VatC&#10;yLmJEjRKIqrZVBR56MXb0RR+qHaNxhtIbR63KfkBIRGichHrFdjIIVhwwYOGtIyGMl48yrWUi83j&#10;ZF0Zw4TVXRcTklIqILKNTNu2hM3ahiLz3NLIImMKVM5wWeo5huk4omcxCiVEoRsK4P3G6FESAXr1&#10;MADzpjSOUTP2m65g9csyqFFwgzkKBLIMXKqXXuIi6WjHBUzD8jGROAfxR+F/3DabpC55leYVmSt1&#10;4uNgcC3jYSEi0vMWVEpCqOXr52qJG7Nm3TVdvnaqTdumquqmmbnPzskLBo1H4dYVmta43cbcN+vy&#10;sbR3prta17V+N7pXo96WBsurNoGjneyCi5XIxZbQg1RUMk3bqfHiJCKL9snIcr3cqzbeUsPnMIfI&#10;L20kV/OKmLdP07ical7THKc/m9SgYCnEvI2soSLVWwRHOm8zsnEkUAXrKHsWA8dI+DkXCP2kayj2&#10;rSKSJv8AzHZqh/5fhpXJrkJbGtRzPMoFzLSKx1Gwy9hlRIZOCplSj3Dht9buVtlBTYxjIpyiu5VL&#10;3GImB1Ce5b70W6RRW1s2C5QvHHI2Sa7h5G0amRbSAutroUI4dETFxG1OqMKBGoOSppnXM2cqKfnF&#10;lQHiNDqODGjWPE1xJNGolTAiL6V2C/tZBwU4EBUxnKEM1KICYSgCQdAARN19vpywcJukE8MRjzqJ&#10;CIlK9ibbaIqRbj1APzjOQZqpH/gOQfDySkHKLNhHtXD188cKFSbtWbRI67lyuqYQKmigimYxjD8g&#10;KAj41WVOszGYU5ybi7sLNkRdJCOlZ2h4xZBbJJuDqqg3M0mUjpD5iv3DAUTicpunIziXbPQoN9lz&#10;Waga7MSDQr1vVdBYFTns0uYtx6HVNT79FR0j2EMQ6hWwkAxe7qG+cecHiZaE3rkbTdF9vq6UBTuQ&#10;sTK4aLamNA9BCh5hUozRqxe2JG8c86go0XUVAhyeYJw48cSaeLV0hkGexsVZpxoh6dO2aLLqL2PS&#10;7iKQ9VUy2q+S8g9STOY5m6CxEe4SpgPi6frAYT/3yU8e4w0KuiZ0heeNLhZsVUguEW7qA2lJsuqi&#10;BvMTRcKM1SpmEAKcyRwAREpunjjZxyi5RjZ8Y9pPFr1vtyi0XQrMVuQzxeqIOHqC6YFbOX1Eulxz&#10;tE6RfMOzkYR8kY5TCqmn8NIe58zMglxC5qoaVQIJoqDQsjlxbfH6XTak5UAxyka2DKp5rGOw69pk&#10;nCgfIB6BQtYzuba2WgabTazf6TYmQiLOcqdwhWVgr0s27gAwIyETIJKlAQAwAboIAP7gWr51VrVB&#10;1JCOvbO2Tb+ZRknPqGsdAWCLas2rWPIIOTGdzRVDFVOmQPLAwD3FABTPct3m5IB6Cq1rNJYQYk+8&#10;TqRN/Kz9h837oG+8LYnzMH3fuj3ENLf1k3IS/M5LBb27JE49pgEALU4WtLET7jdQDzBMHaACYfn1&#10;IMVg1Hd+X/F/EzeQuoD0Mmb74XJ/PAr80w/jdfl1D7DG6zGe1+oU+hTbYoytJnK5XIqCThrGzRXB&#10;kDtOHZNhXhX4LHQdpdpvzSoqEDzSJmCwUa5RTiEs9Xk3ETMxjoA8xu7bG6dyahRFJw1cJiVVBZMT&#10;JLonKoQxiGKI/CtZlRmXqpyxvSpGcqgcI+FjEuikpPS6yZTi3i4lmBlVTAAnP0BNMp1TkIatZcfO&#10;qXcYyCZ9j6RuFSgJ5/YZdyBzys5KDKMX3c5kXCyggn1FNBESoJ9EiEKCgyWGVRkc/cPfWV5yndhj&#10;dn3k06pLQyIdopgIB2iX7Q6dDGAVFIWQ0+nqD1FJKItEbIsyD3HEAUSslfmniiYAcA6A4Ib7ofe/&#10;jdyqtN3p0h0AfJYWahpOu8ewvQFZaKszPyw8wB6iDI3yMH75fvV3JLXOw1id1iVtCkfJwZHybNSK&#10;nLBIT7ch0pBFFZJ0VxJqioUAMQom6AY32j+Q4z/gDzJ498YuOlvxstK02Mu9UmXOvzVzl5q6Nre8&#10;rt4js5uq9XrcnRpCHaN1Y9wxlG7tB0omomJkzjSdYy3mxxXo2j5xaIS6Ue4QEltLSZrdorsghKQ0&#10;xHL/ANVZylcMnzYhwKcpkzgAlOUxREos4Z37hHtuWF81ZmaqWeaw21knnyg94EfPE4TI4avC8TAw&#10;dPKYJJG7QExDCJhMwQ9zv3mJu5Zu3kGEq7w/A8fTr2cOXDYEFUvSQraXzKgpSkIsUybCXkqpMvwI&#10;AqGEqiyvUZnjnk60zrjqNGKl+QOsv2l62V8xVbi2fMoye+mRUHRo2WTMPrWlcjYds+DtByRby0+z&#10;xAVnknz84ZyWS0K2Sdrz3L6vWNEpNai5h02eRDOxzbeDyQz+xWhrX3irVNd88dkZkcuStQRK5X8y&#10;33biB7gPDmhq6KxgYzRqzNV/RLnTr3H1d1IvK8jPwVlxt+RN1DKzL0Gr1ko0ft03jgia5SLKlN/n&#10;j9sD+5LS/wCgHiHqPKP3IOIsrmUA+by8ZkVDiNPzzNRnWqIIo2CagK5kjdxbppt1OZsvMuZA0eKy&#10;oM/TlVUKZPjpdrTTbzqto1a96vplvoacsNYk5adCJrdbaRDmwRULOLNYuiVKLTUKu2SAj0zjywEh&#10;gOfxKpQa7VrNqRr5OHcviGVZN5Q7VUseu8SIU51GqLsSGUKACIkAQAB8Uh1y89wfhrcoPNFp9zn1&#10;JrNYv1EptVdWcI4k29bxdYxhg5mpJ2jEt0iu5Vw/dIIkFNJQhFFQPdZvh/7g/DeisNM/DgaPUJ+s&#10;Xu81C6lqSkqpXzScVasVkl4x5HBOPCEdxa7B6KTg6YrCQe3wkiHNv2uiqJrLqndlxPU/ULkWI3Im&#10;3VKajmagi1MgYyYkSIoJlj95jgCYEgnvL/3LOMOlw1TdLPajQ2TXSKTm1XfLoqtTycVQqVi8BW1J&#10;4Wa50BlHSDmUM3OKRnApj2+IPhlxf07FYzmRCo2Szhslugp+ax2Q026agNmnpaXiAgy2KTiWGeqE&#10;g2RjsCrj6Juc5A6CIDyE5le5Dx70PX1q3G09N0wzO2MK7WqlBvpV7C1Wqxtfr1NiY+DZOpl067E4&#10;5A6jt4usqKqyiip8ixEnPfjbq3A2rW6Snbjjcpm9hJeYaLsT+RmLPGZTZH9RdykQWXnHXrRQczRI&#10;9Nyu5USbpqrKqKyeTcFuYXH3jVxjv+Mkoutwt0rdhHXrLZ5iYvDS7Jwt7hc/uDqtU2fosnDMw+nu&#10;WMmVdu66KkTVHzJ4vGb3AeH8FnOgTkHK6dmVggNFu1RsykT0afV2UXY8iVVr9oLEnMgD2NcsFnJC&#10;JJuTqpIpFJ4k/dXO5p58RWoY6gwzkVHZ7GjzIeRoUF9YzQh4sYkaeFdBW2Ffi/F6W3uAEjYqSYKB&#10;4jcz5E8/OFLjFKtelr1VMzqNOv8ASYoJxs1lYeBmrI5h8jVm5+WiYKYcIpkcvlmiJ3Cp00wOYDBZ&#10;tE4g+4Fw/oLy9xcXCaHWZiF0i5Ui/REG8cv4VtZazZcdkGovIZ09cCzkGZmkozTdOUkXKaTpyRXM&#10;a3w15ucTePUQbjzQ61u87OZzLyN3neQiY2hvqdtzSXeZheGtWoM8wexv0oCotZVgu2UUTMgcSmF5&#10;yw4++43xppu+TBrOFrv0i41a6O743u0klM3FloEddsesMRd2tmmUE3zsJJByc0gik8KYjpFJYjiI&#10;9wPUcT13d/xpNumtswSsy9TpAUNWOhE4CMcRc1DwbobA2kkX6jlUqAJGTWSAo/dEAqsV7cey4HiW&#10;qJXAy10s/ICoy9xgHVFPX5ht6Kux8VXrKCFkRsazJwRRw3FDyUVCm7u7tNoXIHeucvFPR9e1OwLW&#10;a83KYV1tu7l5RRBBmgVJjGZGxiYmLjI1ogzYsWaDdkwZN0m7dJNFIhC5Jj9v56cY9N4NVCyLObLi&#10;KtfuVntkJV5Bd7Iy8XlFtsmWRE7W/WSrkFSMVZf6SgZRY6SCaqpzm/cEq7TncV5uo0WLEJ2MYo9X&#10;V5pzIDrKokRTL3O7HXEzHVaiH51y1BRuHmHK1IXw2ZMmy7x48XRatGjVFRw5dOXChUkGzZBIp1V1&#10;11TgUhCgJjGEAABEfH120s0FNhvzJo7trgQTXUrEWPa6YUhi4L3EKVkcQVkTpD2OHwdO5VJu3MH7&#10;jRbdM6ivLza7yhhtcWxR6NqRcX6oqGWTRTKBWlctC5zHQAA8pq970A8sijVMWPJzSor+StFlQyGD&#10;kEeoOXaQmQcaA5bqF7fJZqAZGJ7wERWA7spS+W1VN+41mqhbodjYK1YY9eLmYeRS85m/ZOS9qiSh&#10;epTkOUehk1CCVRJQpTkMU5SmBjFRTJrGxkYzbR8dHMUEmrJgwZIkbM2TNqgUiLZq1bplImmQoFIQ&#10;oAAAAf8AwsP/2VBLAQItABQABgAIAAAAIQCHVRf6EQEAAEgCAAATAAAAAAAAAAAAAAAAAAAAAABb&#10;Q29udGVudF9UeXBlc10ueG1sUEsBAi0AFAAGAAgAAAAhADj9If/WAAAAlAEAAAsAAAAAAAAAAAAA&#10;AAAAQgEAAF9yZWxzLy5yZWxzUEsBAi0AFAAGAAgAAAAhAM+/fLCqBAAAoQ8AAA4AAAAAAAAAAAAA&#10;AAAAQQIAAGRycy9lMm9Eb2MueG1sUEsBAi0AFAAGAAgAAAAhAL6UU2TFAAAApgEAABkAAAAAAAAA&#10;AAAAAAAAFwcAAGRycy9fcmVscy9lMm9Eb2MueG1sLnJlbHNQSwECLQAUAAYACAAAACEADMSTquIA&#10;AAANAQAADwAAAAAAAAAAAAAAAAATCAAAZHJzL2Rvd25yZXYueG1sUEsBAi0ACgAAAAAAAAAhANf/&#10;WwbqNwAA6jcAABUAAAAAAAAAAAAAAAAAIgkAAGRycy9tZWRpYS9pbWFnZTEuanBlZ1BLAQItAAoA&#10;AAAAAAAAIQB9/bvdKN0AACjdAAAUAAAAAAAAAAAAAAAAAD9BAABkcnMvbWVkaWEvaW1hZ2UyLmpw&#10;Z1BLBQYAAAAABwAHAL8BAACZH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top:290;width:75488;height:1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v:textbox style="mso-fit-shape-to-text:t"/>
              </v:shape>
              <v:group id="Grupo 3" o:spid="_x0000_s1028" style="position:absolute;left:8699;top:-445;width:57905;height:14719" coordorigin="8699,-445" coordsize="57904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8699;top:8495;width:15501;height:3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v5EwwAAANoAAAAPAAAAZHJzL2Rvd25yZXYueG1sRI9Ba8JA&#10;FITvgv9heYXezKZSRNOsUgKaXnow2urxkX1NQnffhuxW03/vFgoeh5n5hsk3ozXiQoPvHCt4SlIQ&#10;xLXTHTcKjoftbAnCB2SNxjEp+CUPm/V0kmOm3ZX3dKlCIyKEfYYK2hD6TEpft2TRJ64njt6XGyyG&#10;KIdG6gGvEW6NnKfpQlrsOC602FPRUv1d/VgF5YfeIRlz+lwUJfdGrqrq/K7U48P4+gIi0Bju4f/2&#10;m1bwDH9X4g2Q6xsAAAD//wMAUEsBAi0AFAAGAAgAAAAhANvh9svuAAAAhQEAABMAAAAAAAAAAAAA&#10;AAAAAAAAAFtDb250ZW50X1R5cGVzXS54bWxQSwECLQAUAAYACAAAACEAWvQsW78AAAAVAQAACwAA&#10;AAAAAAAAAAAAAAAfAQAAX3JlbHMvLnJlbHNQSwECLQAUAAYACAAAACEAk+b+RMMAAADaAAAADwAA&#10;AAAAAAAAAAAAAAAHAgAAZHJzL2Rvd25yZXYueG1sUEsFBgAAAAADAAMAtwAAAPcCAAAAAA==&#10;">
                  <v:imagedata r:id="rId3" o:title=""/>
                </v:shape>
                <v:shape id="Picture 4" o:spid="_x0000_s1030" type="#_x0000_t75" style="position:absolute;left:48081;top:-445;width:18523;height:14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PBwQAAANoAAAAPAAAAZHJzL2Rvd25yZXYueG1sRI9BawIx&#10;FITvQv9DeAVvmlWxlK1RRFbxWlu69Pa6eW6Cm5dlE3X9940geBxm5htmsepdIy7UBetZwWScgSCu&#10;vLZcK/j+2o7eQYSIrLHxTApuFGC1fBksMNf+yp90OcRaJAiHHBWYGNtcylAZchjGviVO3tF3DmOS&#10;XS11h9cEd42cZtmbdGg5LRhsaWOoOh3OTkFRaHRF+bc1+5Jn059fq3faKjV87dcfICL18Rl+tPda&#10;wRzuV9INkMt/AAAA//8DAFBLAQItABQABgAIAAAAIQDb4fbL7gAAAIUBAAATAAAAAAAAAAAAAAAA&#10;AAAAAABbQ29udGVudF9UeXBlc10ueG1sUEsBAi0AFAAGAAgAAAAhAFr0LFu/AAAAFQEAAAsAAAAA&#10;AAAAAAAAAAAAHwEAAF9yZWxzLy5yZWxzUEsBAi0AFAAGAAgAAAAhANFGw8HBAAAA2gAAAA8AAAAA&#10;AAAAAAAAAAAABwIAAGRycy9kb3ducmV2LnhtbFBLBQYAAAAAAwADALcAAAD1AgAAAAA=&#10;">
                  <v:imagedata r:id="rId4" o:title="" cropleft="7090f" cropright="42365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A16"/>
    <w:multiLevelType w:val="hybridMultilevel"/>
    <w:tmpl w:val="0874AA22"/>
    <w:lvl w:ilvl="0" w:tplc="3DCC3ED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0EE4"/>
    <w:multiLevelType w:val="hybridMultilevel"/>
    <w:tmpl w:val="40765C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F0C49"/>
    <w:multiLevelType w:val="hybridMultilevel"/>
    <w:tmpl w:val="169479A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7495"/>
    <w:multiLevelType w:val="hybridMultilevel"/>
    <w:tmpl w:val="9E9AF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D796D"/>
    <w:multiLevelType w:val="hybridMultilevel"/>
    <w:tmpl w:val="3D041232"/>
    <w:lvl w:ilvl="0" w:tplc="CA386EC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335F"/>
    <w:multiLevelType w:val="hybridMultilevel"/>
    <w:tmpl w:val="E90625F6"/>
    <w:lvl w:ilvl="0" w:tplc="42088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3730"/>
    <w:multiLevelType w:val="multilevel"/>
    <w:tmpl w:val="93D4A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7" w15:restartNumberingAfterBreak="0">
    <w:nsid w:val="3218003F"/>
    <w:multiLevelType w:val="hybridMultilevel"/>
    <w:tmpl w:val="40765C8C"/>
    <w:lvl w:ilvl="0" w:tplc="CA386EC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1A0FD6"/>
    <w:multiLevelType w:val="hybridMultilevel"/>
    <w:tmpl w:val="3D0EB4C8"/>
    <w:lvl w:ilvl="0" w:tplc="08EE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8769E"/>
    <w:multiLevelType w:val="hybridMultilevel"/>
    <w:tmpl w:val="A588DF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53219"/>
    <w:multiLevelType w:val="hybridMultilevel"/>
    <w:tmpl w:val="4484F2F2"/>
    <w:lvl w:ilvl="0" w:tplc="D83E5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16C7F"/>
    <w:multiLevelType w:val="hybridMultilevel"/>
    <w:tmpl w:val="305EF514"/>
    <w:lvl w:ilvl="0" w:tplc="42088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1C"/>
    <w:rsid w:val="00001202"/>
    <w:rsid w:val="000046BF"/>
    <w:rsid w:val="00011A0C"/>
    <w:rsid w:val="000129B7"/>
    <w:rsid w:val="00060230"/>
    <w:rsid w:val="0006453C"/>
    <w:rsid w:val="000722CF"/>
    <w:rsid w:val="00081E9D"/>
    <w:rsid w:val="000A2086"/>
    <w:rsid w:val="000B3188"/>
    <w:rsid w:val="000B54B0"/>
    <w:rsid w:val="000C02AE"/>
    <w:rsid w:val="000D6837"/>
    <w:rsid w:val="000F4FA3"/>
    <w:rsid w:val="00121D71"/>
    <w:rsid w:val="00142071"/>
    <w:rsid w:val="0014416D"/>
    <w:rsid w:val="00155172"/>
    <w:rsid w:val="00156F3E"/>
    <w:rsid w:val="00162E47"/>
    <w:rsid w:val="001718E8"/>
    <w:rsid w:val="001721FB"/>
    <w:rsid w:val="001725AB"/>
    <w:rsid w:val="0017304D"/>
    <w:rsid w:val="001905C9"/>
    <w:rsid w:val="001A4F9C"/>
    <w:rsid w:val="001C08A6"/>
    <w:rsid w:val="001C6BA4"/>
    <w:rsid w:val="001E3BC6"/>
    <w:rsid w:val="001E615F"/>
    <w:rsid w:val="001F25D6"/>
    <w:rsid w:val="00202A38"/>
    <w:rsid w:val="00215D27"/>
    <w:rsid w:val="002353B2"/>
    <w:rsid w:val="002462E2"/>
    <w:rsid w:val="0026311B"/>
    <w:rsid w:val="00263F86"/>
    <w:rsid w:val="00265BB2"/>
    <w:rsid w:val="002661A7"/>
    <w:rsid w:val="002756A3"/>
    <w:rsid w:val="002847DE"/>
    <w:rsid w:val="002935C1"/>
    <w:rsid w:val="002A4F23"/>
    <w:rsid w:val="002C5B78"/>
    <w:rsid w:val="002D011D"/>
    <w:rsid w:val="002F38B6"/>
    <w:rsid w:val="00345769"/>
    <w:rsid w:val="003470A5"/>
    <w:rsid w:val="003519B5"/>
    <w:rsid w:val="00355D4F"/>
    <w:rsid w:val="00356E57"/>
    <w:rsid w:val="00357BE8"/>
    <w:rsid w:val="003622CD"/>
    <w:rsid w:val="0036326C"/>
    <w:rsid w:val="00363DFA"/>
    <w:rsid w:val="003834BC"/>
    <w:rsid w:val="00391EF9"/>
    <w:rsid w:val="003A2A3A"/>
    <w:rsid w:val="003D14F2"/>
    <w:rsid w:val="003D4CD4"/>
    <w:rsid w:val="003E3A1C"/>
    <w:rsid w:val="003F2631"/>
    <w:rsid w:val="003F6B4E"/>
    <w:rsid w:val="004339B0"/>
    <w:rsid w:val="004362AA"/>
    <w:rsid w:val="004443FA"/>
    <w:rsid w:val="00446C6A"/>
    <w:rsid w:val="00450E75"/>
    <w:rsid w:val="00461240"/>
    <w:rsid w:val="004646ED"/>
    <w:rsid w:val="00495692"/>
    <w:rsid w:val="004A7460"/>
    <w:rsid w:val="004B23BA"/>
    <w:rsid w:val="004B2553"/>
    <w:rsid w:val="004B47B4"/>
    <w:rsid w:val="004C5E19"/>
    <w:rsid w:val="004D6E4E"/>
    <w:rsid w:val="004E345F"/>
    <w:rsid w:val="004E5640"/>
    <w:rsid w:val="005028BC"/>
    <w:rsid w:val="005207B3"/>
    <w:rsid w:val="00522996"/>
    <w:rsid w:val="005602AD"/>
    <w:rsid w:val="00581893"/>
    <w:rsid w:val="00585E13"/>
    <w:rsid w:val="005A5D0D"/>
    <w:rsid w:val="005B03F1"/>
    <w:rsid w:val="005B73F5"/>
    <w:rsid w:val="005C4BAE"/>
    <w:rsid w:val="005C6222"/>
    <w:rsid w:val="005D037D"/>
    <w:rsid w:val="005D3DAD"/>
    <w:rsid w:val="005D4184"/>
    <w:rsid w:val="005E552A"/>
    <w:rsid w:val="005F3288"/>
    <w:rsid w:val="005F6225"/>
    <w:rsid w:val="006105D3"/>
    <w:rsid w:val="006119B9"/>
    <w:rsid w:val="006123C9"/>
    <w:rsid w:val="00613261"/>
    <w:rsid w:val="00615B38"/>
    <w:rsid w:val="006336FE"/>
    <w:rsid w:val="00636815"/>
    <w:rsid w:val="006458F9"/>
    <w:rsid w:val="00650021"/>
    <w:rsid w:val="00653DF4"/>
    <w:rsid w:val="00655239"/>
    <w:rsid w:val="00661EB8"/>
    <w:rsid w:val="00664FF7"/>
    <w:rsid w:val="00672CA5"/>
    <w:rsid w:val="00682444"/>
    <w:rsid w:val="00684C9B"/>
    <w:rsid w:val="00690860"/>
    <w:rsid w:val="00693EB3"/>
    <w:rsid w:val="006A464D"/>
    <w:rsid w:val="006A6609"/>
    <w:rsid w:val="006B5956"/>
    <w:rsid w:val="006C34C5"/>
    <w:rsid w:val="006C61D7"/>
    <w:rsid w:val="006D091C"/>
    <w:rsid w:val="006E347A"/>
    <w:rsid w:val="007063F2"/>
    <w:rsid w:val="00713F04"/>
    <w:rsid w:val="00722CF5"/>
    <w:rsid w:val="00725479"/>
    <w:rsid w:val="00725667"/>
    <w:rsid w:val="00726A17"/>
    <w:rsid w:val="00751BA9"/>
    <w:rsid w:val="00765CE2"/>
    <w:rsid w:val="007770EA"/>
    <w:rsid w:val="00792A9B"/>
    <w:rsid w:val="00795108"/>
    <w:rsid w:val="00797BDD"/>
    <w:rsid w:val="007A2841"/>
    <w:rsid w:val="007A4940"/>
    <w:rsid w:val="007B2BC0"/>
    <w:rsid w:val="007C258D"/>
    <w:rsid w:val="007D234F"/>
    <w:rsid w:val="007D32A7"/>
    <w:rsid w:val="007E622C"/>
    <w:rsid w:val="007F0994"/>
    <w:rsid w:val="007F723C"/>
    <w:rsid w:val="00821403"/>
    <w:rsid w:val="00823008"/>
    <w:rsid w:val="00823DB7"/>
    <w:rsid w:val="00834247"/>
    <w:rsid w:val="00846D63"/>
    <w:rsid w:val="0085017D"/>
    <w:rsid w:val="00870F93"/>
    <w:rsid w:val="008763CF"/>
    <w:rsid w:val="008779EB"/>
    <w:rsid w:val="00881B31"/>
    <w:rsid w:val="00881B56"/>
    <w:rsid w:val="00893332"/>
    <w:rsid w:val="008962D5"/>
    <w:rsid w:val="00897B12"/>
    <w:rsid w:val="008A5E00"/>
    <w:rsid w:val="008A5F3E"/>
    <w:rsid w:val="008B0986"/>
    <w:rsid w:val="008B0D0E"/>
    <w:rsid w:val="008B61A3"/>
    <w:rsid w:val="008C1608"/>
    <w:rsid w:val="008C73E9"/>
    <w:rsid w:val="008F5DF3"/>
    <w:rsid w:val="009008EB"/>
    <w:rsid w:val="00905AE1"/>
    <w:rsid w:val="00906C9C"/>
    <w:rsid w:val="00914159"/>
    <w:rsid w:val="0092610C"/>
    <w:rsid w:val="00926CD0"/>
    <w:rsid w:val="00975664"/>
    <w:rsid w:val="00982854"/>
    <w:rsid w:val="00984719"/>
    <w:rsid w:val="00986544"/>
    <w:rsid w:val="009A540A"/>
    <w:rsid w:val="009C7FE3"/>
    <w:rsid w:val="009D4113"/>
    <w:rsid w:val="00A0345C"/>
    <w:rsid w:val="00A05697"/>
    <w:rsid w:val="00A12D34"/>
    <w:rsid w:val="00A20243"/>
    <w:rsid w:val="00A2423C"/>
    <w:rsid w:val="00A243D2"/>
    <w:rsid w:val="00A4099E"/>
    <w:rsid w:val="00A45DFA"/>
    <w:rsid w:val="00A51E16"/>
    <w:rsid w:val="00A53FC1"/>
    <w:rsid w:val="00A55881"/>
    <w:rsid w:val="00A70517"/>
    <w:rsid w:val="00A9444D"/>
    <w:rsid w:val="00AA31FB"/>
    <w:rsid w:val="00AA43C5"/>
    <w:rsid w:val="00AA775F"/>
    <w:rsid w:val="00AB0D12"/>
    <w:rsid w:val="00AC0273"/>
    <w:rsid w:val="00AC2FDE"/>
    <w:rsid w:val="00AC5E17"/>
    <w:rsid w:val="00AE60D8"/>
    <w:rsid w:val="00B00B31"/>
    <w:rsid w:val="00B2590E"/>
    <w:rsid w:val="00B310CD"/>
    <w:rsid w:val="00B41960"/>
    <w:rsid w:val="00B5677C"/>
    <w:rsid w:val="00B5704B"/>
    <w:rsid w:val="00B60D3E"/>
    <w:rsid w:val="00BA383B"/>
    <w:rsid w:val="00BA57DA"/>
    <w:rsid w:val="00BB2F03"/>
    <w:rsid w:val="00BC798F"/>
    <w:rsid w:val="00BE0762"/>
    <w:rsid w:val="00BE5E03"/>
    <w:rsid w:val="00BF25CF"/>
    <w:rsid w:val="00C24810"/>
    <w:rsid w:val="00C2579A"/>
    <w:rsid w:val="00C4671D"/>
    <w:rsid w:val="00C476AE"/>
    <w:rsid w:val="00C674DB"/>
    <w:rsid w:val="00C71257"/>
    <w:rsid w:val="00C7750C"/>
    <w:rsid w:val="00C82643"/>
    <w:rsid w:val="00C84549"/>
    <w:rsid w:val="00CF495E"/>
    <w:rsid w:val="00D0393C"/>
    <w:rsid w:val="00D03DDF"/>
    <w:rsid w:val="00D07B95"/>
    <w:rsid w:val="00D1404B"/>
    <w:rsid w:val="00D43584"/>
    <w:rsid w:val="00D51495"/>
    <w:rsid w:val="00D52161"/>
    <w:rsid w:val="00D54227"/>
    <w:rsid w:val="00D62E68"/>
    <w:rsid w:val="00D71C45"/>
    <w:rsid w:val="00D72761"/>
    <w:rsid w:val="00D81C98"/>
    <w:rsid w:val="00D84C86"/>
    <w:rsid w:val="00DA0226"/>
    <w:rsid w:val="00DA7345"/>
    <w:rsid w:val="00DB0610"/>
    <w:rsid w:val="00DB58B9"/>
    <w:rsid w:val="00DB628C"/>
    <w:rsid w:val="00E03B58"/>
    <w:rsid w:val="00E07FBD"/>
    <w:rsid w:val="00E1182A"/>
    <w:rsid w:val="00E16F6E"/>
    <w:rsid w:val="00E17BCC"/>
    <w:rsid w:val="00E218AA"/>
    <w:rsid w:val="00E32EEE"/>
    <w:rsid w:val="00E5125C"/>
    <w:rsid w:val="00E95AE1"/>
    <w:rsid w:val="00E97132"/>
    <w:rsid w:val="00EA7BF7"/>
    <w:rsid w:val="00EB7FCE"/>
    <w:rsid w:val="00ED0B09"/>
    <w:rsid w:val="00ED5F55"/>
    <w:rsid w:val="00EE4524"/>
    <w:rsid w:val="00F05615"/>
    <w:rsid w:val="00F06510"/>
    <w:rsid w:val="00F07C79"/>
    <w:rsid w:val="00F26494"/>
    <w:rsid w:val="00F63972"/>
    <w:rsid w:val="00F6430A"/>
    <w:rsid w:val="00F670A0"/>
    <w:rsid w:val="00F72304"/>
    <w:rsid w:val="00F86E4F"/>
    <w:rsid w:val="00F87BE8"/>
    <w:rsid w:val="00F96853"/>
    <w:rsid w:val="00FA7975"/>
    <w:rsid w:val="00FB228E"/>
    <w:rsid w:val="00FC47A3"/>
    <w:rsid w:val="00FC5B2F"/>
    <w:rsid w:val="00FC69A2"/>
    <w:rsid w:val="00FD2E69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EF512"/>
  <w15:chartTrackingRefBased/>
  <w15:docId w15:val="{82B517BD-CB70-4411-897A-F6742E0A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0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01202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12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12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s-PE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3E3A1C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012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:lang w:val="es-PE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3A1C"/>
    <w:rPr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E3A1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001202"/>
    <w:pPr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Hipervnculo">
    <w:name w:val="Hyperlink"/>
    <w:basedOn w:val="Fuentedeprrafopredeter"/>
    <w:uiPriority w:val="99"/>
    <w:unhideWhenUsed/>
    <w:rsid w:val="003E3A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3A1C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001202"/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05C9"/>
    <w:rPr>
      <w:kern w:val="0"/>
      <w:sz w:val="20"/>
      <w:szCs w:val="20"/>
      <w:lang w:val="es-PE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763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3CF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765CE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B00B3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B00B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11D"/>
    <w:pPr>
      <w:spacing w:after="160"/>
    </w:pPr>
    <w:rPr>
      <w:b/>
      <w:bCs/>
      <w:kern w:val="2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11D"/>
    <w:rPr>
      <w:b/>
      <w:bCs/>
      <w:kern w:val="0"/>
      <w:sz w:val="20"/>
      <w:szCs w:val="20"/>
      <w:lang w:val="es-PE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202"/>
    <w:rPr>
      <w:rFonts w:ascii="Segoe UI" w:eastAsiaTheme="minorHAnsi" w:hAnsi="Segoe UI" w:cs="Segoe UI"/>
      <w:kern w:val="2"/>
      <w:sz w:val="18"/>
      <w:szCs w:val="18"/>
      <w:lang w:val="es-PE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11D"/>
    <w:rPr>
      <w:rFonts w:ascii="Segoe UI" w:hAnsi="Segoe UI" w:cs="Segoe UI"/>
      <w:sz w:val="18"/>
      <w:szCs w:val="18"/>
      <w:lang w:val="es-PE"/>
    </w:rPr>
  </w:style>
  <w:style w:type="paragraph" w:styleId="Revisin">
    <w:name w:val="Revision"/>
    <w:hidden/>
    <w:uiPriority w:val="99"/>
    <w:semiHidden/>
    <w:rsid w:val="00906C9C"/>
    <w:pPr>
      <w:spacing w:after="0" w:line="240" w:lineRule="auto"/>
    </w:pPr>
    <w:rPr>
      <w:lang w:val="es-PE"/>
    </w:rPr>
  </w:style>
  <w:style w:type="character" w:customStyle="1" w:styleId="cf01">
    <w:name w:val="cf01"/>
    <w:basedOn w:val="Fuentedeprrafopredeter"/>
    <w:rsid w:val="00363DFA"/>
    <w:rPr>
      <w:rFonts w:ascii="Segoe UI" w:hAnsi="Segoe UI" w:cs="Segoe UI" w:hint="default"/>
      <w:color w:val="4472C4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2756A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tenidos.ulima.edu.pe/bibliofiles/gsu/Guias_tutoriales/citas_referencias_apa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1267-D8A8-4707-915E-42DB1369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Valdez</dc:creator>
  <cp:keywords/>
  <dc:description/>
  <cp:lastModifiedBy>Editor IDIC</cp:lastModifiedBy>
  <cp:revision>2</cp:revision>
  <dcterms:created xsi:type="dcterms:W3CDTF">2024-10-23T21:24:00Z</dcterms:created>
  <dcterms:modified xsi:type="dcterms:W3CDTF">2024-10-23T21:24:00Z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10ce345dca8e94232fa861fc5a87f868e100e17e63e515c86f4b356a1ed9f701</vt:lpwstr>
  </property>
</Properties>
</file>